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147" w:rsidRPr="00046C58" w:rsidRDefault="00DB0147" w:rsidP="00046C58">
      <w:pPr>
        <w:shd w:val="clear" w:color="auto" w:fill="FFFFFF"/>
        <w:spacing w:before="240"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C7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ПОЯСНИТЕЛЬНАЯ</w:t>
      </w:r>
      <w:r w:rsidR="001C7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C7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ЗАПИСКА</w:t>
      </w:r>
    </w:p>
    <w:p w:rsidR="00DB0147" w:rsidRPr="001C73FA" w:rsidRDefault="00DB0147" w:rsidP="00046C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61194" w:rsidRDefault="00A61194" w:rsidP="00046C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000000"/>
          <w:spacing w:val="-1"/>
          <w:sz w:val="28"/>
          <w:szCs w:val="28"/>
          <w:highlight w:val="white"/>
        </w:rPr>
        <w:t xml:space="preserve">Рабочая программа по физической культуре для </w:t>
      </w:r>
      <w:r w:rsidR="00064259">
        <w:rPr>
          <w:rFonts w:ascii="Times New Roman" w:hAnsi="Times New Roman" w:cs="Times New Roman"/>
          <w:color w:val="000000"/>
          <w:spacing w:val="-1"/>
          <w:sz w:val="28"/>
          <w:szCs w:val="28"/>
          <w:highlight w:val="white"/>
        </w:rPr>
        <w:t>1-4</w:t>
      </w:r>
      <w:r>
        <w:rPr>
          <w:rFonts w:ascii="Times New Roman CYR" w:hAnsi="Times New Roman CYR" w:cs="Times New Roman CYR"/>
          <w:color w:val="000000"/>
          <w:spacing w:val="-1"/>
          <w:sz w:val="28"/>
          <w:szCs w:val="28"/>
          <w:highlight w:val="white"/>
        </w:rPr>
        <w:t xml:space="preserve"> класса составлена в со</w:t>
      </w:r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ответствии с основными положениями:</w:t>
      </w:r>
    </w:p>
    <w:p w:rsidR="00A61194" w:rsidRDefault="00A61194" w:rsidP="00046C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- Федерального закона от 29.12.2012 № 273-ФЗ «Об образовании в РФ»</w:t>
      </w:r>
    </w:p>
    <w:p w:rsidR="00A61194" w:rsidRDefault="00624F2E" w:rsidP="00046C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 xml:space="preserve">- </w:t>
      </w:r>
      <w:r w:rsidR="00A61194"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 xml:space="preserve">Федерального Государственного стандарта начального общего </w:t>
      </w:r>
      <w:proofErr w:type="spellStart"/>
      <w:r w:rsidR="00A61194"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оюразования</w:t>
      </w:r>
      <w:proofErr w:type="spellEnd"/>
      <w:r w:rsidR="00A61194"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 xml:space="preserve">, утвержденного приказом </w:t>
      </w:r>
      <w:proofErr w:type="spellStart"/>
      <w:r w:rsidR="00A61194"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Минобрнауки</w:t>
      </w:r>
      <w:proofErr w:type="spellEnd"/>
      <w:r w:rsidR="00A61194"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 xml:space="preserve"> России от 17.12.2010 №1897 «Об утверждении и введении в действие федерального государственного образовательного стандарта основного начального образования», Приказ от 31.12.2015 №1577 «</w:t>
      </w:r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О внесении изменений во ФГОС ОНО, утвержденный приказом МЮРФ от 17.12.2010г. №1897</w:t>
      </w:r>
      <w:r w:rsidR="00A61194"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»</w:t>
      </w:r>
    </w:p>
    <w:p w:rsidR="00624F2E" w:rsidRDefault="00624F2E" w:rsidP="00046C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 xml:space="preserve">- Основной общеобразовательной программы основного начального образования МКОУ ТСШ-И. (Приказ № 78 – </w:t>
      </w:r>
      <w:proofErr w:type="gramStart"/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ПР</w:t>
      </w:r>
      <w:proofErr w:type="gramEnd"/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 xml:space="preserve"> от 29.05.2015)</w:t>
      </w:r>
    </w:p>
    <w:p w:rsidR="00624F2E" w:rsidRDefault="00624F2E" w:rsidP="00046C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- Учебный план МКОУ ТСШ-И на 2020-2021 учебный год (Протокол № 27 от 29.05.2020)</w:t>
      </w:r>
    </w:p>
    <w:p w:rsidR="00624F2E" w:rsidRDefault="00624F2E" w:rsidP="00046C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- Положение о рабочей программе</w:t>
      </w:r>
      <w:r w:rsidR="00A5419E"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 xml:space="preserve"> учебного предмета МКОУ ТСШ-И (Приказ №53-ПР от 08.04.2015г.)</w:t>
      </w:r>
    </w:p>
    <w:p w:rsidR="00DB0147" w:rsidRPr="00A5419E" w:rsidRDefault="00A5419E" w:rsidP="00046C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 xml:space="preserve">- </w:t>
      </w:r>
      <w:r w:rsidR="00A61194"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Федераль</w:t>
      </w:r>
      <w:r w:rsidR="00A61194">
        <w:rPr>
          <w:rFonts w:ascii="Times New Roman CYR" w:hAnsi="Times New Roman CYR" w:cs="Times New Roman CYR"/>
          <w:color w:val="000000"/>
          <w:spacing w:val="-5"/>
          <w:sz w:val="28"/>
          <w:szCs w:val="28"/>
          <w:highlight w:val="white"/>
        </w:rPr>
        <w:t xml:space="preserve">ного государственного образовательного стандарта </w:t>
      </w:r>
      <w:r w:rsidR="00A61194"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основного общего образования, утвержденного приказом министерством образования и науки РФ от 17.12.2010г., на основе примерной программы по физической культуре и ориентирована на учебник для образовательных учреждений</w:t>
      </w:r>
      <w:r w:rsidR="00AB219A"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 xml:space="preserve"> </w:t>
      </w:r>
      <w:r w:rsidR="00A61194" w:rsidRPr="000C0398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«</w:t>
      </w:r>
      <w:r w:rsidR="00A61194"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Физическая культура. 1-4 класс</w:t>
      </w:r>
      <w:r w:rsidR="00A61194" w:rsidRPr="000C0398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 xml:space="preserve">» </w:t>
      </w:r>
      <w:r w:rsidR="00A61194"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предметной линии В.И. Ляха, (</w:t>
      </w:r>
      <w:proofErr w:type="spellStart"/>
      <w:r w:rsidR="00A61194"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М.:Просвещения</w:t>
      </w:r>
      <w:proofErr w:type="spellEnd"/>
      <w:r w:rsidR="00A61194"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) 2017г.</w:t>
      </w:r>
    </w:p>
    <w:p w:rsidR="00DB0147" w:rsidRPr="001C73FA" w:rsidRDefault="00DB0147" w:rsidP="00046C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Целью</w:t>
      </w:r>
      <w:r w:rsidR="001C73F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школьного физиче</w:t>
      </w:r>
      <w:r w:rsid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воспитания является форми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DB0147" w:rsidRPr="001C73FA" w:rsidRDefault="00DB0147" w:rsidP="00046C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 цели учебн</w:t>
      </w:r>
      <w:r w:rsid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программы соотносится с решением следующих образовательных </w:t>
      </w:r>
      <w:r w:rsidRPr="001C73F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задач:</w:t>
      </w:r>
    </w:p>
    <w:p w:rsidR="00DB0147" w:rsidRPr="001C73FA" w:rsidRDefault="001C73FA" w:rsidP="00046C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B0147"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укрепление здоровья, улучшение осанки, профилактика плоскостопия, содействие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гармоничному физическому, нрав</w:t>
      </w:r>
      <w:r w:rsidR="00DB0147"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ственному и социальному развитию, успешному обучению;</w:t>
      </w:r>
    </w:p>
    <w:p w:rsidR="00DB0147" w:rsidRPr="001C73FA" w:rsidRDefault="001C73FA" w:rsidP="00046C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B0147"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первоначальных умений </w:t>
      </w:r>
      <w:proofErr w:type="spellStart"/>
      <w:r w:rsidR="00DB0147"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саморегуляции</w:t>
      </w:r>
      <w:proofErr w:type="spellEnd"/>
      <w:r w:rsidR="00DB0147"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средствами физической культуры;</w:t>
      </w:r>
    </w:p>
    <w:p w:rsidR="00DB0147" w:rsidRPr="001C73FA" w:rsidRDefault="001C73FA" w:rsidP="00046C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B0147"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школой движений;</w:t>
      </w:r>
    </w:p>
    <w:p w:rsidR="00DB0147" w:rsidRPr="001C73FA" w:rsidRDefault="001C73FA" w:rsidP="00046C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B0147"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координационных (точности воспроизведения и дифференцирования пространственных, временных и силовых параметров движений, равн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овесия, ритма, быстроты и точно</w:t>
      </w:r>
      <w:r w:rsidR="00DB0147"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сти реагирования на сигнал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 согласования движений, ориен</w:t>
      </w:r>
      <w:r w:rsidR="00DB0147"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тирования в пространстве) и кондиционных (скоростных, скоростно-силовых, выносливости и гибкости) способностей;</w:t>
      </w:r>
      <w:proofErr w:type="gramEnd"/>
    </w:p>
    <w:p w:rsidR="00DB0147" w:rsidRPr="001C73FA" w:rsidRDefault="001C73FA" w:rsidP="00046C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B0147"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знаний о личной гигиене, режиме дня, влиянии физических упражнений на состояние здоровья, работоспособност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и развитие физических (коорди</w:t>
      </w:r>
      <w:r w:rsidR="00DB0147"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национных и кондиционных) способностей;</w:t>
      </w:r>
    </w:p>
    <w:p w:rsidR="00DB0147" w:rsidRPr="001C73FA" w:rsidRDefault="001C73FA" w:rsidP="00046C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="00DB0147"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выработка представлени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об основных видах спорта, сна</w:t>
      </w:r>
      <w:r w:rsidR="00DB0147"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рядах и инвентаре, о соблюдении правил техники безопасности во время занятий;</w:t>
      </w:r>
    </w:p>
    <w:p w:rsidR="00DB0147" w:rsidRPr="001C73FA" w:rsidRDefault="001C73FA" w:rsidP="00046C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B0147"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установки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сохранение и укрепление здо</w:t>
      </w:r>
      <w:r w:rsidR="00DB0147"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ровья, навыков здорового и безопасного образа жизни;</w:t>
      </w:r>
    </w:p>
    <w:p w:rsidR="00DB0147" w:rsidRPr="001C73FA" w:rsidRDefault="001C73FA" w:rsidP="00046C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B0147"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приобщение к самостоятельным занятиям физическими упражнениями, подвижными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играми, использование их в сво</w:t>
      </w:r>
      <w:r w:rsidR="00DB0147"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бодное время на основе фор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мирования интересов к определён</w:t>
      </w:r>
      <w:r w:rsidR="00DB0147"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ным видам двигательной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ктивности и выявления предраспо</w:t>
      </w:r>
      <w:r w:rsidR="00DB0147"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ложенности к тем или иным видам спорта;</w:t>
      </w:r>
    </w:p>
    <w:p w:rsidR="00A5419E" w:rsidRPr="00046C58" w:rsidRDefault="001C73FA" w:rsidP="00046C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B0147"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дисциплинированности, доброжелательного отношения к товарищам, честности, отзывчивости, смелости во время выполнения физиче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 упражнений, содействие раз</w:t>
      </w:r>
      <w:r w:rsidR="00DB0147"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витию психических процес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 (представления, памяти, мыш</w:t>
      </w:r>
      <w:r w:rsidR="00DB0147"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 и др.) в ходе двигательной деятельности.</w:t>
      </w:r>
    </w:p>
    <w:p w:rsidR="00A5419E" w:rsidRPr="001C73FA" w:rsidRDefault="00A5419E" w:rsidP="00046C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Общая характеристика курса</w:t>
      </w:r>
    </w:p>
    <w:p w:rsidR="00A5419E" w:rsidRPr="001C73FA" w:rsidRDefault="00A5419E" w:rsidP="00046C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Предметом обучения физической культуре в начальной школе является двигательная активность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виваются мышление, творчество и самостоятельность.</w:t>
      </w:r>
    </w:p>
    <w:p w:rsidR="00A5419E" w:rsidRPr="001C73FA" w:rsidRDefault="00A5419E" w:rsidP="00046C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Важнейшим требованием проведения современного урока по физической культуре яв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ляется обеспечение дифференциро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ванного и индивидуального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подхода к учащимся с учетом со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стояния здоровья, пола, физического развития, двигательной подготовленности, особенностей развития психических свойств и качеств, соблюдения гигиенических норм.</w:t>
      </w:r>
    </w:p>
    <w:p w:rsidR="00A5419E" w:rsidRDefault="00A5419E" w:rsidP="00046C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программе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материал делится на две части – базовую и вариативную. В базовую часть входит материал в соответствии с федеральным компонентом учебного плана,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национальный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компонент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Базовая часть выполняет обязательный минимум образования по предмету «Физическая культура». Вариативная часть включает в себя программный материал по подвижным играм на основе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спортивных игр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. Программный материал усложняется по разделам каждый год за счет увеличения сложности элементов на базе ранее пройденных.</w:t>
      </w:r>
    </w:p>
    <w:p w:rsidR="00046C58" w:rsidRDefault="00A5419E" w:rsidP="00046C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учебного предмета «Физическая культура» направленно на воспитание высоконравственных, творческих, компетентных и успешных граждан,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</w:t>
      </w:r>
    </w:p>
    <w:p w:rsidR="003753FE" w:rsidRDefault="003753FE" w:rsidP="00046C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753FE" w:rsidRDefault="003753FE" w:rsidP="00046C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753FE" w:rsidRDefault="003753FE" w:rsidP="00046C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753FE" w:rsidRDefault="003753FE" w:rsidP="00046C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753FE" w:rsidRDefault="004459B4" w:rsidP="004459B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Планируемые результаты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1класс:</w:t>
      </w:r>
    </w:p>
    <w:p w:rsidR="004459B4" w:rsidRPr="001C73FA" w:rsidRDefault="004459B4" w:rsidP="00445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Универсальные результаты</w:t>
      </w:r>
    </w:p>
    <w:p w:rsidR="004459B4" w:rsidRDefault="004459B4" w:rsidP="00445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Учащиеся научатся:</w:t>
      </w:r>
    </w:p>
    <w:p w:rsidR="004459B4" w:rsidRPr="001C73FA" w:rsidRDefault="004459B4" w:rsidP="00445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организовывать собственную деятельность, выбирать и использовать средства для достижения её цели;</w:t>
      </w:r>
    </w:p>
    <w:p w:rsidR="004459B4" w:rsidRPr="001C73FA" w:rsidRDefault="004459B4" w:rsidP="00445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</w:rPr>
        <w:t>Учащиеся получат возможность научиться:</w:t>
      </w:r>
    </w:p>
    <w:p w:rsidR="004459B4" w:rsidRPr="001C73FA" w:rsidRDefault="004459B4" w:rsidP="00445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4459B4" w:rsidRPr="001C73FA" w:rsidRDefault="004459B4" w:rsidP="00445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Личностные результаты</w:t>
      </w:r>
    </w:p>
    <w:p w:rsidR="004459B4" w:rsidRPr="001C73FA" w:rsidRDefault="004459B4" w:rsidP="00445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Учащиеся научатся:</w:t>
      </w:r>
    </w:p>
    <w:p w:rsidR="004459B4" w:rsidRPr="001C73FA" w:rsidRDefault="004459B4" w:rsidP="00445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проявлять дисциплинированность, трудолюбие и упорство в достижении поставленных целей;</w:t>
      </w:r>
    </w:p>
    <w:p w:rsidR="004459B4" w:rsidRPr="001C73FA" w:rsidRDefault="004459B4" w:rsidP="00445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</w:rPr>
        <w:t>Учащиеся получат возможность научиться:</w:t>
      </w:r>
    </w:p>
    <w:p w:rsidR="004459B4" w:rsidRPr="001C73FA" w:rsidRDefault="004459B4" w:rsidP="00445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4459B4" w:rsidRPr="001C73FA" w:rsidRDefault="004459B4" w:rsidP="00445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C7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Метапредметные</w:t>
      </w:r>
      <w:proofErr w:type="spellEnd"/>
      <w:r w:rsidRPr="001C7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результаты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:</w:t>
      </w:r>
    </w:p>
    <w:p w:rsidR="004459B4" w:rsidRDefault="004459B4" w:rsidP="00445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Учащиеся научатся:</w:t>
      </w:r>
    </w:p>
    <w:p w:rsidR="004459B4" w:rsidRDefault="004459B4" w:rsidP="00445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 явления (действия и поступки), давать им объективную оценку на основе освоенных знаний и имеющегося опыта;</w:t>
      </w:r>
    </w:p>
    <w:p w:rsidR="004459B4" w:rsidRDefault="004459B4" w:rsidP="00445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ошибки при выполнении учебных заданий, отбирать способы их исправления;</w:t>
      </w:r>
    </w:p>
    <w:p w:rsidR="004459B4" w:rsidRDefault="004459B4" w:rsidP="00445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</w:rPr>
        <w:t>Учащиеся получат возможность научиться:</w:t>
      </w:r>
    </w:p>
    <w:p w:rsidR="004459B4" w:rsidRDefault="004459B4" w:rsidP="00445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планировать собственную деятельность, распределять нагрузку и отдых в процессе ее выполнения;</w:t>
      </w:r>
    </w:p>
    <w:p w:rsidR="004459B4" w:rsidRDefault="004459B4" w:rsidP="00445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:rsidR="004459B4" w:rsidRDefault="004459B4" w:rsidP="00445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</w:rPr>
        <w:t>Учащиеся получат возможность научиться:</w:t>
      </w:r>
    </w:p>
    <w:p w:rsidR="004459B4" w:rsidRDefault="004459B4" w:rsidP="00445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планировать собственную деятельность, распределять нагрузку и отдых в процессе ее выполнения;</w:t>
      </w:r>
    </w:p>
    <w:p w:rsidR="004459B4" w:rsidRDefault="004459B4" w:rsidP="00445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:rsidR="004459B4" w:rsidRPr="001C73FA" w:rsidRDefault="004459B4" w:rsidP="00445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Предметные результаты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:</w:t>
      </w:r>
    </w:p>
    <w:p w:rsidR="004459B4" w:rsidRDefault="004459B4" w:rsidP="00445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Учащиеся научатся:</w:t>
      </w:r>
    </w:p>
    <w:p w:rsidR="004459B4" w:rsidRDefault="004459B4" w:rsidP="00445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4459B4" w:rsidRDefault="004459B4" w:rsidP="00445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4459B4" w:rsidRDefault="004459B4" w:rsidP="00445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</w:rPr>
        <w:lastRenderedPageBreak/>
        <w:t>Учащиеся получат возможность научиться:</w:t>
      </w:r>
    </w:p>
    <w:p w:rsidR="004459B4" w:rsidRDefault="004459B4" w:rsidP="00445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4459B4" w:rsidRDefault="004459B4" w:rsidP="00046C5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459B4" w:rsidRDefault="004459B4" w:rsidP="004459B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Планируемые результаты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2класс:</w:t>
      </w:r>
    </w:p>
    <w:p w:rsidR="004459B4" w:rsidRPr="001C73FA" w:rsidRDefault="004459B4" w:rsidP="00445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Универсальные результаты</w:t>
      </w:r>
    </w:p>
    <w:p w:rsidR="004459B4" w:rsidRDefault="004459B4" w:rsidP="00445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Учащиеся научатся:</w:t>
      </w:r>
    </w:p>
    <w:p w:rsidR="004459B4" w:rsidRPr="001C73FA" w:rsidRDefault="004459B4" w:rsidP="00445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организовывать деятельность, выбирать и использовать средства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методы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достижения цели;</w:t>
      </w:r>
    </w:p>
    <w:p w:rsidR="004459B4" w:rsidRPr="001C73FA" w:rsidRDefault="004459B4" w:rsidP="00445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</w:rPr>
        <w:t>Учащиеся получат возможность научиться:</w:t>
      </w:r>
    </w:p>
    <w:p w:rsidR="004459B4" w:rsidRPr="001C73FA" w:rsidRDefault="004459B4" w:rsidP="00445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4459B4" w:rsidRPr="001C73FA" w:rsidRDefault="004459B4" w:rsidP="00445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Личностные результаты</w:t>
      </w:r>
    </w:p>
    <w:p w:rsidR="004459B4" w:rsidRPr="001C73FA" w:rsidRDefault="004459B4" w:rsidP="00445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Учащиеся научатся:</w:t>
      </w:r>
    </w:p>
    <w:p w:rsidR="004459B4" w:rsidRPr="001C73FA" w:rsidRDefault="004459B4" w:rsidP="00445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проявлять дисциплинированность, трудолюбие и упорство в достижении поставленных целей;</w:t>
      </w:r>
    </w:p>
    <w:p w:rsidR="004459B4" w:rsidRPr="001C73FA" w:rsidRDefault="004459B4" w:rsidP="00445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сопереживания.</w:t>
      </w:r>
    </w:p>
    <w:p w:rsidR="004459B4" w:rsidRPr="001C73FA" w:rsidRDefault="004459B4" w:rsidP="00445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</w:rPr>
        <w:t>Учащиеся получат возможность научиться:</w:t>
      </w:r>
    </w:p>
    <w:p w:rsidR="004459B4" w:rsidRPr="001C73FA" w:rsidRDefault="004459B4" w:rsidP="00445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оказывать помощь своим сверстникам, находить с ними общий язык и общие интересы.</w:t>
      </w:r>
    </w:p>
    <w:p w:rsidR="00004AD5" w:rsidRPr="001C73FA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C7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Метапредметные</w:t>
      </w:r>
      <w:proofErr w:type="spellEnd"/>
      <w:r w:rsidRPr="001C7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результаты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:</w:t>
      </w:r>
    </w:p>
    <w:p w:rsidR="00004AD5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Учащиеся научатся:</w:t>
      </w:r>
    </w:p>
    <w:p w:rsidR="00004AD5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 явления (действия и поступки), давать им объективную оценку на основе освоенных знаний и имеющегося опыта;</w:t>
      </w:r>
    </w:p>
    <w:p w:rsidR="00004AD5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ошибки при выполнении учебных заданий, отбирать способы их исправления;</w:t>
      </w:r>
    </w:p>
    <w:p w:rsidR="00004AD5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обеспечивать защиту и сохранность природы во время активного отдыха и занятий физической культурой;</w:t>
      </w:r>
    </w:p>
    <w:p w:rsidR="00004AD5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</w:rPr>
        <w:t>Учащиеся получат возможность научиться:</w:t>
      </w:r>
    </w:p>
    <w:p w:rsidR="00004AD5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планировать собственную деятельность, распределять нагрузку и отдых в процессе ее выполнения;</w:t>
      </w:r>
    </w:p>
    <w:p w:rsidR="00004AD5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:rsidR="00004AD5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видеть красоту движений, выделять и обосновывать эстетические признаки в движениях и передвижениях человека;</w:t>
      </w:r>
    </w:p>
    <w:p w:rsidR="00004AD5" w:rsidRPr="001C73FA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Предметные результаты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:</w:t>
      </w:r>
    </w:p>
    <w:p w:rsidR="00004AD5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Учащиеся научатся:</w:t>
      </w:r>
    </w:p>
    <w:p w:rsidR="00004AD5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правила (технику) выполнения двигательных действий, находить ошибки, эффективно их исправлять;</w:t>
      </w:r>
    </w:p>
    <w:p w:rsidR="00004AD5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подавать строевые команды, вести подсчёт при выполнении общеразвивающих упражнений;</w:t>
      </w:r>
    </w:p>
    <w:p w:rsidR="00004AD5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</w:rPr>
        <w:t>Учащиеся получат возможность научиться:</w:t>
      </w:r>
    </w:p>
    <w:p w:rsidR="00004AD5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характеризовать физическую нагрузку по показателю частоты пульса, регулировать её напряжённость во время занятий по развитию физических качеств;</w:t>
      </w:r>
    </w:p>
    <w:p w:rsidR="00004AD5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излагать факты истории развития физической культуры, характеризовать её роль и значение в жизнедеятельности человека, связь с трудовой и военной деятельностью;</w:t>
      </w:r>
    </w:p>
    <w:p w:rsidR="00004AD5" w:rsidRDefault="00004AD5" w:rsidP="00004AD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04AD5" w:rsidRDefault="00004AD5" w:rsidP="00004AD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Планируемые результаты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3класс:</w:t>
      </w:r>
    </w:p>
    <w:p w:rsidR="00004AD5" w:rsidRPr="001C73FA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Универсальные результаты</w:t>
      </w:r>
    </w:p>
    <w:p w:rsidR="00004AD5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Учащиеся научатся:</w:t>
      </w:r>
    </w:p>
    <w:p w:rsidR="00004AD5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организовывать собственную деятельность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учебное время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004AD5" w:rsidRPr="001C73FA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активно включаться в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деятельность, вз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аимодействовать со сверстниками.</w:t>
      </w:r>
    </w:p>
    <w:p w:rsidR="00004AD5" w:rsidRPr="001C73FA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</w:rPr>
        <w:t>Учащиеся получат возможность научиться:</w:t>
      </w:r>
    </w:p>
    <w:p w:rsidR="00004AD5" w:rsidRPr="001C73FA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доносить информацию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в доступной</w:t>
      </w: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форме в процессе общения и взаимодействия </w:t>
      </w:r>
      <w:proofErr w:type="gramStart"/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со</w:t>
      </w:r>
      <w:proofErr w:type="gramEnd"/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взрослыми людьми.</w:t>
      </w:r>
    </w:p>
    <w:p w:rsidR="00004AD5" w:rsidRPr="001C73FA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Личностные результаты</w:t>
      </w:r>
    </w:p>
    <w:p w:rsidR="00004AD5" w:rsidRPr="001C73FA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Учащиеся научатся:</w:t>
      </w:r>
    </w:p>
    <w:p w:rsidR="00004AD5" w:rsidRPr="001C73FA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сопереживания.</w:t>
      </w:r>
    </w:p>
    <w:p w:rsidR="00004AD5" w:rsidRPr="001C73FA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</w:rPr>
        <w:t>Учащиеся получат возможность научиться:</w:t>
      </w:r>
    </w:p>
    <w:p w:rsidR="00004AD5" w:rsidRPr="001C73FA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004AD5" w:rsidRPr="001C73FA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оказывать бескорыстную помощь своим сверстникам, находить с ними общий язык и общие интересы.</w:t>
      </w:r>
    </w:p>
    <w:p w:rsidR="00004AD5" w:rsidRPr="001C73FA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C7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Метапредметные</w:t>
      </w:r>
      <w:proofErr w:type="spellEnd"/>
      <w:r w:rsidRPr="001C7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результаты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:</w:t>
      </w:r>
    </w:p>
    <w:p w:rsidR="00004AD5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Учащиеся научатся:</w:t>
      </w:r>
    </w:p>
    <w:p w:rsidR="00004AD5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ошибки при выполнении учебных заданий, отбирать способы их исправления;</w:t>
      </w:r>
    </w:p>
    <w:p w:rsidR="00004AD5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обеспечивать защиту и сохранность природы во время активного отдыха и занятий физической культурой;</w:t>
      </w:r>
    </w:p>
    <w:p w:rsidR="00004AD5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</w:rPr>
        <w:t>Учащиеся получат возможность научиться:</w:t>
      </w:r>
    </w:p>
    <w:p w:rsidR="00004AD5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оценивать красоту телосложения и осанки, сравнивать их с эталонными образцами;</w:t>
      </w:r>
    </w:p>
    <w:p w:rsidR="00004AD5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:rsidR="00004AD5" w:rsidRPr="001C73FA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Предметные результаты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:</w:t>
      </w:r>
    </w:p>
    <w:p w:rsidR="00004AD5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Учащиеся научатся:</w:t>
      </w:r>
    </w:p>
    <w:p w:rsidR="00004AD5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взаимодействовать со сверстниками по правилам проведения подвижных игр и соревнований;</w:t>
      </w:r>
    </w:p>
    <w:p w:rsidR="00004AD5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представлять физическую культуру как средство укрепления здоровья, физического развития и физической подготовки человека;</w:t>
      </w:r>
    </w:p>
    <w:p w:rsidR="00004AD5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и проводить со сверстниками подвижные игры и элементы соревнований, осуществлять их объективное судейство;</w:t>
      </w:r>
    </w:p>
    <w:p w:rsidR="00004AD5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</w:rPr>
        <w:t>Учащиеся получат возможность научиться:</w:t>
      </w:r>
    </w:p>
    <w:p w:rsidR="00004AD5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излагать факты истории развития физической культуры, характеризовать её роль и значение в жизнедеятельности человека, связь с трудовой и военной деятельностью;</w:t>
      </w:r>
    </w:p>
    <w:p w:rsidR="00004AD5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004AD5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4459B4" w:rsidRDefault="004459B4" w:rsidP="00046C5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04AD5" w:rsidRDefault="00004AD5" w:rsidP="00004AD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Планируемые результаты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4класс:</w:t>
      </w:r>
    </w:p>
    <w:p w:rsidR="00004AD5" w:rsidRPr="001C73FA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Планируемые результаты освоения учебного курса</w:t>
      </w:r>
    </w:p>
    <w:p w:rsidR="00004AD5" w:rsidRPr="001C73FA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Универсальные результаты</w:t>
      </w:r>
    </w:p>
    <w:p w:rsidR="00004AD5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Учащиеся научатся:</w:t>
      </w:r>
    </w:p>
    <w:p w:rsidR="00004AD5" w:rsidRPr="001C73FA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организовывать собственную деятельность, выбирать и использовать средства для достижения её цели;</w:t>
      </w:r>
    </w:p>
    <w:p w:rsidR="00004AD5" w:rsidRPr="001C73FA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 включаться в коллективную деятельность, взаимодействовать со сверстниками в достижении общих целей.</w:t>
      </w:r>
    </w:p>
    <w:p w:rsidR="00004AD5" w:rsidRPr="001C73FA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</w:rPr>
        <w:t>Учащиеся получат возможность научиться:</w:t>
      </w:r>
    </w:p>
    <w:p w:rsidR="00004AD5" w:rsidRPr="001C73FA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004AD5" w:rsidRPr="001C73FA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Личностные результаты</w:t>
      </w:r>
    </w:p>
    <w:p w:rsidR="00004AD5" w:rsidRPr="001C73FA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Учащиеся научатся:</w:t>
      </w:r>
    </w:p>
    <w:p w:rsidR="00004AD5" w:rsidRPr="001C73FA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проявлять дисциплинированность, трудолюбие и упорство в достижении поставленных целей;</w:t>
      </w:r>
    </w:p>
    <w:p w:rsidR="00004AD5" w:rsidRPr="001C73FA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сопереживания.</w:t>
      </w:r>
    </w:p>
    <w:p w:rsidR="00004AD5" w:rsidRPr="001C73FA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</w:rPr>
        <w:t>Учащиеся получат возможность научиться:</w:t>
      </w:r>
    </w:p>
    <w:p w:rsidR="00004AD5" w:rsidRPr="001C73FA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004AD5" w:rsidRPr="001C73FA" w:rsidRDefault="00004AD5" w:rsidP="00004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оказывать бескорыстную помощь своим сверстникам, находить с ними общий язык и общие интересы.</w:t>
      </w:r>
    </w:p>
    <w:p w:rsidR="00035161" w:rsidRPr="001C73FA" w:rsidRDefault="00035161" w:rsidP="000351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C7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Метапредметные</w:t>
      </w:r>
      <w:proofErr w:type="spellEnd"/>
      <w:r w:rsidRPr="001C7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результаты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:</w:t>
      </w:r>
    </w:p>
    <w:p w:rsidR="00035161" w:rsidRDefault="00035161" w:rsidP="000351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Учащиеся научатся:</w:t>
      </w:r>
    </w:p>
    <w:p w:rsidR="00035161" w:rsidRDefault="00035161" w:rsidP="000351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:rsidR="00035161" w:rsidRDefault="00035161" w:rsidP="000351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управлять эмоциями при общении со сверстниками и взрослыми, сохранять хладнокровие, сдержанность, рассудительность;</w:t>
      </w:r>
    </w:p>
    <w:p w:rsidR="00035161" w:rsidRPr="001C73FA" w:rsidRDefault="00035161" w:rsidP="000351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035161" w:rsidRDefault="00035161" w:rsidP="000351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</w:rPr>
        <w:t>Учащиеся получат возможность научиться:</w:t>
      </w:r>
    </w:p>
    <w:p w:rsidR="00035161" w:rsidRDefault="00035161" w:rsidP="000351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управлять эмоциями при общении со сверстниками и взрослыми, сохранять хладнокровие, сдержанность, рассудительность;</w:t>
      </w:r>
    </w:p>
    <w:p w:rsidR="00035161" w:rsidRPr="001C73FA" w:rsidRDefault="00035161" w:rsidP="000351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035161" w:rsidRPr="001C73FA" w:rsidRDefault="00035161" w:rsidP="000351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Предметные результаты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:</w:t>
      </w:r>
    </w:p>
    <w:p w:rsidR="00035161" w:rsidRDefault="00035161" w:rsidP="000351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Учащиеся научатся:</w:t>
      </w:r>
    </w:p>
    <w:p w:rsidR="00035161" w:rsidRDefault="00035161" w:rsidP="000351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представлять физическую культуру как средство укрепления здоровья, физического развития и физической подготовки человека;</w:t>
      </w:r>
    </w:p>
    <w:p w:rsidR="00035161" w:rsidRDefault="00035161" w:rsidP="000351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и проводить со сверстниками подвижные игры и элементы соревнований, осуществлять их объективное судейство;</w:t>
      </w:r>
    </w:p>
    <w:p w:rsidR="00035161" w:rsidRDefault="00035161" w:rsidP="000351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бережно обращаться с инвентарём и оборудованием, соблюдать требования техники безопасности к местам проведения.</w:t>
      </w:r>
    </w:p>
    <w:p w:rsidR="00035161" w:rsidRDefault="00035161" w:rsidP="000351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</w:rPr>
        <w:t>Учащиеся получат возможность научиться:</w:t>
      </w:r>
    </w:p>
    <w:p w:rsidR="00035161" w:rsidRDefault="00035161" w:rsidP="000351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035161" w:rsidRPr="001C73FA" w:rsidRDefault="00035161" w:rsidP="000351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1C73F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4459B4" w:rsidRDefault="004459B4" w:rsidP="00035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C73FA" w:rsidRPr="00046C58" w:rsidRDefault="001C73FA" w:rsidP="00046C5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Место курса в учебном плане.</w:t>
      </w:r>
    </w:p>
    <w:p w:rsidR="00A5419E" w:rsidRPr="006A1897" w:rsidRDefault="00DB0147" w:rsidP="00046C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Курс «Физическая культура» </w:t>
      </w:r>
      <w:r w:rsid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изучается с 1 по 4 класс из рас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чёта </w:t>
      </w:r>
      <w:r w:rsid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1C73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 в неделю: </w:t>
      </w:r>
      <w:r w:rsidRPr="006A189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 1 классе — </w:t>
      </w:r>
      <w:r w:rsidR="001C73FA" w:rsidRPr="006A189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66ч, во 2 классе — 68</w:t>
      </w:r>
      <w:r w:rsidRPr="006A189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ч, в 3 классе </w:t>
      </w:r>
      <w:r w:rsidR="001C73FA" w:rsidRPr="006A189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— 6</w:t>
      </w:r>
      <w:r w:rsidR="003753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</w:t>
      </w:r>
      <w:r w:rsidRPr="006A189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</w:t>
      </w:r>
      <w:r w:rsidR="002A54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(праздничные дни)</w:t>
      </w:r>
      <w:r w:rsidRPr="006A189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, в 4 классе </w:t>
      </w:r>
      <w:r w:rsidR="001C73FA" w:rsidRPr="006A189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— 6</w:t>
      </w:r>
      <w:r w:rsidR="006A1897" w:rsidRPr="006A189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</w:t>
      </w:r>
      <w:r w:rsidR="001C73FA" w:rsidRPr="006A189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ч.</w:t>
      </w:r>
      <w:r w:rsidR="002A545E" w:rsidRPr="002A545E">
        <w:t xml:space="preserve"> </w:t>
      </w:r>
      <w:r w:rsidR="002A54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(праздничный</w:t>
      </w:r>
      <w:bookmarkStart w:id="0" w:name="_GoBack"/>
      <w:bookmarkEnd w:id="0"/>
      <w:r w:rsidR="002A54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день</w:t>
      </w:r>
      <w:r w:rsidR="002A545E" w:rsidRPr="002A54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</w:p>
    <w:p w:rsidR="003753FE" w:rsidRDefault="003753FE" w:rsidP="00046C58">
      <w:pPr>
        <w:pStyle w:val="dash041e0431044b0447043d044b0439"/>
        <w:ind w:firstLine="567"/>
        <w:jc w:val="center"/>
        <w:rPr>
          <w:rStyle w:val="dash041e0431044b0447043d044b0439char1"/>
          <w:b/>
          <w:sz w:val="28"/>
          <w:szCs w:val="28"/>
        </w:rPr>
      </w:pPr>
    </w:p>
    <w:p w:rsidR="00DB0147" w:rsidRPr="00A5419E" w:rsidRDefault="00035161" w:rsidP="00046C58">
      <w:pPr>
        <w:pStyle w:val="dash041e0431044b0447043d044b0439"/>
        <w:ind w:firstLine="567"/>
        <w:jc w:val="center"/>
        <w:rPr>
          <w:b/>
          <w:sz w:val="28"/>
          <w:szCs w:val="28"/>
        </w:rPr>
      </w:pPr>
      <w:r>
        <w:rPr>
          <w:rStyle w:val="dash041e0431044b0447043d044b0439char1"/>
          <w:b/>
          <w:sz w:val="28"/>
          <w:szCs w:val="28"/>
        </w:rPr>
        <w:t>Учебно-методический план.</w:t>
      </w:r>
    </w:p>
    <w:p w:rsidR="00DB0147" w:rsidRPr="00A5419E" w:rsidRDefault="00DB0147" w:rsidP="00046C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73FA">
        <w:rPr>
          <w:rFonts w:ascii="Times New Roman" w:hAnsi="Times New Roman" w:cs="Times New Roman"/>
          <w:b/>
          <w:bCs/>
          <w:sz w:val="28"/>
          <w:szCs w:val="28"/>
        </w:rPr>
        <w:t>1 класс</w:t>
      </w:r>
    </w:p>
    <w:tbl>
      <w:tblPr>
        <w:tblStyle w:val="ab"/>
        <w:tblW w:w="14742" w:type="dxa"/>
        <w:tblInd w:w="675" w:type="dxa"/>
        <w:tblLook w:val="04A0" w:firstRow="1" w:lastRow="0" w:firstColumn="1" w:lastColumn="0" w:noHBand="0" w:noVBand="1"/>
      </w:tblPr>
      <w:tblGrid>
        <w:gridCol w:w="12191"/>
        <w:gridCol w:w="2551"/>
      </w:tblGrid>
      <w:tr w:rsidR="00DB0147" w:rsidRPr="001C73FA" w:rsidTr="003753FE">
        <w:tc>
          <w:tcPr>
            <w:tcW w:w="12191" w:type="dxa"/>
            <w:vAlign w:val="center"/>
          </w:tcPr>
          <w:p w:rsidR="00DB0147" w:rsidRPr="001C73FA" w:rsidRDefault="002D7B2A" w:rsidP="00046C58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2551" w:type="dxa"/>
            <w:vAlign w:val="center"/>
          </w:tcPr>
          <w:p w:rsidR="00DB0147" w:rsidRPr="0071104D" w:rsidRDefault="00DB0147" w:rsidP="00046C58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 w:rsidRPr="0071104D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Кол-во</w:t>
            </w:r>
          </w:p>
          <w:p w:rsidR="00DB0147" w:rsidRPr="0071104D" w:rsidRDefault="00DB0147" w:rsidP="00046C58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 w:rsidRPr="0071104D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DB0147" w:rsidRPr="001C73FA" w:rsidTr="003753FE">
        <w:tc>
          <w:tcPr>
            <w:tcW w:w="12191" w:type="dxa"/>
          </w:tcPr>
          <w:p w:rsidR="00DB0147" w:rsidRPr="001C73FA" w:rsidRDefault="00DB0147" w:rsidP="00046C58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1C73FA">
              <w:rPr>
                <w:rFonts w:ascii="Times New Roman" w:eastAsia="Newton-Regular" w:hAnsi="Times New Roman" w:cs="Times New Roman"/>
                <w:sz w:val="28"/>
                <w:szCs w:val="28"/>
              </w:rPr>
              <w:t>Знания о физической культуре</w:t>
            </w:r>
          </w:p>
        </w:tc>
        <w:tc>
          <w:tcPr>
            <w:tcW w:w="2551" w:type="dxa"/>
          </w:tcPr>
          <w:p w:rsidR="00DB0147" w:rsidRPr="0071104D" w:rsidRDefault="00A62EBE" w:rsidP="00046C58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DB0147" w:rsidRPr="001C73FA" w:rsidTr="003753FE">
        <w:tc>
          <w:tcPr>
            <w:tcW w:w="12191" w:type="dxa"/>
          </w:tcPr>
          <w:p w:rsidR="00DB0147" w:rsidRPr="001C73FA" w:rsidRDefault="00DB0147" w:rsidP="00046C58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1C73FA">
              <w:rPr>
                <w:rFonts w:ascii="Times New Roman" w:eastAsia="Newton-Regular" w:hAnsi="Times New Roman" w:cs="Times New Roman"/>
                <w:sz w:val="28"/>
                <w:szCs w:val="28"/>
              </w:rPr>
              <w:t>Гимнастика с элементами акробатики</w:t>
            </w:r>
          </w:p>
        </w:tc>
        <w:tc>
          <w:tcPr>
            <w:tcW w:w="2551" w:type="dxa"/>
          </w:tcPr>
          <w:p w:rsidR="00DB0147" w:rsidRPr="0071104D" w:rsidRDefault="00A62EBE" w:rsidP="00046C58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DB0147" w:rsidRPr="001C73FA" w:rsidTr="003753FE">
        <w:tc>
          <w:tcPr>
            <w:tcW w:w="12191" w:type="dxa"/>
          </w:tcPr>
          <w:p w:rsidR="00DB0147" w:rsidRPr="001C73FA" w:rsidRDefault="00DB0147" w:rsidP="00046C58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1C73FA">
              <w:rPr>
                <w:rFonts w:ascii="Times New Roman" w:eastAsia="Newton-Regular" w:hAnsi="Times New Roman" w:cs="Times New Roman"/>
                <w:sz w:val="28"/>
                <w:szCs w:val="28"/>
              </w:rPr>
              <w:t>Лёгкая атлетика</w:t>
            </w:r>
          </w:p>
        </w:tc>
        <w:tc>
          <w:tcPr>
            <w:tcW w:w="2551" w:type="dxa"/>
          </w:tcPr>
          <w:p w:rsidR="00DB0147" w:rsidRPr="0071104D" w:rsidRDefault="00556664" w:rsidP="00046C58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 w:rsidRPr="0071104D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DB0147" w:rsidRPr="001C73FA" w:rsidTr="003753FE">
        <w:tc>
          <w:tcPr>
            <w:tcW w:w="12191" w:type="dxa"/>
          </w:tcPr>
          <w:p w:rsidR="00DB0147" w:rsidRPr="001C73FA" w:rsidRDefault="00DB0147" w:rsidP="00046C58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1C73FA">
              <w:rPr>
                <w:rFonts w:ascii="Times New Roman" w:eastAsia="Newton-Regular" w:hAnsi="Times New Roman" w:cs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2551" w:type="dxa"/>
          </w:tcPr>
          <w:p w:rsidR="00DB0147" w:rsidRPr="0071104D" w:rsidRDefault="00556664" w:rsidP="00046C58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 w:rsidRPr="0071104D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DB0147" w:rsidRPr="001C73FA" w:rsidTr="003753FE">
        <w:tc>
          <w:tcPr>
            <w:tcW w:w="12191" w:type="dxa"/>
          </w:tcPr>
          <w:p w:rsidR="00DB0147" w:rsidRPr="001C73FA" w:rsidRDefault="00DB0147" w:rsidP="00046C58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1C73FA">
              <w:rPr>
                <w:rFonts w:ascii="Times New Roman" w:eastAsia="Newton-Regular" w:hAnsi="Times New Roman" w:cs="Times New Roman"/>
                <w:sz w:val="28"/>
                <w:szCs w:val="28"/>
              </w:rPr>
              <w:t>Подвижные игры и спортивные игры</w:t>
            </w:r>
          </w:p>
        </w:tc>
        <w:tc>
          <w:tcPr>
            <w:tcW w:w="2551" w:type="dxa"/>
          </w:tcPr>
          <w:p w:rsidR="00DB0147" w:rsidRPr="0071104D" w:rsidRDefault="00064259" w:rsidP="00046C58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3</w:t>
            </w:r>
            <w:r w:rsidR="00A62EBE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DB0147" w:rsidRPr="001C73FA" w:rsidTr="003753FE">
        <w:tc>
          <w:tcPr>
            <w:tcW w:w="12191" w:type="dxa"/>
          </w:tcPr>
          <w:p w:rsidR="00DB0147" w:rsidRPr="001C73FA" w:rsidRDefault="001C73FA" w:rsidP="00046C58">
            <w:pPr>
              <w:autoSpaceDE w:val="0"/>
              <w:autoSpaceDN w:val="0"/>
              <w:adjustRightInd w:val="0"/>
              <w:jc w:val="right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 w:rsidRPr="001C73FA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2551" w:type="dxa"/>
          </w:tcPr>
          <w:p w:rsidR="00DB0147" w:rsidRPr="0071104D" w:rsidRDefault="001C73FA" w:rsidP="00556664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 w:rsidRPr="0071104D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6</w:t>
            </w:r>
            <w:r w:rsidR="00556664" w:rsidRPr="0071104D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6</w:t>
            </w:r>
          </w:p>
        </w:tc>
      </w:tr>
    </w:tbl>
    <w:p w:rsidR="00A5419E" w:rsidRDefault="00A5419E" w:rsidP="00046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5419E" w:rsidRPr="00A5419E" w:rsidRDefault="00A5419E" w:rsidP="00046C5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4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учебного предмета</w:t>
      </w:r>
    </w:p>
    <w:p w:rsidR="00A5419E" w:rsidRPr="00787266" w:rsidRDefault="00D417AE" w:rsidP="00D417AE">
      <w:pPr>
        <w:pStyle w:val="a5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 w:rsidR="00A5419E" w:rsidRPr="007872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</w:p>
    <w:p w:rsidR="00A5419E" w:rsidRPr="00A5419E" w:rsidRDefault="00A5419E" w:rsidP="00046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40728" w:rsidRPr="00787266" w:rsidRDefault="00787266" w:rsidP="007872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</w:t>
      </w:r>
      <w:r w:rsidR="00A5419E" w:rsidRPr="007872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Знания и о физической культуре</w:t>
      </w:r>
    </w:p>
    <w:p w:rsidR="003753FE" w:rsidRPr="00A5419E" w:rsidRDefault="00A5419E" w:rsidP="00035161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Организационно-методические указания.</w:t>
      </w:r>
      <w:r w:rsidR="00046C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Что такое физическая культура?</w:t>
      </w:r>
      <w:r w:rsidR="00046C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Темп и ритм.</w:t>
      </w:r>
      <w:r w:rsidR="00046C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Личная гигиена человека.</w:t>
      </w:r>
    </w:p>
    <w:p w:rsidR="00740728" w:rsidRPr="00787266" w:rsidRDefault="00A5419E" w:rsidP="007872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54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Гимнастика с элементами акробатики</w:t>
      </w:r>
    </w:p>
    <w:p w:rsidR="00A5419E" w:rsidRPr="00A5419E" w:rsidRDefault="00A5419E" w:rsidP="003753F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Перекаты.</w:t>
      </w:r>
      <w:r w:rsidR="00046C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Кувырок вперед.</w:t>
      </w:r>
      <w:r w:rsidR="00046C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Стойка на лопатках, «мост».</w:t>
      </w:r>
      <w:r w:rsidR="00046C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Стойка на голове.</w:t>
      </w:r>
      <w:r w:rsidR="00046C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Лазанье по гимнастической стенке.</w:t>
      </w:r>
      <w:r w:rsidR="00046C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 w:rsid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мещен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ие на гимнастической стенке.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Висы н</w:t>
      </w:r>
      <w:r w:rsidR="0074072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перекладине.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Прыжки со скакалкой.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Обруч – учимся им управлять.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Лазанье по канату.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Прохождение полосы препятствий.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Прохождение усложненной полосы препятствий.</w:t>
      </w:r>
    </w:p>
    <w:p w:rsidR="00740728" w:rsidRPr="00787266" w:rsidRDefault="00A5419E" w:rsidP="007872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54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Легкая атлетика</w:t>
      </w:r>
    </w:p>
    <w:p w:rsidR="00CD7DB3" w:rsidRPr="00CD7DB3" w:rsidRDefault="00A5419E" w:rsidP="0078726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Техника челночного бега.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Техника прыжка в высоту с прямого разбега.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Бросок набивного мяча от груди.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Бросок набивного мяча снизу.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Техника метания на точность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Беговые упражнения.</w:t>
      </w:r>
    </w:p>
    <w:p w:rsidR="00740728" w:rsidRPr="00787266" w:rsidRDefault="00A5419E" w:rsidP="00046C5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D7D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4. Лыжная подготовка</w:t>
      </w:r>
    </w:p>
    <w:p w:rsidR="00CD7DB3" w:rsidRPr="00CD7DB3" w:rsidRDefault="00A5419E" w:rsidP="003753F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Организационно – методические требования на уроках посвященных лыжной подготовке. Ступающий шаг на лыжах без палок.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Скользящий шаг на лыжах без палок.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Повороты переступанием на лыжах без палок.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Ступающий шаг на лыжах с палками.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Скользящий шаг на лыжах.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Поворот переступанием на лыжах с палками.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Подъем и спуск под уклон на лыжах без палок.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Подъем и спуск под уклон на лыжах с палками.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Прохождение дистанции 1 км на лыжах.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Скользящий шаг на лыжах «змейкой».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Прохождение дистанции 1,5 км на лыжах.</w:t>
      </w:r>
    </w:p>
    <w:p w:rsidR="00740728" w:rsidRPr="00787266" w:rsidRDefault="00A5419E" w:rsidP="00046C5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D7D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Подвижные игры</w:t>
      </w:r>
    </w:p>
    <w:p w:rsidR="003753FE" w:rsidRDefault="00A5419E" w:rsidP="003753FE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Русская народная подвижная игра «Горелки».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Подвижная игра «Мышеловка».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Ловля и броски мяча в парах.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Подвижная игра «Осада города».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Индивидуальная работа с мячом.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Школа укрощения мяча.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Подвижная игра «Ночная охота»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Глаза закрывай – упражненье начинай.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Подвижная игра «Белочка – защитница».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Броски и ловля мяча в парах.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Эстафеты с мячом.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Подвижные игры с мячом.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Броски мяча через волейбольную сетку.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Подвижная игра «Точно в цель».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7DB3"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Командная подвижная игра «Хвостики».</w:t>
      </w:r>
    </w:p>
    <w:p w:rsidR="003753FE" w:rsidRPr="00787266" w:rsidRDefault="00A5419E" w:rsidP="00375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5419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Требования по физической подготовленности для учащихся 1 класса</w:t>
      </w:r>
    </w:p>
    <w:tbl>
      <w:tblPr>
        <w:tblStyle w:val="ab"/>
        <w:tblW w:w="1488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3402"/>
        <w:gridCol w:w="1913"/>
        <w:gridCol w:w="1914"/>
        <w:gridCol w:w="1913"/>
        <w:gridCol w:w="1914"/>
        <w:gridCol w:w="1913"/>
        <w:gridCol w:w="1914"/>
      </w:tblGrid>
      <w:tr w:rsidR="00A5419E" w:rsidRPr="00A5419E" w:rsidTr="00787266">
        <w:tc>
          <w:tcPr>
            <w:tcW w:w="3402" w:type="dxa"/>
            <w:vMerge w:val="restart"/>
            <w:vAlign w:val="center"/>
          </w:tcPr>
          <w:p w:rsidR="00A5419E" w:rsidRPr="00A5419E" w:rsidRDefault="00A5419E" w:rsidP="00046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54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Контрольные </w:t>
            </w:r>
          </w:p>
          <w:p w:rsidR="00A5419E" w:rsidRPr="00A5419E" w:rsidRDefault="00A5419E" w:rsidP="00046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54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упражнения</w:t>
            </w:r>
          </w:p>
        </w:tc>
        <w:tc>
          <w:tcPr>
            <w:tcW w:w="5740" w:type="dxa"/>
            <w:gridSpan w:val="3"/>
            <w:vAlign w:val="center"/>
          </w:tcPr>
          <w:p w:rsidR="00A5419E" w:rsidRPr="00A5419E" w:rsidRDefault="00A5419E" w:rsidP="00046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54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Мальчики</w:t>
            </w:r>
          </w:p>
        </w:tc>
        <w:tc>
          <w:tcPr>
            <w:tcW w:w="5741" w:type="dxa"/>
            <w:gridSpan w:val="3"/>
            <w:vAlign w:val="center"/>
          </w:tcPr>
          <w:p w:rsidR="00A5419E" w:rsidRPr="00A5419E" w:rsidRDefault="00A5419E" w:rsidP="00046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54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Девочки</w:t>
            </w:r>
          </w:p>
        </w:tc>
      </w:tr>
      <w:tr w:rsidR="00A5419E" w:rsidRPr="00A5419E" w:rsidTr="00787266">
        <w:tc>
          <w:tcPr>
            <w:tcW w:w="3402" w:type="dxa"/>
            <w:vMerge/>
            <w:vAlign w:val="center"/>
          </w:tcPr>
          <w:p w:rsidR="00A5419E" w:rsidRPr="00A5419E" w:rsidRDefault="00A5419E" w:rsidP="00046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40" w:type="dxa"/>
            <w:gridSpan w:val="3"/>
            <w:vAlign w:val="center"/>
          </w:tcPr>
          <w:p w:rsidR="00A5419E" w:rsidRPr="00A5419E" w:rsidRDefault="00A5419E" w:rsidP="00046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54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Уровень</w:t>
            </w:r>
          </w:p>
        </w:tc>
        <w:tc>
          <w:tcPr>
            <w:tcW w:w="5741" w:type="dxa"/>
            <w:gridSpan w:val="3"/>
            <w:vAlign w:val="center"/>
          </w:tcPr>
          <w:p w:rsidR="00A5419E" w:rsidRPr="00A5419E" w:rsidRDefault="00A5419E" w:rsidP="00046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54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Уровень</w:t>
            </w:r>
          </w:p>
        </w:tc>
      </w:tr>
      <w:tr w:rsidR="00A5419E" w:rsidRPr="00A5419E" w:rsidTr="00787266">
        <w:tc>
          <w:tcPr>
            <w:tcW w:w="3402" w:type="dxa"/>
            <w:vMerge/>
            <w:vAlign w:val="center"/>
          </w:tcPr>
          <w:p w:rsidR="00A5419E" w:rsidRPr="00A5419E" w:rsidRDefault="00A5419E" w:rsidP="00046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3" w:type="dxa"/>
            <w:vAlign w:val="center"/>
          </w:tcPr>
          <w:p w:rsidR="00A5419E" w:rsidRPr="00A5419E" w:rsidRDefault="00A5419E" w:rsidP="00046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54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Высокий</w:t>
            </w:r>
          </w:p>
          <w:p w:rsidR="00A5419E" w:rsidRPr="00A5419E" w:rsidRDefault="00A5419E" w:rsidP="00046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54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(5 баллов)</w:t>
            </w:r>
          </w:p>
        </w:tc>
        <w:tc>
          <w:tcPr>
            <w:tcW w:w="1914" w:type="dxa"/>
            <w:vAlign w:val="center"/>
          </w:tcPr>
          <w:p w:rsidR="00A5419E" w:rsidRPr="00A5419E" w:rsidRDefault="00A5419E" w:rsidP="00046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54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Средний</w:t>
            </w:r>
          </w:p>
          <w:p w:rsidR="00A5419E" w:rsidRPr="00A5419E" w:rsidRDefault="00A5419E" w:rsidP="00046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54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(4 балла)</w:t>
            </w:r>
          </w:p>
        </w:tc>
        <w:tc>
          <w:tcPr>
            <w:tcW w:w="1913" w:type="dxa"/>
            <w:vAlign w:val="center"/>
          </w:tcPr>
          <w:p w:rsidR="00A5419E" w:rsidRPr="00A5419E" w:rsidRDefault="00A5419E" w:rsidP="00046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54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Низкий</w:t>
            </w:r>
          </w:p>
          <w:p w:rsidR="00A5419E" w:rsidRPr="00A5419E" w:rsidRDefault="00A5419E" w:rsidP="00046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54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(3 балла)</w:t>
            </w:r>
          </w:p>
        </w:tc>
        <w:tc>
          <w:tcPr>
            <w:tcW w:w="1914" w:type="dxa"/>
            <w:vAlign w:val="center"/>
          </w:tcPr>
          <w:p w:rsidR="00A5419E" w:rsidRPr="00A5419E" w:rsidRDefault="00A5419E" w:rsidP="00046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54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Высокий</w:t>
            </w:r>
          </w:p>
          <w:p w:rsidR="00A5419E" w:rsidRPr="00A5419E" w:rsidRDefault="00A5419E" w:rsidP="00046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54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(5 баллов)</w:t>
            </w:r>
          </w:p>
        </w:tc>
        <w:tc>
          <w:tcPr>
            <w:tcW w:w="1913" w:type="dxa"/>
            <w:vAlign w:val="center"/>
          </w:tcPr>
          <w:p w:rsidR="00A5419E" w:rsidRPr="00A5419E" w:rsidRDefault="00A5419E" w:rsidP="00046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54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Средний</w:t>
            </w:r>
          </w:p>
          <w:p w:rsidR="00A5419E" w:rsidRPr="00A5419E" w:rsidRDefault="00A5419E" w:rsidP="00046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54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(4 балла)</w:t>
            </w:r>
          </w:p>
        </w:tc>
        <w:tc>
          <w:tcPr>
            <w:tcW w:w="1914" w:type="dxa"/>
            <w:vAlign w:val="center"/>
          </w:tcPr>
          <w:p w:rsidR="00A5419E" w:rsidRPr="00A5419E" w:rsidRDefault="00A5419E" w:rsidP="00046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54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Низкий</w:t>
            </w:r>
          </w:p>
          <w:p w:rsidR="00A5419E" w:rsidRPr="00A5419E" w:rsidRDefault="00A5419E" w:rsidP="00046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54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(3 балла)</w:t>
            </w:r>
          </w:p>
        </w:tc>
      </w:tr>
      <w:tr w:rsidR="00A5419E" w:rsidRPr="00A5419E" w:rsidTr="00787266">
        <w:tc>
          <w:tcPr>
            <w:tcW w:w="3402" w:type="dxa"/>
          </w:tcPr>
          <w:p w:rsidR="00A5419E" w:rsidRPr="00A5419E" w:rsidRDefault="00A5419E" w:rsidP="00046C5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54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Подтягивание на низкой перекладине из виса лежа, </w:t>
            </w:r>
          </w:p>
          <w:p w:rsidR="00A5419E" w:rsidRPr="00A5419E" w:rsidRDefault="00A5419E" w:rsidP="00046C5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54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кол-во раз</w:t>
            </w:r>
          </w:p>
        </w:tc>
        <w:tc>
          <w:tcPr>
            <w:tcW w:w="1913" w:type="dxa"/>
            <w:vAlign w:val="center"/>
          </w:tcPr>
          <w:p w:rsidR="00A5419E" w:rsidRPr="00A5419E" w:rsidRDefault="00A5419E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>11 – 12</w:t>
            </w:r>
          </w:p>
        </w:tc>
        <w:tc>
          <w:tcPr>
            <w:tcW w:w="1914" w:type="dxa"/>
            <w:vAlign w:val="center"/>
          </w:tcPr>
          <w:p w:rsidR="00A5419E" w:rsidRPr="00A5419E" w:rsidRDefault="00A5419E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>9 – 10</w:t>
            </w:r>
          </w:p>
        </w:tc>
        <w:tc>
          <w:tcPr>
            <w:tcW w:w="1913" w:type="dxa"/>
            <w:vAlign w:val="center"/>
          </w:tcPr>
          <w:p w:rsidR="00A5419E" w:rsidRPr="00A5419E" w:rsidRDefault="00A5419E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>7 – 8</w:t>
            </w:r>
          </w:p>
        </w:tc>
        <w:tc>
          <w:tcPr>
            <w:tcW w:w="1914" w:type="dxa"/>
            <w:vAlign w:val="center"/>
          </w:tcPr>
          <w:p w:rsidR="00A5419E" w:rsidRPr="00A5419E" w:rsidRDefault="00A5419E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>9 – 10</w:t>
            </w:r>
          </w:p>
        </w:tc>
        <w:tc>
          <w:tcPr>
            <w:tcW w:w="1913" w:type="dxa"/>
            <w:vAlign w:val="center"/>
          </w:tcPr>
          <w:p w:rsidR="00A5419E" w:rsidRPr="00A5419E" w:rsidRDefault="00A5419E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>7 – 8</w:t>
            </w:r>
          </w:p>
        </w:tc>
        <w:tc>
          <w:tcPr>
            <w:tcW w:w="1914" w:type="dxa"/>
            <w:vAlign w:val="center"/>
          </w:tcPr>
          <w:p w:rsidR="00A5419E" w:rsidRPr="00A5419E" w:rsidRDefault="00A5419E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>5 – 6</w:t>
            </w:r>
          </w:p>
        </w:tc>
      </w:tr>
      <w:tr w:rsidR="00A5419E" w:rsidRPr="00A5419E" w:rsidTr="00787266">
        <w:tc>
          <w:tcPr>
            <w:tcW w:w="3402" w:type="dxa"/>
          </w:tcPr>
          <w:p w:rsidR="00A5419E" w:rsidRPr="00A5419E" w:rsidRDefault="00A5419E" w:rsidP="00046C5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54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Прыжок в длину с места, </w:t>
            </w:r>
          </w:p>
          <w:p w:rsidR="00A5419E" w:rsidRPr="00A5419E" w:rsidRDefault="00A5419E" w:rsidP="00046C5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54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см</w:t>
            </w:r>
          </w:p>
        </w:tc>
        <w:tc>
          <w:tcPr>
            <w:tcW w:w="1913" w:type="dxa"/>
            <w:vAlign w:val="center"/>
          </w:tcPr>
          <w:p w:rsidR="00A5419E" w:rsidRPr="00A5419E" w:rsidRDefault="00A5419E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>118 – 120</w:t>
            </w:r>
          </w:p>
        </w:tc>
        <w:tc>
          <w:tcPr>
            <w:tcW w:w="1914" w:type="dxa"/>
            <w:vAlign w:val="center"/>
          </w:tcPr>
          <w:p w:rsidR="00A5419E" w:rsidRPr="00A5419E" w:rsidRDefault="00A5419E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>115 – 117</w:t>
            </w:r>
          </w:p>
        </w:tc>
        <w:tc>
          <w:tcPr>
            <w:tcW w:w="1913" w:type="dxa"/>
            <w:vAlign w:val="center"/>
          </w:tcPr>
          <w:p w:rsidR="00A5419E" w:rsidRPr="00A5419E" w:rsidRDefault="00A5419E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>105 – 114</w:t>
            </w:r>
          </w:p>
        </w:tc>
        <w:tc>
          <w:tcPr>
            <w:tcW w:w="1914" w:type="dxa"/>
            <w:vAlign w:val="center"/>
          </w:tcPr>
          <w:p w:rsidR="00A5419E" w:rsidRPr="00A5419E" w:rsidRDefault="00A5419E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>116 – 118</w:t>
            </w:r>
          </w:p>
        </w:tc>
        <w:tc>
          <w:tcPr>
            <w:tcW w:w="1913" w:type="dxa"/>
            <w:vAlign w:val="center"/>
          </w:tcPr>
          <w:p w:rsidR="00A5419E" w:rsidRPr="00A5419E" w:rsidRDefault="00A5419E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>113 – 115</w:t>
            </w:r>
          </w:p>
        </w:tc>
        <w:tc>
          <w:tcPr>
            <w:tcW w:w="1914" w:type="dxa"/>
            <w:vAlign w:val="center"/>
          </w:tcPr>
          <w:p w:rsidR="00A5419E" w:rsidRPr="00A5419E" w:rsidRDefault="00A5419E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>95 – 112</w:t>
            </w:r>
          </w:p>
        </w:tc>
      </w:tr>
      <w:tr w:rsidR="00A5419E" w:rsidRPr="00A5419E" w:rsidTr="00787266">
        <w:tc>
          <w:tcPr>
            <w:tcW w:w="3402" w:type="dxa"/>
          </w:tcPr>
          <w:p w:rsidR="00A5419E" w:rsidRPr="00A5419E" w:rsidRDefault="00A5419E" w:rsidP="00046C5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54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Наклон вперед, не сгибая ног в коленях</w:t>
            </w:r>
          </w:p>
        </w:tc>
        <w:tc>
          <w:tcPr>
            <w:tcW w:w="1913" w:type="dxa"/>
            <w:vAlign w:val="center"/>
          </w:tcPr>
          <w:p w:rsidR="00A5419E" w:rsidRPr="00A5419E" w:rsidRDefault="00A5419E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proofErr w:type="spellStart"/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>Коснуться</w:t>
            </w:r>
            <w:proofErr w:type="spellEnd"/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>лбом</w:t>
            </w:r>
            <w:proofErr w:type="spellEnd"/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>колен</w:t>
            </w:r>
            <w:proofErr w:type="spellEnd"/>
          </w:p>
        </w:tc>
        <w:tc>
          <w:tcPr>
            <w:tcW w:w="1914" w:type="dxa"/>
            <w:vAlign w:val="center"/>
          </w:tcPr>
          <w:p w:rsidR="00A5419E" w:rsidRPr="00A5419E" w:rsidRDefault="00A5419E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proofErr w:type="spellStart"/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>Коснуться</w:t>
            </w:r>
            <w:proofErr w:type="spellEnd"/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>ладонями</w:t>
            </w:r>
            <w:proofErr w:type="spellEnd"/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>пола</w:t>
            </w:r>
            <w:proofErr w:type="spellEnd"/>
          </w:p>
        </w:tc>
        <w:tc>
          <w:tcPr>
            <w:tcW w:w="1913" w:type="dxa"/>
            <w:vAlign w:val="center"/>
          </w:tcPr>
          <w:p w:rsidR="00A5419E" w:rsidRPr="00A5419E" w:rsidRDefault="00A5419E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proofErr w:type="spellStart"/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>Коснуться</w:t>
            </w:r>
            <w:proofErr w:type="spellEnd"/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>пальцами</w:t>
            </w:r>
            <w:proofErr w:type="spellEnd"/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>пола</w:t>
            </w:r>
            <w:proofErr w:type="spellEnd"/>
          </w:p>
        </w:tc>
        <w:tc>
          <w:tcPr>
            <w:tcW w:w="1914" w:type="dxa"/>
            <w:vAlign w:val="center"/>
          </w:tcPr>
          <w:p w:rsidR="00A5419E" w:rsidRPr="00A5419E" w:rsidRDefault="00A5419E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proofErr w:type="spellStart"/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>Коснуться</w:t>
            </w:r>
            <w:proofErr w:type="spellEnd"/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>лбом</w:t>
            </w:r>
            <w:proofErr w:type="spellEnd"/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>колен</w:t>
            </w:r>
            <w:proofErr w:type="spellEnd"/>
          </w:p>
        </w:tc>
        <w:tc>
          <w:tcPr>
            <w:tcW w:w="1913" w:type="dxa"/>
            <w:vAlign w:val="center"/>
          </w:tcPr>
          <w:p w:rsidR="00A5419E" w:rsidRPr="00A5419E" w:rsidRDefault="00A5419E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proofErr w:type="spellStart"/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>Коснуться</w:t>
            </w:r>
            <w:proofErr w:type="spellEnd"/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>ладонями</w:t>
            </w:r>
            <w:proofErr w:type="spellEnd"/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>пола</w:t>
            </w:r>
            <w:proofErr w:type="spellEnd"/>
          </w:p>
        </w:tc>
        <w:tc>
          <w:tcPr>
            <w:tcW w:w="1914" w:type="dxa"/>
            <w:vAlign w:val="center"/>
          </w:tcPr>
          <w:p w:rsidR="00A5419E" w:rsidRPr="00A5419E" w:rsidRDefault="00A5419E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proofErr w:type="spellStart"/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>Коснуться</w:t>
            </w:r>
            <w:proofErr w:type="spellEnd"/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>пальцами</w:t>
            </w:r>
            <w:proofErr w:type="spellEnd"/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>пола</w:t>
            </w:r>
            <w:proofErr w:type="spellEnd"/>
          </w:p>
        </w:tc>
      </w:tr>
      <w:tr w:rsidR="00A5419E" w:rsidRPr="00A5419E" w:rsidTr="00787266">
        <w:tc>
          <w:tcPr>
            <w:tcW w:w="3402" w:type="dxa"/>
          </w:tcPr>
          <w:p w:rsidR="00A5419E" w:rsidRPr="00A5419E" w:rsidRDefault="00A5419E" w:rsidP="00046C5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54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Бег 30 м с высокого старта, </w:t>
            </w:r>
          </w:p>
          <w:p w:rsidR="00A5419E" w:rsidRPr="00A5419E" w:rsidRDefault="00A5419E" w:rsidP="00046C5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54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сек.</w:t>
            </w:r>
          </w:p>
        </w:tc>
        <w:tc>
          <w:tcPr>
            <w:tcW w:w="1913" w:type="dxa"/>
            <w:vAlign w:val="center"/>
          </w:tcPr>
          <w:p w:rsidR="00A5419E" w:rsidRPr="00A5419E" w:rsidRDefault="00A5419E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>6,2 – 6,0</w:t>
            </w:r>
          </w:p>
        </w:tc>
        <w:tc>
          <w:tcPr>
            <w:tcW w:w="1914" w:type="dxa"/>
            <w:vAlign w:val="center"/>
          </w:tcPr>
          <w:p w:rsidR="00A5419E" w:rsidRPr="00A5419E" w:rsidRDefault="00A5419E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>6,7 – 6,3</w:t>
            </w:r>
          </w:p>
        </w:tc>
        <w:tc>
          <w:tcPr>
            <w:tcW w:w="1913" w:type="dxa"/>
            <w:vAlign w:val="center"/>
          </w:tcPr>
          <w:p w:rsidR="00A5419E" w:rsidRPr="00A5419E" w:rsidRDefault="00A5419E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>7,2 – 7,0</w:t>
            </w:r>
          </w:p>
        </w:tc>
        <w:tc>
          <w:tcPr>
            <w:tcW w:w="1914" w:type="dxa"/>
            <w:vAlign w:val="center"/>
          </w:tcPr>
          <w:p w:rsidR="00A5419E" w:rsidRPr="00A5419E" w:rsidRDefault="00A5419E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>6,3 – 6,1</w:t>
            </w:r>
          </w:p>
        </w:tc>
        <w:tc>
          <w:tcPr>
            <w:tcW w:w="1913" w:type="dxa"/>
            <w:vAlign w:val="center"/>
          </w:tcPr>
          <w:p w:rsidR="00A5419E" w:rsidRPr="00A5419E" w:rsidRDefault="00A5419E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>6,9 – 6,5</w:t>
            </w:r>
          </w:p>
        </w:tc>
        <w:tc>
          <w:tcPr>
            <w:tcW w:w="1914" w:type="dxa"/>
            <w:vAlign w:val="center"/>
          </w:tcPr>
          <w:p w:rsidR="00A5419E" w:rsidRPr="00A5419E" w:rsidRDefault="00A5419E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A5419E">
              <w:rPr>
                <w:bCs/>
                <w:color w:val="000000"/>
                <w:sz w:val="28"/>
                <w:szCs w:val="28"/>
                <w:lang w:val="en-US"/>
              </w:rPr>
              <w:t>7,2 – 7,0</w:t>
            </w:r>
          </w:p>
        </w:tc>
      </w:tr>
      <w:tr w:rsidR="00A5419E" w:rsidRPr="00A5419E" w:rsidTr="00787266">
        <w:tc>
          <w:tcPr>
            <w:tcW w:w="3402" w:type="dxa"/>
          </w:tcPr>
          <w:p w:rsidR="00A5419E" w:rsidRPr="00A5419E" w:rsidRDefault="00A5419E" w:rsidP="00046C5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54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Бег 1000 м</w:t>
            </w:r>
          </w:p>
        </w:tc>
        <w:tc>
          <w:tcPr>
            <w:tcW w:w="11481" w:type="dxa"/>
            <w:gridSpan w:val="6"/>
            <w:vAlign w:val="center"/>
          </w:tcPr>
          <w:p w:rsidR="00A5419E" w:rsidRPr="00A5419E" w:rsidRDefault="00A5419E" w:rsidP="00046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541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Без</w:t>
            </w:r>
            <w:proofErr w:type="spellEnd"/>
            <w:r w:rsidRPr="00A541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541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учета</w:t>
            </w:r>
            <w:proofErr w:type="spellEnd"/>
            <w:r w:rsidRPr="00A541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541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времени</w:t>
            </w:r>
            <w:proofErr w:type="spellEnd"/>
          </w:p>
        </w:tc>
      </w:tr>
    </w:tbl>
    <w:p w:rsidR="003753FE" w:rsidRDefault="003753FE" w:rsidP="009E2C16">
      <w:pPr>
        <w:pStyle w:val="dash041e0431044b0447043d044b0439"/>
        <w:jc w:val="center"/>
        <w:rPr>
          <w:rStyle w:val="dash041e0431044b0447043d044b0439char1"/>
          <w:b/>
          <w:sz w:val="28"/>
          <w:szCs w:val="28"/>
        </w:rPr>
      </w:pPr>
    </w:p>
    <w:p w:rsidR="00DB0147" w:rsidRPr="00740728" w:rsidRDefault="00035161" w:rsidP="009E2C16">
      <w:pPr>
        <w:pStyle w:val="dash041e0431044b0447043d044b0439"/>
        <w:jc w:val="center"/>
        <w:rPr>
          <w:b/>
          <w:sz w:val="28"/>
          <w:szCs w:val="28"/>
        </w:rPr>
      </w:pPr>
      <w:r>
        <w:rPr>
          <w:rStyle w:val="dash041e0431044b0447043d044b0439char1"/>
          <w:b/>
          <w:sz w:val="28"/>
          <w:szCs w:val="28"/>
        </w:rPr>
        <w:lastRenderedPageBreak/>
        <w:t>Учебно-методический план.</w:t>
      </w:r>
    </w:p>
    <w:p w:rsidR="00DB0147" w:rsidRPr="003753FE" w:rsidRDefault="00035161" w:rsidP="00035161">
      <w:pPr>
        <w:pStyle w:val="a5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B0147" w:rsidRPr="003753FE">
        <w:rPr>
          <w:rFonts w:ascii="Times New Roman" w:hAnsi="Times New Roman" w:cs="Times New Roman"/>
          <w:b/>
          <w:bCs/>
          <w:sz w:val="28"/>
          <w:szCs w:val="28"/>
        </w:rPr>
        <w:t>класс</w:t>
      </w:r>
    </w:p>
    <w:p w:rsidR="003753FE" w:rsidRPr="003753FE" w:rsidRDefault="003753FE" w:rsidP="003753FE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b"/>
        <w:tblW w:w="14883" w:type="dxa"/>
        <w:tblInd w:w="534" w:type="dxa"/>
        <w:tblLook w:val="04A0" w:firstRow="1" w:lastRow="0" w:firstColumn="1" w:lastColumn="0" w:noHBand="0" w:noVBand="1"/>
      </w:tblPr>
      <w:tblGrid>
        <w:gridCol w:w="12190"/>
        <w:gridCol w:w="2693"/>
      </w:tblGrid>
      <w:tr w:rsidR="00DB0147" w:rsidRPr="001C73FA" w:rsidTr="003753FE">
        <w:tc>
          <w:tcPr>
            <w:tcW w:w="12190" w:type="dxa"/>
            <w:vAlign w:val="center"/>
          </w:tcPr>
          <w:p w:rsidR="00DB0147" w:rsidRPr="001C73FA" w:rsidRDefault="00DB0147" w:rsidP="00046C58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 w:rsidRPr="001C73FA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693" w:type="dxa"/>
            <w:vAlign w:val="center"/>
          </w:tcPr>
          <w:p w:rsidR="00DB0147" w:rsidRPr="00427B90" w:rsidRDefault="00DB0147" w:rsidP="00046C58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 w:rsidRPr="00427B90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Кол-во</w:t>
            </w:r>
          </w:p>
          <w:p w:rsidR="00DB0147" w:rsidRPr="00427B90" w:rsidRDefault="00DB0147" w:rsidP="00046C58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 w:rsidRPr="00427B90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DB0147" w:rsidRPr="001C73FA" w:rsidTr="003753FE">
        <w:tc>
          <w:tcPr>
            <w:tcW w:w="12190" w:type="dxa"/>
          </w:tcPr>
          <w:p w:rsidR="00DB0147" w:rsidRPr="001C73FA" w:rsidRDefault="00DB0147" w:rsidP="00046C58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1C73FA">
              <w:rPr>
                <w:rFonts w:ascii="Times New Roman" w:eastAsia="Newton-Regular" w:hAnsi="Times New Roman" w:cs="Times New Roman"/>
                <w:sz w:val="28"/>
                <w:szCs w:val="28"/>
              </w:rPr>
              <w:t>Знания о физической культуре</w:t>
            </w:r>
          </w:p>
        </w:tc>
        <w:tc>
          <w:tcPr>
            <w:tcW w:w="2693" w:type="dxa"/>
          </w:tcPr>
          <w:p w:rsidR="00DB0147" w:rsidRPr="00427B90" w:rsidRDefault="00B44899" w:rsidP="00046C58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DB0147" w:rsidRPr="001C73FA" w:rsidTr="003753FE">
        <w:tc>
          <w:tcPr>
            <w:tcW w:w="12190" w:type="dxa"/>
          </w:tcPr>
          <w:p w:rsidR="00DB0147" w:rsidRPr="001C73FA" w:rsidRDefault="00DB0147" w:rsidP="00046C58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1C73FA">
              <w:rPr>
                <w:rFonts w:ascii="Times New Roman" w:eastAsia="Newton-Regular" w:hAnsi="Times New Roman" w:cs="Times New Roman"/>
                <w:sz w:val="28"/>
                <w:szCs w:val="28"/>
              </w:rPr>
              <w:t>Гимнастика с элементами акробатики</w:t>
            </w:r>
          </w:p>
        </w:tc>
        <w:tc>
          <w:tcPr>
            <w:tcW w:w="2693" w:type="dxa"/>
          </w:tcPr>
          <w:p w:rsidR="00DB0147" w:rsidRPr="00427B90" w:rsidRDefault="00427B90" w:rsidP="00B44899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 w:rsidRPr="00427B90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1</w:t>
            </w:r>
            <w:r w:rsidR="00B44899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DB0147" w:rsidRPr="001C73FA" w:rsidTr="003753FE">
        <w:tc>
          <w:tcPr>
            <w:tcW w:w="12190" w:type="dxa"/>
          </w:tcPr>
          <w:p w:rsidR="00DB0147" w:rsidRPr="001C73FA" w:rsidRDefault="00DB0147" w:rsidP="00046C58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1C73FA">
              <w:rPr>
                <w:rFonts w:ascii="Times New Roman" w:eastAsia="Newton-Regular" w:hAnsi="Times New Roman" w:cs="Times New Roman"/>
                <w:sz w:val="28"/>
                <w:szCs w:val="28"/>
              </w:rPr>
              <w:t>Лёгкая атлетика</w:t>
            </w:r>
          </w:p>
        </w:tc>
        <w:tc>
          <w:tcPr>
            <w:tcW w:w="2693" w:type="dxa"/>
          </w:tcPr>
          <w:p w:rsidR="00DB0147" w:rsidRPr="00427B90" w:rsidRDefault="00427B90" w:rsidP="00B44899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 w:rsidRPr="00427B90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1</w:t>
            </w:r>
            <w:r w:rsidR="00B44899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DB0147" w:rsidRPr="001C73FA" w:rsidTr="003753FE">
        <w:tc>
          <w:tcPr>
            <w:tcW w:w="12190" w:type="dxa"/>
          </w:tcPr>
          <w:p w:rsidR="00DB0147" w:rsidRPr="001C73FA" w:rsidRDefault="00DB0147" w:rsidP="00046C58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1C73FA">
              <w:rPr>
                <w:rFonts w:ascii="Times New Roman" w:eastAsia="Newton-Regular" w:hAnsi="Times New Roman" w:cs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2693" w:type="dxa"/>
          </w:tcPr>
          <w:p w:rsidR="00DB0147" w:rsidRPr="00427B90" w:rsidRDefault="00427B90" w:rsidP="00046C58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 w:rsidRPr="00427B90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DB0147" w:rsidRPr="001C73FA" w:rsidTr="003753FE">
        <w:tc>
          <w:tcPr>
            <w:tcW w:w="12190" w:type="dxa"/>
          </w:tcPr>
          <w:p w:rsidR="00DB0147" w:rsidRPr="001C73FA" w:rsidRDefault="00DB0147" w:rsidP="00046C58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1C73FA">
              <w:rPr>
                <w:rFonts w:ascii="Times New Roman" w:eastAsia="Newton-Regular" w:hAnsi="Times New Roman" w:cs="Times New Roman"/>
                <w:sz w:val="28"/>
                <w:szCs w:val="28"/>
              </w:rPr>
              <w:t>Подвижные игры и спортивные игры</w:t>
            </w:r>
          </w:p>
        </w:tc>
        <w:tc>
          <w:tcPr>
            <w:tcW w:w="2693" w:type="dxa"/>
          </w:tcPr>
          <w:p w:rsidR="00DB0147" w:rsidRPr="00427B90" w:rsidRDefault="00427B90" w:rsidP="00B44899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 w:rsidRPr="00427B90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2</w:t>
            </w:r>
            <w:r w:rsidR="00B44899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DB0147" w:rsidRPr="001C73FA" w:rsidTr="003753FE">
        <w:tc>
          <w:tcPr>
            <w:tcW w:w="12190" w:type="dxa"/>
          </w:tcPr>
          <w:p w:rsidR="00DB0147" w:rsidRPr="001C73FA" w:rsidRDefault="001C73FA" w:rsidP="00046C58">
            <w:pPr>
              <w:autoSpaceDE w:val="0"/>
              <w:autoSpaceDN w:val="0"/>
              <w:adjustRightInd w:val="0"/>
              <w:jc w:val="right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 w:rsidRPr="001C73FA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2693" w:type="dxa"/>
          </w:tcPr>
          <w:p w:rsidR="00DB0147" w:rsidRPr="00427B90" w:rsidRDefault="001C73FA" w:rsidP="00046C58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 w:rsidRPr="00427B90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68</w:t>
            </w:r>
          </w:p>
        </w:tc>
      </w:tr>
    </w:tbl>
    <w:p w:rsidR="00DB0147" w:rsidRPr="00D415B0" w:rsidRDefault="00DB0147" w:rsidP="00046C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15B0" w:rsidRPr="00D415B0" w:rsidRDefault="00D415B0" w:rsidP="00046C5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15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учебного предмета</w:t>
      </w:r>
    </w:p>
    <w:p w:rsidR="00D415B0" w:rsidRPr="00D415B0" w:rsidRDefault="00D415B0" w:rsidP="00046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415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 класс</w:t>
      </w:r>
    </w:p>
    <w:p w:rsidR="00D415B0" w:rsidRPr="00D415B0" w:rsidRDefault="00D415B0" w:rsidP="00046C5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15B0" w:rsidRPr="00D415B0" w:rsidRDefault="00D415B0" w:rsidP="00046C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15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 Знания и о физической культуре</w:t>
      </w:r>
    </w:p>
    <w:p w:rsidR="00D415B0" w:rsidRPr="003753FE" w:rsidRDefault="00D415B0" w:rsidP="003753FE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Организационно-методические указания.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Физические качества.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Режим дня.</w:t>
      </w:r>
    </w:p>
    <w:p w:rsidR="00D415B0" w:rsidRPr="00D415B0" w:rsidRDefault="00D415B0" w:rsidP="00046C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15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Гимнастика с элементами акробатики</w:t>
      </w:r>
    </w:p>
    <w:p w:rsidR="00D415B0" w:rsidRPr="00D415B0" w:rsidRDefault="00D415B0" w:rsidP="0078726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координацию движений.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Кувырок вперед.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Кувырок вперед с трех шагов.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Кувырок вперед с разбега.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Стойка на лопатках, «мост».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Стойка на голове.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Вис </w:t>
      </w:r>
      <w:proofErr w:type="spellStart"/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завесом</w:t>
      </w:r>
      <w:proofErr w:type="spellEnd"/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одной и двумя ногами на перекладине.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Прыжки через скакалку.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Прыжки через скакалку в движении.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Варианты вращения обруча.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Лазанье по канату.</w:t>
      </w:r>
    </w:p>
    <w:p w:rsidR="00D415B0" w:rsidRDefault="00D415B0" w:rsidP="007872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53FE" w:rsidRPr="00D415B0" w:rsidRDefault="003753FE" w:rsidP="007872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15B0" w:rsidRPr="00D415B0" w:rsidRDefault="00D415B0" w:rsidP="00046C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15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Легкая атлетика</w:t>
      </w:r>
    </w:p>
    <w:p w:rsidR="009E2C16" w:rsidRPr="003753FE" w:rsidRDefault="00D415B0" w:rsidP="003753F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Техника прыжка в длину с разбега.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Преодоление полосы препятствий.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Прыжок в высоту с прямого разбега.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Прыжок в высоту с прямого разбега на результат.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Броски набивного мяча от груди и способом «снизу».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Бросок набивного мяча из-за головы на дальность.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Техника метания (разные предметы).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Метания малого мяча на точность.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Беговые упражнения.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Бег на 1000 м.</w:t>
      </w:r>
    </w:p>
    <w:p w:rsidR="00D415B0" w:rsidRPr="00D415B0" w:rsidRDefault="00D415B0" w:rsidP="00046C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15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 Лыжная подготовка</w:t>
      </w:r>
    </w:p>
    <w:p w:rsidR="00D415B0" w:rsidRPr="00D415B0" w:rsidRDefault="00D415B0" w:rsidP="003753F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Ступающий и скользящий шаг на лыжах без палок.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Повороты переступанием на лыжах без палок.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Ступающий и скользящий шаг на лыжах с лыжными палками.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Торможение падением на лыжах с палками.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Прохождение дистанции 1 км на лыжах.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Повороты переступанием на лыжах с палками и обгон.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Подъем «</w:t>
      </w:r>
      <w:proofErr w:type="spellStart"/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полуелоч</w:t>
      </w:r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proofErr w:type="spellEnd"/>
      <w:r w:rsidR="007872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и спуск под уклон на лыжах.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Подъем на склон «елочкой».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Передвижение на лыжах змейкой.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Подвижная игра на лыжах «Накаты».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Прохождение дистанции 1,5 км на лыжах.</w:t>
      </w:r>
    </w:p>
    <w:p w:rsidR="00D415B0" w:rsidRPr="00D415B0" w:rsidRDefault="00D415B0" w:rsidP="00046C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15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5. Подвижные игры </w:t>
      </w:r>
    </w:p>
    <w:p w:rsidR="00D415B0" w:rsidRPr="009E2C16" w:rsidRDefault="00D415B0" w:rsidP="009E2C1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Подвижная игра «Кот и мыши».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Ловля и броски малого мяча в парах.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Подвижная игра «Осада города».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Броски и ловля мяча в парах.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Ведение мяча.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с мячом.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Подвижная игра «Белочка – защитница».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Броски мяча в баскетбольное кольцо способом «снизу».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Броски мяча в баскетбольное кольцо способом «сверху».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Эстафеты с мячом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Броски мяча через волейбольную сетку.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Броски мяча через волейбольную сетку с дальних дистанций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Подвижная игра «Вышибалы».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Подвижная игра «Хвостики».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15B0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Подвижная игра «Воробьи - вороны».</w:t>
      </w:r>
    </w:p>
    <w:p w:rsidR="009E2C16" w:rsidRDefault="009E2C16" w:rsidP="009E2C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415B0" w:rsidRDefault="00D415B0" w:rsidP="009E2C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415B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Требования по физической подготовленности для учащихся 2 класса</w:t>
      </w:r>
    </w:p>
    <w:p w:rsidR="003753FE" w:rsidRPr="009E2C16" w:rsidRDefault="003753FE" w:rsidP="009E2C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148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3"/>
        <w:gridCol w:w="1890"/>
        <w:gridCol w:w="1890"/>
        <w:gridCol w:w="1890"/>
        <w:gridCol w:w="1890"/>
        <w:gridCol w:w="1890"/>
        <w:gridCol w:w="1890"/>
      </w:tblGrid>
      <w:tr w:rsidR="00D415B0" w:rsidRPr="00D415B0" w:rsidTr="009E2C16"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15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Контрольные </w:t>
            </w:r>
          </w:p>
          <w:p w:rsidR="00D415B0" w:rsidRPr="009E2C16" w:rsidRDefault="00D415B0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415B0">
              <w:rPr>
                <w:color w:val="000000"/>
                <w:sz w:val="28"/>
                <w:szCs w:val="28"/>
              </w:rPr>
              <w:t>упражнения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415B0">
              <w:rPr>
                <w:bCs/>
                <w:color w:val="000000"/>
                <w:sz w:val="28"/>
                <w:szCs w:val="28"/>
              </w:rPr>
              <w:t>Мальчики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415B0">
              <w:rPr>
                <w:bCs/>
                <w:color w:val="000000"/>
                <w:sz w:val="28"/>
                <w:szCs w:val="28"/>
              </w:rPr>
              <w:t>Девочки</w:t>
            </w:r>
          </w:p>
        </w:tc>
      </w:tr>
      <w:tr w:rsidR="00D415B0" w:rsidRPr="00D415B0" w:rsidTr="009E2C16"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5B0" w:rsidRPr="009E2C16" w:rsidRDefault="00D415B0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415B0">
              <w:rPr>
                <w:bCs/>
                <w:color w:val="000000"/>
                <w:sz w:val="28"/>
                <w:szCs w:val="28"/>
              </w:rPr>
              <w:t>Уровень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9E2C16" w:rsidRDefault="00D415B0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415B0">
              <w:rPr>
                <w:bCs/>
                <w:color w:val="000000"/>
                <w:sz w:val="28"/>
                <w:szCs w:val="28"/>
              </w:rPr>
              <w:t>Уровень</w:t>
            </w:r>
          </w:p>
        </w:tc>
      </w:tr>
      <w:tr w:rsidR="00D415B0" w:rsidRPr="00D415B0" w:rsidTr="009E2C16"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15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Высокий</w:t>
            </w:r>
          </w:p>
          <w:p w:rsidR="00D415B0" w:rsidRPr="00D415B0" w:rsidRDefault="00D415B0" w:rsidP="000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15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(5 баллов)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15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Средний</w:t>
            </w:r>
          </w:p>
          <w:p w:rsidR="00D415B0" w:rsidRPr="00D415B0" w:rsidRDefault="00D415B0" w:rsidP="000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15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(4 балла)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15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Низкий</w:t>
            </w:r>
          </w:p>
          <w:p w:rsidR="00D415B0" w:rsidRPr="00D415B0" w:rsidRDefault="00D415B0" w:rsidP="000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15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(3 балла)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15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Высокий</w:t>
            </w:r>
          </w:p>
          <w:p w:rsidR="00D415B0" w:rsidRPr="00D415B0" w:rsidRDefault="00D415B0" w:rsidP="000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15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(5 баллов)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15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Средний</w:t>
            </w:r>
          </w:p>
          <w:p w:rsidR="00D415B0" w:rsidRPr="00D415B0" w:rsidRDefault="00D415B0" w:rsidP="000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15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(4 балла)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15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Низкий</w:t>
            </w:r>
          </w:p>
          <w:p w:rsidR="00D415B0" w:rsidRPr="00D415B0" w:rsidRDefault="00D415B0" w:rsidP="000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15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(3 балла)</w:t>
            </w:r>
          </w:p>
        </w:tc>
      </w:tr>
      <w:tr w:rsidR="00D415B0" w:rsidRPr="00D415B0" w:rsidTr="009E2C1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pStyle w:val="msonormalcxspmiddle"/>
              <w:spacing w:before="0" w:beforeAutospacing="0" w:after="0" w:afterAutospacing="0"/>
              <w:ind w:firstLine="0"/>
              <w:rPr>
                <w:bCs/>
                <w:color w:val="000000"/>
                <w:sz w:val="28"/>
                <w:szCs w:val="28"/>
              </w:rPr>
            </w:pPr>
            <w:r w:rsidRPr="00D415B0">
              <w:rPr>
                <w:bCs/>
                <w:color w:val="000000"/>
                <w:sz w:val="28"/>
                <w:szCs w:val="28"/>
              </w:rPr>
              <w:t xml:space="preserve">Подтягивание на низкой перекладине из виса лежа, </w:t>
            </w:r>
          </w:p>
          <w:p w:rsidR="00D415B0" w:rsidRPr="00D415B0" w:rsidRDefault="00D415B0" w:rsidP="00046C58">
            <w:pPr>
              <w:pStyle w:val="msonormalcxspmiddle"/>
              <w:spacing w:before="0" w:beforeAutospacing="0" w:after="0" w:afterAutospacing="0"/>
              <w:ind w:firstLine="0"/>
              <w:rPr>
                <w:bCs/>
                <w:color w:val="000000"/>
                <w:sz w:val="28"/>
                <w:szCs w:val="28"/>
              </w:rPr>
            </w:pPr>
            <w:r w:rsidRPr="00D415B0">
              <w:rPr>
                <w:bCs/>
                <w:color w:val="000000"/>
                <w:sz w:val="28"/>
                <w:szCs w:val="28"/>
              </w:rPr>
              <w:t>кол-во раз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 xml:space="preserve">14 </w:t>
            </w:r>
            <w:r w:rsidRPr="00D415B0">
              <w:rPr>
                <w:bCs/>
                <w:color w:val="000000"/>
                <w:sz w:val="28"/>
                <w:szCs w:val="28"/>
              </w:rPr>
              <w:t>и более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D415B0">
              <w:rPr>
                <w:bCs/>
                <w:color w:val="000000"/>
                <w:sz w:val="28"/>
                <w:szCs w:val="28"/>
              </w:rPr>
              <w:t>10</w:t>
            </w:r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 xml:space="preserve"> – 13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415B0">
              <w:rPr>
                <w:bCs/>
                <w:color w:val="000000"/>
                <w:sz w:val="28"/>
                <w:szCs w:val="28"/>
              </w:rPr>
              <w:t xml:space="preserve">менее 10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 xml:space="preserve">13 </w:t>
            </w:r>
            <w:r w:rsidRPr="00D415B0">
              <w:rPr>
                <w:bCs/>
                <w:color w:val="000000"/>
                <w:sz w:val="28"/>
                <w:szCs w:val="28"/>
              </w:rPr>
              <w:t>и более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D415B0">
              <w:rPr>
                <w:bCs/>
                <w:color w:val="000000"/>
                <w:sz w:val="28"/>
                <w:szCs w:val="28"/>
              </w:rPr>
              <w:t>9</w:t>
            </w:r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 xml:space="preserve"> – 12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415B0">
              <w:rPr>
                <w:bCs/>
                <w:color w:val="000000"/>
                <w:sz w:val="28"/>
                <w:szCs w:val="28"/>
              </w:rPr>
              <w:t>менее 9</w:t>
            </w:r>
          </w:p>
        </w:tc>
      </w:tr>
      <w:tr w:rsidR="00D415B0" w:rsidRPr="00D415B0" w:rsidTr="009E2C1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pStyle w:val="msonormalcxspmiddle"/>
              <w:spacing w:before="0" w:beforeAutospacing="0" w:after="0" w:afterAutospacing="0"/>
              <w:ind w:firstLine="0"/>
              <w:rPr>
                <w:bCs/>
                <w:color w:val="000000"/>
                <w:sz w:val="28"/>
                <w:szCs w:val="28"/>
              </w:rPr>
            </w:pPr>
            <w:r w:rsidRPr="00D415B0">
              <w:rPr>
                <w:bCs/>
                <w:color w:val="000000"/>
                <w:sz w:val="28"/>
                <w:szCs w:val="28"/>
              </w:rPr>
              <w:t xml:space="preserve">Прыжок в длину с места, </w:t>
            </w:r>
          </w:p>
          <w:p w:rsidR="00D415B0" w:rsidRPr="00D415B0" w:rsidRDefault="00D415B0" w:rsidP="00046C58">
            <w:pPr>
              <w:pStyle w:val="msonormalcxspmiddle"/>
              <w:spacing w:before="0" w:beforeAutospacing="0" w:after="0" w:afterAutospacing="0"/>
              <w:ind w:firstLine="0"/>
              <w:rPr>
                <w:bCs/>
                <w:color w:val="000000"/>
                <w:sz w:val="28"/>
                <w:szCs w:val="28"/>
              </w:rPr>
            </w:pPr>
            <w:r w:rsidRPr="00D415B0">
              <w:rPr>
                <w:bCs/>
                <w:color w:val="000000"/>
                <w:sz w:val="28"/>
                <w:szCs w:val="28"/>
              </w:rPr>
              <w:t>см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 xml:space="preserve">143 </w:t>
            </w:r>
          </w:p>
          <w:p w:rsidR="00D415B0" w:rsidRPr="00D415B0" w:rsidRDefault="00D415B0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415B0">
              <w:rPr>
                <w:bCs/>
                <w:color w:val="000000"/>
                <w:sz w:val="28"/>
                <w:szCs w:val="28"/>
              </w:rPr>
              <w:t>и дальше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>128 – 142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415B0">
              <w:rPr>
                <w:bCs/>
                <w:color w:val="000000"/>
                <w:sz w:val="28"/>
                <w:szCs w:val="28"/>
              </w:rPr>
              <w:t>ближе 128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 xml:space="preserve">136 </w:t>
            </w:r>
          </w:p>
          <w:p w:rsidR="00D415B0" w:rsidRPr="00D415B0" w:rsidRDefault="00D415B0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415B0">
              <w:rPr>
                <w:bCs/>
                <w:color w:val="000000"/>
                <w:sz w:val="28"/>
                <w:szCs w:val="28"/>
              </w:rPr>
              <w:t>и дальше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>118 – 135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415B0">
              <w:rPr>
                <w:bCs/>
                <w:color w:val="000000"/>
                <w:sz w:val="28"/>
                <w:szCs w:val="28"/>
              </w:rPr>
              <w:t>ближе 118</w:t>
            </w:r>
          </w:p>
        </w:tc>
      </w:tr>
      <w:tr w:rsidR="00D415B0" w:rsidRPr="00D415B0" w:rsidTr="009E2C1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pStyle w:val="msonormalcxspmiddle"/>
              <w:spacing w:before="0" w:beforeAutospacing="0" w:after="0" w:afterAutospacing="0"/>
              <w:ind w:firstLine="0"/>
              <w:rPr>
                <w:bCs/>
                <w:color w:val="000000"/>
                <w:sz w:val="28"/>
                <w:szCs w:val="28"/>
              </w:rPr>
            </w:pPr>
            <w:r w:rsidRPr="00D415B0">
              <w:rPr>
                <w:bCs/>
                <w:color w:val="000000"/>
                <w:sz w:val="28"/>
                <w:szCs w:val="28"/>
              </w:rPr>
              <w:t>Наклон вперед, не сгибая ног в коленях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D415B0">
              <w:rPr>
                <w:bCs/>
                <w:color w:val="000000"/>
                <w:sz w:val="28"/>
                <w:szCs w:val="28"/>
              </w:rPr>
              <w:t>К</w:t>
            </w:r>
            <w:proofErr w:type="spellStart"/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>оснуться</w:t>
            </w:r>
            <w:proofErr w:type="spellEnd"/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>лбом</w:t>
            </w:r>
            <w:proofErr w:type="spellEnd"/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>колен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proofErr w:type="spellStart"/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>Коснуться</w:t>
            </w:r>
            <w:proofErr w:type="spellEnd"/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>ладонями</w:t>
            </w:r>
            <w:proofErr w:type="spellEnd"/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>пола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proofErr w:type="spellStart"/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>Коснуться</w:t>
            </w:r>
            <w:proofErr w:type="spellEnd"/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>пальцами</w:t>
            </w:r>
            <w:proofErr w:type="spellEnd"/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>пола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proofErr w:type="spellStart"/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>Коснуться</w:t>
            </w:r>
            <w:proofErr w:type="spellEnd"/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>лбом</w:t>
            </w:r>
            <w:proofErr w:type="spellEnd"/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>колен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proofErr w:type="spellStart"/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>Коснуться</w:t>
            </w:r>
            <w:proofErr w:type="spellEnd"/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>ладонями</w:t>
            </w:r>
            <w:proofErr w:type="spellEnd"/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>пола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proofErr w:type="spellStart"/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>Коснуться</w:t>
            </w:r>
            <w:proofErr w:type="spellEnd"/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>пальцами</w:t>
            </w:r>
            <w:proofErr w:type="spellEnd"/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>пола</w:t>
            </w:r>
            <w:proofErr w:type="spellEnd"/>
          </w:p>
        </w:tc>
      </w:tr>
      <w:tr w:rsidR="00D415B0" w:rsidRPr="00D415B0" w:rsidTr="009E2C1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pStyle w:val="msonormalcxspmiddle"/>
              <w:spacing w:before="0" w:beforeAutospacing="0" w:after="0" w:afterAutospacing="0"/>
              <w:ind w:firstLine="0"/>
              <w:rPr>
                <w:bCs/>
                <w:color w:val="000000"/>
                <w:sz w:val="28"/>
                <w:szCs w:val="28"/>
              </w:rPr>
            </w:pPr>
            <w:r w:rsidRPr="00D415B0">
              <w:rPr>
                <w:bCs/>
                <w:color w:val="000000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D415B0">
                <w:rPr>
                  <w:bCs/>
                  <w:color w:val="000000"/>
                  <w:sz w:val="28"/>
                  <w:szCs w:val="28"/>
                </w:rPr>
                <w:t>30 м</w:t>
              </w:r>
            </w:smartTag>
            <w:r w:rsidRPr="00D415B0">
              <w:rPr>
                <w:bCs/>
                <w:color w:val="000000"/>
                <w:sz w:val="28"/>
                <w:szCs w:val="28"/>
              </w:rPr>
              <w:t xml:space="preserve"> с высокого старта, </w:t>
            </w:r>
          </w:p>
          <w:p w:rsidR="00D415B0" w:rsidRPr="00D415B0" w:rsidRDefault="00D415B0" w:rsidP="00046C58">
            <w:pPr>
              <w:pStyle w:val="msonormalcxspmiddle"/>
              <w:spacing w:before="0" w:beforeAutospacing="0" w:after="0" w:afterAutospacing="0"/>
              <w:ind w:firstLine="0"/>
              <w:rPr>
                <w:bCs/>
                <w:color w:val="000000"/>
                <w:sz w:val="28"/>
                <w:szCs w:val="28"/>
              </w:rPr>
            </w:pPr>
            <w:r w:rsidRPr="00D415B0">
              <w:rPr>
                <w:bCs/>
                <w:color w:val="000000"/>
                <w:sz w:val="28"/>
                <w:szCs w:val="28"/>
              </w:rPr>
              <w:t>сек.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 xml:space="preserve">6,0 </w:t>
            </w:r>
          </w:p>
          <w:p w:rsidR="00D415B0" w:rsidRPr="00D415B0" w:rsidRDefault="00D415B0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415B0">
              <w:rPr>
                <w:bCs/>
                <w:color w:val="000000"/>
                <w:sz w:val="28"/>
                <w:szCs w:val="28"/>
              </w:rPr>
              <w:t>и меньше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415B0">
              <w:rPr>
                <w:bCs/>
                <w:color w:val="000000"/>
                <w:sz w:val="28"/>
                <w:szCs w:val="28"/>
              </w:rPr>
              <w:t>6,1 – 6,6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>6,</w:t>
            </w:r>
            <w:r w:rsidRPr="00D415B0">
              <w:rPr>
                <w:bCs/>
                <w:color w:val="000000"/>
                <w:sz w:val="28"/>
                <w:szCs w:val="28"/>
              </w:rPr>
              <w:t xml:space="preserve">7 </w:t>
            </w:r>
          </w:p>
          <w:p w:rsidR="00D415B0" w:rsidRPr="00D415B0" w:rsidRDefault="00D415B0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415B0">
              <w:rPr>
                <w:bCs/>
                <w:color w:val="000000"/>
                <w:sz w:val="28"/>
                <w:szCs w:val="28"/>
              </w:rPr>
              <w:t>и больше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 xml:space="preserve">6,2 </w:t>
            </w:r>
          </w:p>
          <w:p w:rsidR="00D415B0" w:rsidRPr="00D415B0" w:rsidRDefault="00D415B0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415B0">
              <w:rPr>
                <w:bCs/>
                <w:color w:val="000000"/>
                <w:sz w:val="28"/>
                <w:szCs w:val="28"/>
              </w:rPr>
              <w:t>и меньше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>6,</w:t>
            </w:r>
            <w:r w:rsidRPr="00D415B0">
              <w:rPr>
                <w:bCs/>
                <w:color w:val="000000"/>
                <w:sz w:val="28"/>
                <w:szCs w:val="28"/>
              </w:rPr>
              <w:t>3</w:t>
            </w:r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 xml:space="preserve"> – 6,</w:t>
            </w:r>
            <w:r w:rsidRPr="00D415B0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>6,8</w:t>
            </w:r>
            <w:r w:rsidRPr="00D415B0">
              <w:rPr>
                <w:bCs/>
                <w:color w:val="000000"/>
                <w:sz w:val="28"/>
                <w:szCs w:val="28"/>
              </w:rPr>
              <w:t xml:space="preserve"> </w:t>
            </w:r>
          </w:p>
          <w:p w:rsidR="00D415B0" w:rsidRPr="00D415B0" w:rsidRDefault="00D415B0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415B0">
              <w:rPr>
                <w:bCs/>
                <w:color w:val="000000"/>
                <w:sz w:val="28"/>
                <w:szCs w:val="28"/>
              </w:rPr>
              <w:t>и больше</w:t>
            </w:r>
          </w:p>
        </w:tc>
      </w:tr>
      <w:tr w:rsidR="00D415B0" w:rsidRPr="00D415B0" w:rsidTr="009E2C1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pStyle w:val="msonormalcxspmiddle"/>
              <w:spacing w:after="0" w:afterAutospacing="0"/>
              <w:ind w:firstLine="0"/>
              <w:rPr>
                <w:bCs/>
                <w:color w:val="000000"/>
                <w:sz w:val="28"/>
                <w:szCs w:val="28"/>
                <w:lang w:val="en-US"/>
              </w:rPr>
            </w:pPr>
            <w:proofErr w:type="spellStart"/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>Бег</w:t>
            </w:r>
            <w:proofErr w:type="spellEnd"/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D415B0">
                <w:rPr>
                  <w:bCs/>
                  <w:color w:val="000000"/>
                  <w:sz w:val="28"/>
                  <w:szCs w:val="28"/>
                  <w:lang w:val="en-US"/>
                </w:rPr>
                <w:t>1000 м</w:t>
              </w:r>
            </w:smartTag>
          </w:p>
        </w:tc>
        <w:tc>
          <w:tcPr>
            <w:tcW w:w="11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B0" w:rsidRPr="00D415B0" w:rsidRDefault="00D415B0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proofErr w:type="spellStart"/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>Без</w:t>
            </w:r>
            <w:proofErr w:type="spellEnd"/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>учета</w:t>
            </w:r>
            <w:proofErr w:type="spellEnd"/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415B0">
              <w:rPr>
                <w:bCs/>
                <w:color w:val="000000"/>
                <w:sz w:val="28"/>
                <w:szCs w:val="28"/>
                <w:lang w:val="en-US"/>
              </w:rPr>
              <w:t>времени</w:t>
            </w:r>
            <w:proofErr w:type="spellEnd"/>
          </w:p>
        </w:tc>
      </w:tr>
    </w:tbl>
    <w:p w:rsidR="003753FE" w:rsidRDefault="003753FE" w:rsidP="009E2C16">
      <w:pPr>
        <w:pStyle w:val="dash041e0431044b0447043d044b0439"/>
        <w:jc w:val="center"/>
        <w:rPr>
          <w:rStyle w:val="dash041e0431044b0447043d044b0439char1"/>
          <w:b/>
          <w:sz w:val="28"/>
          <w:szCs w:val="28"/>
        </w:rPr>
      </w:pPr>
    </w:p>
    <w:p w:rsidR="00035161" w:rsidRDefault="00035161" w:rsidP="00035161">
      <w:pPr>
        <w:pStyle w:val="dash041e0431044b0447043d044b0439"/>
        <w:jc w:val="center"/>
        <w:rPr>
          <w:rStyle w:val="dash041e0431044b0447043d044b0439char1"/>
          <w:b/>
          <w:sz w:val="28"/>
          <w:szCs w:val="28"/>
        </w:rPr>
      </w:pPr>
      <w:r>
        <w:rPr>
          <w:rStyle w:val="dash041e0431044b0447043d044b0439char1"/>
          <w:b/>
          <w:sz w:val="28"/>
          <w:szCs w:val="28"/>
        </w:rPr>
        <w:lastRenderedPageBreak/>
        <w:t>Учебно-методический план.</w:t>
      </w:r>
    </w:p>
    <w:p w:rsidR="00035161" w:rsidRPr="00740728" w:rsidRDefault="00035161" w:rsidP="00035161">
      <w:pPr>
        <w:pStyle w:val="dash041e0431044b0447043d044b0439"/>
        <w:jc w:val="center"/>
        <w:rPr>
          <w:b/>
          <w:sz w:val="28"/>
          <w:szCs w:val="28"/>
        </w:rPr>
      </w:pPr>
      <w:r>
        <w:rPr>
          <w:rStyle w:val="dash041e0431044b0447043d044b0439char1"/>
          <w:b/>
          <w:sz w:val="28"/>
          <w:szCs w:val="28"/>
        </w:rPr>
        <w:t>3класс.</w:t>
      </w:r>
    </w:p>
    <w:p w:rsidR="003753FE" w:rsidRPr="003753FE" w:rsidRDefault="003753FE" w:rsidP="003753FE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b"/>
        <w:tblW w:w="0" w:type="auto"/>
        <w:tblInd w:w="534" w:type="dxa"/>
        <w:tblLook w:val="04A0" w:firstRow="1" w:lastRow="0" w:firstColumn="1" w:lastColumn="0" w:noHBand="0" w:noVBand="1"/>
      </w:tblPr>
      <w:tblGrid>
        <w:gridCol w:w="12615"/>
        <w:gridCol w:w="2268"/>
      </w:tblGrid>
      <w:tr w:rsidR="00DB0147" w:rsidRPr="001C73FA" w:rsidTr="009E2C16">
        <w:tc>
          <w:tcPr>
            <w:tcW w:w="12615" w:type="dxa"/>
            <w:vAlign w:val="center"/>
          </w:tcPr>
          <w:p w:rsidR="00DB0147" w:rsidRPr="001C73FA" w:rsidRDefault="00DB0147" w:rsidP="00046C58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 w:rsidRPr="001C73FA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268" w:type="dxa"/>
            <w:vAlign w:val="center"/>
          </w:tcPr>
          <w:p w:rsidR="00DB0147" w:rsidRPr="00427B90" w:rsidRDefault="00DB0147" w:rsidP="00046C58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 w:rsidRPr="00427B90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Кол-во</w:t>
            </w:r>
          </w:p>
          <w:p w:rsidR="00DB0147" w:rsidRPr="00427B90" w:rsidRDefault="00DB0147" w:rsidP="00046C58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 w:rsidRPr="00427B90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2D7ABD" w:rsidRPr="001C73FA" w:rsidTr="009E2C16">
        <w:tc>
          <w:tcPr>
            <w:tcW w:w="12615" w:type="dxa"/>
          </w:tcPr>
          <w:p w:rsidR="002D7ABD" w:rsidRPr="001C73FA" w:rsidRDefault="002D7ABD" w:rsidP="00046C58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1C73FA">
              <w:rPr>
                <w:rFonts w:ascii="Times New Roman" w:eastAsia="Newton-Regular" w:hAnsi="Times New Roman" w:cs="Times New Roman"/>
                <w:sz w:val="28"/>
                <w:szCs w:val="28"/>
              </w:rPr>
              <w:t>Знания о физической культуре</w:t>
            </w:r>
          </w:p>
        </w:tc>
        <w:tc>
          <w:tcPr>
            <w:tcW w:w="2268" w:type="dxa"/>
          </w:tcPr>
          <w:p w:rsidR="002D7ABD" w:rsidRPr="00427B90" w:rsidRDefault="002D7ABD" w:rsidP="00AB219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 w:rsidRPr="00427B90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В течение урока</w:t>
            </w:r>
          </w:p>
        </w:tc>
      </w:tr>
      <w:tr w:rsidR="002D7ABD" w:rsidRPr="001C73FA" w:rsidTr="009E2C16">
        <w:tc>
          <w:tcPr>
            <w:tcW w:w="12615" w:type="dxa"/>
          </w:tcPr>
          <w:p w:rsidR="002D7ABD" w:rsidRPr="001C73FA" w:rsidRDefault="002D7ABD" w:rsidP="00046C58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1C73FA">
              <w:rPr>
                <w:rFonts w:ascii="Times New Roman" w:eastAsia="Newton-Regular" w:hAnsi="Times New Roman" w:cs="Times New Roman"/>
                <w:sz w:val="28"/>
                <w:szCs w:val="28"/>
              </w:rPr>
              <w:t>Гимнастика с элементами акробатики</w:t>
            </w:r>
          </w:p>
        </w:tc>
        <w:tc>
          <w:tcPr>
            <w:tcW w:w="2268" w:type="dxa"/>
          </w:tcPr>
          <w:p w:rsidR="002D7ABD" w:rsidRPr="00427B90" w:rsidRDefault="002D7ABD" w:rsidP="00AB219A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 w:rsidRPr="00427B90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2D7ABD" w:rsidRPr="001C73FA" w:rsidTr="009E2C16">
        <w:tc>
          <w:tcPr>
            <w:tcW w:w="12615" w:type="dxa"/>
          </w:tcPr>
          <w:p w:rsidR="002D7ABD" w:rsidRPr="001C73FA" w:rsidRDefault="002D7ABD" w:rsidP="00046C58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1C73FA">
              <w:rPr>
                <w:rFonts w:ascii="Times New Roman" w:eastAsia="Newton-Regular" w:hAnsi="Times New Roman" w:cs="Times New Roman"/>
                <w:sz w:val="28"/>
                <w:szCs w:val="28"/>
              </w:rPr>
              <w:t>Лёгкая атлетика</w:t>
            </w:r>
          </w:p>
        </w:tc>
        <w:tc>
          <w:tcPr>
            <w:tcW w:w="2268" w:type="dxa"/>
          </w:tcPr>
          <w:p w:rsidR="002D7ABD" w:rsidRPr="00427B90" w:rsidRDefault="00427B90" w:rsidP="002F5898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 w:rsidRPr="00427B90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1</w:t>
            </w:r>
            <w:r w:rsidR="002F5898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2D7ABD" w:rsidRPr="001C73FA" w:rsidTr="009E2C16">
        <w:tc>
          <w:tcPr>
            <w:tcW w:w="12615" w:type="dxa"/>
          </w:tcPr>
          <w:p w:rsidR="002D7ABD" w:rsidRPr="001C73FA" w:rsidRDefault="002D7ABD" w:rsidP="00046C58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1C73FA">
              <w:rPr>
                <w:rFonts w:ascii="Times New Roman" w:eastAsia="Newton-Regular" w:hAnsi="Times New Roman" w:cs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2268" w:type="dxa"/>
          </w:tcPr>
          <w:p w:rsidR="002D7ABD" w:rsidRPr="00427B90" w:rsidRDefault="00427B90" w:rsidP="00046C58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 w:rsidRPr="00427B90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2D7ABD" w:rsidRPr="001C73FA" w:rsidTr="009E2C16">
        <w:tc>
          <w:tcPr>
            <w:tcW w:w="12615" w:type="dxa"/>
          </w:tcPr>
          <w:p w:rsidR="002D7ABD" w:rsidRPr="001C73FA" w:rsidRDefault="002D7ABD" w:rsidP="00046C58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1C73FA">
              <w:rPr>
                <w:rFonts w:ascii="Times New Roman" w:eastAsia="Newton-Regular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2268" w:type="dxa"/>
          </w:tcPr>
          <w:p w:rsidR="002D7ABD" w:rsidRPr="00427B90" w:rsidRDefault="00427B90" w:rsidP="00046C58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 w:rsidRPr="00427B90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34</w:t>
            </w:r>
          </w:p>
        </w:tc>
      </w:tr>
      <w:tr w:rsidR="002D7ABD" w:rsidRPr="001C73FA" w:rsidTr="009E2C16">
        <w:tc>
          <w:tcPr>
            <w:tcW w:w="12615" w:type="dxa"/>
          </w:tcPr>
          <w:p w:rsidR="002D7ABD" w:rsidRPr="001C73FA" w:rsidRDefault="002D7ABD" w:rsidP="00046C58">
            <w:pPr>
              <w:autoSpaceDE w:val="0"/>
              <w:autoSpaceDN w:val="0"/>
              <w:adjustRightInd w:val="0"/>
              <w:jc w:val="right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 w:rsidRPr="001C73FA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2268" w:type="dxa"/>
          </w:tcPr>
          <w:p w:rsidR="002D7ABD" w:rsidRPr="00427B90" w:rsidRDefault="002D7ABD" w:rsidP="002F5898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 w:rsidRPr="00427B90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6</w:t>
            </w:r>
            <w:r w:rsidR="002F5898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6</w:t>
            </w:r>
          </w:p>
        </w:tc>
      </w:tr>
    </w:tbl>
    <w:p w:rsidR="00DB0147" w:rsidRDefault="00DB0147" w:rsidP="00046C58">
      <w:pPr>
        <w:pStyle w:val="a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21DA3" w:rsidRPr="00621DA3" w:rsidRDefault="00621DA3" w:rsidP="00046C5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1D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учебного предмета</w:t>
      </w:r>
    </w:p>
    <w:p w:rsidR="00621DA3" w:rsidRPr="00621DA3" w:rsidRDefault="00621DA3" w:rsidP="00046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21DA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 класс</w:t>
      </w:r>
    </w:p>
    <w:p w:rsidR="00621DA3" w:rsidRPr="00621DA3" w:rsidRDefault="00621DA3" w:rsidP="00046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21DA3" w:rsidRPr="00621DA3" w:rsidRDefault="00621DA3" w:rsidP="00046C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1D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 Знания о физической культуре</w:t>
      </w:r>
    </w:p>
    <w:p w:rsidR="00621DA3" w:rsidRPr="00621DA3" w:rsidRDefault="00621DA3" w:rsidP="003753FE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Организационно-методические требования на уроках физической культуры.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Пас и его значение для спортивных игр с мячом.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Закаливание.</w:t>
      </w:r>
    </w:p>
    <w:p w:rsidR="00621DA3" w:rsidRPr="00621DA3" w:rsidRDefault="00621DA3" w:rsidP="00046C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1D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Гимнастика с элементами акробатики</w:t>
      </w:r>
    </w:p>
    <w:p w:rsidR="00621DA3" w:rsidRPr="00621DA3" w:rsidRDefault="00621DA3" w:rsidP="009E2C1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Кувырок вперед с разбега и через препятствие.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Варианты выполнения кувырка вперед.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Кувырок назад.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Стойка на голове.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Вис </w:t>
      </w:r>
      <w:proofErr w:type="spellStart"/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завесом</w:t>
      </w:r>
      <w:proofErr w:type="spellEnd"/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одной и двумя ногами на перекладине.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Лазанье и </w:t>
      </w:r>
      <w:proofErr w:type="spellStart"/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перелезание</w:t>
      </w:r>
      <w:proofErr w:type="spellEnd"/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гимнастической стенке.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Лазанье по канату в три приема.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гимнастическом бревне.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Лазанье по наклонной гимнастической скамейке.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Варианты вращения обруча.</w:t>
      </w:r>
    </w:p>
    <w:p w:rsidR="00621DA3" w:rsidRPr="00621DA3" w:rsidRDefault="00621DA3" w:rsidP="00046C5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21D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Легкая атлетика</w:t>
      </w:r>
    </w:p>
    <w:p w:rsidR="009E2C16" w:rsidRPr="003753FE" w:rsidRDefault="00621DA3" w:rsidP="003753F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Техника челночного бега.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Прыжок в длину с разбега.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Полоса препятствий.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Усложненная полоса препятствий.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Прыжок в высоту с прямого разбега.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Прыжки на мячах – </w:t>
      </w:r>
      <w:proofErr w:type="spellStart"/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хопах</w:t>
      </w:r>
      <w:proofErr w:type="spellEnd"/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Броски набивного мяча способами «от груди» и «снизу».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Броски набивного мяча правой и левой рукой.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Беговые упражнения.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Бег на 100 м.</w:t>
      </w:r>
    </w:p>
    <w:p w:rsidR="00621DA3" w:rsidRPr="00621DA3" w:rsidRDefault="00621DA3" w:rsidP="00046C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1D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 Лыжная подготовка</w:t>
      </w:r>
    </w:p>
    <w:p w:rsidR="00621DA3" w:rsidRPr="00621DA3" w:rsidRDefault="00621DA3" w:rsidP="003753F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Ступающий и скользящий шаг на лыжах без лыжных палок.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Ступающий и скользящий шаг на лыжах с лыжными палками.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Повороты на лыжах переступанием и прыжком.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Попеременный </w:t>
      </w:r>
      <w:proofErr w:type="spellStart"/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двухшажный</w:t>
      </w:r>
      <w:proofErr w:type="spellEnd"/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ход на лыжах.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Одновременный </w:t>
      </w:r>
      <w:proofErr w:type="spellStart"/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двухшажный</w:t>
      </w:r>
      <w:proofErr w:type="spellEnd"/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ход на лыжах.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Подъем «</w:t>
      </w:r>
      <w:proofErr w:type="spellStart"/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полуелочкой</w:t>
      </w:r>
      <w:proofErr w:type="spellEnd"/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» и «елочкой», спуск под уклон в основной стойке на лыжах.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Подъем «лесенкой» и торможение «плугом» на лыжах.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Передвижение и спуск на лыжах «змейкой».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Подвижная игра на лыжах «Накаты».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Спуск на лыжах со склона в низкой стойке.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Прохождение дистанции 1,5 км на лыжах.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Контрольный урок по лыжной подготовке.</w:t>
      </w:r>
    </w:p>
    <w:p w:rsidR="00621DA3" w:rsidRPr="00621DA3" w:rsidRDefault="00621DA3" w:rsidP="00046C5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21D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Подвижные и спортивные игры</w:t>
      </w:r>
    </w:p>
    <w:p w:rsidR="00621DA3" w:rsidRPr="00621DA3" w:rsidRDefault="00621DA3" w:rsidP="009E2C1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Спортивная игра «Футбол».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Контрольный урок по спортивной игре «Футбол».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Подвижная игра «Перестрелка».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Футбольные упражнения.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Футбольные упражнения в парах.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Различные варианты футбольных упражнений в парах.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Подвижная игра «Осада города».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Броски и ловля мяча в парах.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Ведение мяча.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Эстафеты с мячом.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Броски мяча через волейбольную сетку.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Подвижная игра «Пионербол».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к волейболу.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Контрольный урок по волейболу.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баскетболом.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Спортивная игра «Баскетбол».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Спортивная игра «Футбол».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Подвижная игра Флаг на башне».</w:t>
      </w:r>
    </w:p>
    <w:p w:rsidR="00621DA3" w:rsidRPr="00621DA3" w:rsidRDefault="00621DA3" w:rsidP="00046C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21DA3" w:rsidRDefault="00621DA3" w:rsidP="009E2C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21DA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Требования по физической подготовленности для учащихся 3 класса</w:t>
      </w:r>
    </w:p>
    <w:p w:rsidR="003753FE" w:rsidRPr="009E2C16" w:rsidRDefault="003753FE" w:rsidP="009E2C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148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2"/>
        <w:gridCol w:w="1771"/>
        <w:gridCol w:w="1772"/>
        <w:gridCol w:w="1772"/>
        <w:gridCol w:w="1772"/>
        <w:gridCol w:w="1772"/>
        <w:gridCol w:w="1772"/>
      </w:tblGrid>
      <w:tr w:rsidR="00621DA3" w:rsidRPr="00621DA3" w:rsidTr="009E2C16"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1D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Контрольные </w:t>
            </w:r>
          </w:p>
          <w:p w:rsidR="00621DA3" w:rsidRPr="009E2C16" w:rsidRDefault="00621DA3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color w:val="000000"/>
                <w:sz w:val="28"/>
                <w:szCs w:val="28"/>
              </w:rPr>
              <w:t>упражнения</w:t>
            </w:r>
          </w:p>
        </w:tc>
        <w:tc>
          <w:tcPr>
            <w:tcW w:w="5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Мальчики</w:t>
            </w:r>
          </w:p>
        </w:tc>
        <w:tc>
          <w:tcPr>
            <w:tcW w:w="5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Девочки</w:t>
            </w:r>
          </w:p>
        </w:tc>
      </w:tr>
      <w:tr w:rsidR="00621DA3" w:rsidRPr="00621DA3" w:rsidTr="009E2C16"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5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Уровень</w:t>
            </w:r>
          </w:p>
        </w:tc>
        <w:tc>
          <w:tcPr>
            <w:tcW w:w="5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Уровень</w:t>
            </w:r>
          </w:p>
        </w:tc>
      </w:tr>
      <w:tr w:rsidR="00621DA3" w:rsidRPr="00621DA3" w:rsidTr="009E2C16"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1D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Высокий</w:t>
            </w:r>
          </w:p>
          <w:p w:rsidR="00621DA3" w:rsidRPr="00621DA3" w:rsidRDefault="00621DA3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color w:val="000000"/>
                <w:sz w:val="28"/>
                <w:szCs w:val="28"/>
              </w:rPr>
              <w:t>(5 баллов)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1D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Средний</w:t>
            </w:r>
          </w:p>
          <w:p w:rsidR="00621DA3" w:rsidRPr="00621DA3" w:rsidRDefault="00621DA3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color w:val="000000"/>
                <w:sz w:val="28"/>
                <w:szCs w:val="28"/>
              </w:rPr>
              <w:t>(4 балла)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621D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Низкий</w:t>
            </w:r>
            <w:proofErr w:type="gramEnd"/>
            <w:r w:rsidRPr="00621D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(3 балла)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1D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Высокий</w:t>
            </w:r>
          </w:p>
          <w:p w:rsidR="00621DA3" w:rsidRPr="00621DA3" w:rsidRDefault="00621DA3" w:rsidP="000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1D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(5 баллов)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1D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Средний</w:t>
            </w:r>
          </w:p>
          <w:p w:rsidR="00621DA3" w:rsidRPr="00621DA3" w:rsidRDefault="00621DA3" w:rsidP="000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1D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(4 балла)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621D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Низкий</w:t>
            </w:r>
            <w:proofErr w:type="gramEnd"/>
            <w:r w:rsidRPr="00621D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(3 балла)</w:t>
            </w:r>
          </w:p>
        </w:tc>
      </w:tr>
      <w:tr w:rsidR="00621DA3" w:rsidRPr="00621DA3" w:rsidTr="009E2C16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before="0" w:beforeAutospacing="0" w:after="0" w:afterAutospacing="0"/>
              <w:ind w:firstLine="0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 xml:space="preserve">Подтягивание в висе, </w:t>
            </w:r>
          </w:p>
          <w:p w:rsidR="00621DA3" w:rsidRPr="00621DA3" w:rsidRDefault="00621DA3" w:rsidP="00046C58">
            <w:pPr>
              <w:pStyle w:val="msonormalcxspmiddle"/>
              <w:spacing w:before="0" w:beforeAutospacing="0" w:after="0" w:afterAutospacing="0"/>
              <w:ind w:firstLine="0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кол-во раз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621DA3" w:rsidRPr="00621DA3" w:rsidTr="009E2C16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after="0" w:afterAutospacing="0"/>
              <w:ind w:firstLine="0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621DA3">
              <w:rPr>
                <w:bCs/>
                <w:color w:val="000000"/>
                <w:sz w:val="28"/>
                <w:szCs w:val="28"/>
              </w:rPr>
              <w:t>Подтягивание</w:t>
            </w:r>
            <w:proofErr w:type="gramEnd"/>
            <w:r w:rsidRPr="00621DA3">
              <w:rPr>
                <w:bCs/>
                <w:color w:val="000000"/>
                <w:sz w:val="28"/>
                <w:szCs w:val="28"/>
              </w:rPr>
              <w:t xml:space="preserve"> из виса лежа согнувшись, кол-во раз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621DA3">
              <w:rPr>
                <w:bCs/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621DA3">
              <w:rPr>
                <w:bCs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621DA3">
              <w:rPr>
                <w:bCs/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621DA3" w:rsidRPr="00621DA3" w:rsidTr="009E2C16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before="0" w:beforeAutospacing="0" w:after="0" w:afterAutospacing="0"/>
              <w:ind w:firstLine="0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 xml:space="preserve">Прыжок в длину с места, </w:t>
            </w:r>
            <w:proofErr w:type="gramStart"/>
            <w:r w:rsidRPr="00621DA3">
              <w:rPr>
                <w:bCs/>
                <w:color w:val="000000"/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621DA3">
              <w:rPr>
                <w:bCs/>
                <w:color w:val="000000"/>
                <w:sz w:val="28"/>
                <w:szCs w:val="28"/>
                <w:lang w:val="en-US"/>
              </w:rPr>
              <w:t>150 – 160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621DA3">
              <w:rPr>
                <w:bCs/>
                <w:color w:val="000000"/>
                <w:sz w:val="28"/>
                <w:szCs w:val="28"/>
                <w:lang w:val="en-US"/>
              </w:rPr>
              <w:t>131 –149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621DA3">
              <w:rPr>
                <w:bCs/>
                <w:color w:val="000000"/>
                <w:sz w:val="28"/>
                <w:szCs w:val="28"/>
                <w:lang w:val="en-US"/>
              </w:rPr>
              <w:t>120 –130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621DA3">
              <w:rPr>
                <w:bCs/>
                <w:color w:val="000000"/>
                <w:sz w:val="28"/>
                <w:szCs w:val="28"/>
                <w:lang w:val="en-US"/>
              </w:rPr>
              <w:t>143 – 152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621DA3">
              <w:rPr>
                <w:bCs/>
                <w:color w:val="000000"/>
                <w:sz w:val="28"/>
                <w:szCs w:val="28"/>
                <w:lang w:val="en-US"/>
              </w:rPr>
              <w:t>126 –142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621DA3">
              <w:rPr>
                <w:bCs/>
                <w:color w:val="000000"/>
                <w:sz w:val="28"/>
                <w:szCs w:val="28"/>
                <w:lang w:val="en-US"/>
              </w:rPr>
              <w:t>115 –125</w:t>
            </w:r>
          </w:p>
        </w:tc>
      </w:tr>
      <w:tr w:rsidR="00621DA3" w:rsidRPr="00621DA3" w:rsidTr="009E2C16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before="0" w:beforeAutospacing="0" w:after="0" w:afterAutospacing="0"/>
              <w:ind w:firstLine="0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621DA3">
                <w:rPr>
                  <w:bCs/>
                  <w:color w:val="000000"/>
                  <w:sz w:val="28"/>
                  <w:szCs w:val="28"/>
                </w:rPr>
                <w:t>30 м</w:t>
              </w:r>
            </w:smartTag>
            <w:r w:rsidRPr="00621DA3">
              <w:rPr>
                <w:bCs/>
                <w:color w:val="000000"/>
                <w:sz w:val="28"/>
                <w:szCs w:val="28"/>
              </w:rPr>
              <w:t xml:space="preserve"> с высокого старта, сек.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621DA3">
              <w:rPr>
                <w:bCs/>
                <w:color w:val="000000"/>
                <w:sz w:val="28"/>
                <w:szCs w:val="28"/>
                <w:lang w:val="en-US"/>
              </w:rPr>
              <w:t>5,8 – 5,6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621DA3">
              <w:rPr>
                <w:bCs/>
                <w:color w:val="000000"/>
                <w:sz w:val="28"/>
                <w:szCs w:val="28"/>
                <w:lang w:val="en-US"/>
              </w:rPr>
              <w:t>6,3 – 5,9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621DA3">
              <w:rPr>
                <w:bCs/>
                <w:color w:val="000000"/>
                <w:sz w:val="28"/>
                <w:szCs w:val="28"/>
                <w:lang w:val="en-US"/>
              </w:rPr>
              <w:t>6,6 – 6,4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621DA3">
              <w:rPr>
                <w:bCs/>
                <w:color w:val="000000"/>
                <w:sz w:val="28"/>
                <w:szCs w:val="28"/>
                <w:lang w:val="en-US"/>
              </w:rPr>
              <w:t>6,3 – 6,0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621DA3">
              <w:rPr>
                <w:bCs/>
                <w:color w:val="000000"/>
                <w:sz w:val="28"/>
                <w:szCs w:val="28"/>
                <w:lang w:val="en-US"/>
              </w:rPr>
              <w:t>6,5 – 5,9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621DA3">
              <w:rPr>
                <w:bCs/>
                <w:color w:val="000000"/>
                <w:sz w:val="28"/>
                <w:szCs w:val="28"/>
                <w:lang w:val="en-US"/>
              </w:rPr>
              <w:t>6,8 – 6,6</w:t>
            </w:r>
          </w:p>
        </w:tc>
      </w:tr>
      <w:tr w:rsidR="00621DA3" w:rsidRPr="00621DA3" w:rsidTr="009E2C16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before="0" w:beforeAutospacing="0" w:after="0" w:afterAutospacing="0"/>
              <w:ind w:firstLine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621DA3">
              <w:rPr>
                <w:bCs/>
                <w:color w:val="000000"/>
                <w:sz w:val="28"/>
                <w:szCs w:val="28"/>
                <w:lang w:val="en-US"/>
              </w:rPr>
              <w:t>Бег</w:t>
            </w:r>
            <w:proofErr w:type="spellEnd"/>
            <w:r w:rsidRPr="00621DA3"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621DA3">
                <w:rPr>
                  <w:bCs/>
                  <w:color w:val="000000"/>
                  <w:sz w:val="28"/>
                  <w:szCs w:val="28"/>
                  <w:lang w:val="en-US"/>
                </w:rPr>
                <w:t>1000 м</w:t>
              </w:r>
            </w:smartTag>
            <w:r w:rsidRPr="00621DA3">
              <w:rPr>
                <w:bCs/>
                <w:color w:val="000000"/>
                <w:sz w:val="28"/>
                <w:szCs w:val="28"/>
                <w:lang w:val="en-US"/>
              </w:rPr>
              <w:t xml:space="preserve">, </w:t>
            </w:r>
          </w:p>
          <w:p w:rsidR="00621DA3" w:rsidRPr="00621DA3" w:rsidRDefault="00621DA3" w:rsidP="00046C58">
            <w:pPr>
              <w:pStyle w:val="msonormalcxspmiddle"/>
              <w:spacing w:before="0" w:beforeAutospacing="0" w:after="0" w:afterAutospacing="0"/>
              <w:ind w:firstLine="0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мин. сек.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5.00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5.30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6.00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6.00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6.30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7.00</w:t>
            </w:r>
          </w:p>
        </w:tc>
      </w:tr>
      <w:tr w:rsidR="00621DA3" w:rsidRPr="00621DA3" w:rsidTr="009E2C16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before="0" w:beforeAutospacing="0" w:after="0" w:afterAutospacing="0"/>
              <w:ind w:firstLine="0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 xml:space="preserve">Ходьба на лыжах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621DA3">
                <w:rPr>
                  <w:bCs/>
                  <w:color w:val="000000"/>
                  <w:sz w:val="28"/>
                  <w:szCs w:val="28"/>
                </w:rPr>
                <w:t>1 км</w:t>
              </w:r>
            </w:smartTag>
            <w:r w:rsidRPr="00621DA3">
              <w:rPr>
                <w:bCs/>
                <w:color w:val="000000"/>
                <w:sz w:val="28"/>
                <w:szCs w:val="28"/>
              </w:rPr>
              <w:t xml:space="preserve">, </w:t>
            </w:r>
          </w:p>
          <w:p w:rsidR="00621DA3" w:rsidRPr="00621DA3" w:rsidRDefault="00621DA3" w:rsidP="00046C58">
            <w:pPr>
              <w:pStyle w:val="msonormalcxspmiddle"/>
              <w:spacing w:before="0" w:beforeAutospacing="0" w:after="0" w:afterAutospacing="0"/>
              <w:ind w:firstLine="0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мин. сек.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8.00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8.30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9.00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8.30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9.00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3" w:rsidRPr="00621DA3" w:rsidRDefault="00621DA3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9.30</w:t>
            </w:r>
          </w:p>
        </w:tc>
      </w:tr>
    </w:tbl>
    <w:p w:rsidR="001C73FA" w:rsidRDefault="001C73FA" w:rsidP="009E2C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35161" w:rsidRDefault="00035161" w:rsidP="00035161">
      <w:pPr>
        <w:pStyle w:val="dash041e0431044b0447043d044b0439"/>
        <w:jc w:val="center"/>
        <w:rPr>
          <w:rStyle w:val="dash041e0431044b0447043d044b0439char1"/>
          <w:b/>
          <w:sz w:val="28"/>
          <w:szCs w:val="28"/>
        </w:rPr>
      </w:pPr>
    </w:p>
    <w:p w:rsidR="00035161" w:rsidRDefault="00035161" w:rsidP="00035161">
      <w:pPr>
        <w:pStyle w:val="dash041e0431044b0447043d044b0439"/>
        <w:jc w:val="center"/>
        <w:rPr>
          <w:rStyle w:val="dash041e0431044b0447043d044b0439char1"/>
          <w:b/>
          <w:sz w:val="28"/>
          <w:szCs w:val="28"/>
        </w:rPr>
      </w:pPr>
      <w:r>
        <w:rPr>
          <w:rStyle w:val="dash041e0431044b0447043d044b0439char1"/>
          <w:b/>
          <w:sz w:val="28"/>
          <w:szCs w:val="28"/>
        </w:rPr>
        <w:lastRenderedPageBreak/>
        <w:t>Учебно-методический план.</w:t>
      </w:r>
    </w:p>
    <w:p w:rsidR="00035161" w:rsidRPr="00740728" w:rsidRDefault="00035161" w:rsidP="00035161">
      <w:pPr>
        <w:pStyle w:val="dash041e0431044b0447043d044b0439"/>
        <w:jc w:val="center"/>
        <w:rPr>
          <w:b/>
          <w:sz w:val="28"/>
          <w:szCs w:val="28"/>
        </w:rPr>
      </w:pPr>
      <w:r>
        <w:rPr>
          <w:rStyle w:val="dash041e0431044b0447043d044b0439char1"/>
          <w:b/>
          <w:sz w:val="28"/>
          <w:szCs w:val="28"/>
        </w:rPr>
        <w:t>4класс.</w:t>
      </w:r>
    </w:p>
    <w:p w:rsidR="003753FE" w:rsidRPr="003753FE" w:rsidRDefault="003753FE" w:rsidP="003753FE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b"/>
        <w:tblW w:w="0" w:type="auto"/>
        <w:tblInd w:w="534" w:type="dxa"/>
        <w:tblLook w:val="04A0" w:firstRow="1" w:lastRow="0" w:firstColumn="1" w:lastColumn="0" w:noHBand="0" w:noVBand="1"/>
      </w:tblPr>
      <w:tblGrid>
        <w:gridCol w:w="12615"/>
        <w:gridCol w:w="2268"/>
      </w:tblGrid>
      <w:tr w:rsidR="00DB0147" w:rsidRPr="001C73FA" w:rsidTr="009E2C16">
        <w:tc>
          <w:tcPr>
            <w:tcW w:w="12615" w:type="dxa"/>
            <w:vAlign w:val="center"/>
          </w:tcPr>
          <w:p w:rsidR="00DB0147" w:rsidRPr="001C73FA" w:rsidRDefault="00DB0147" w:rsidP="00046C58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 w:rsidRPr="001C73FA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268" w:type="dxa"/>
            <w:vAlign w:val="center"/>
          </w:tcPr>
          <w:p w:rsidR="00DB0147" w:rsidRPr="002D7B2A" w:rsidRDefault="00DB0147" w:rsidP="00046C58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 w:rsidRPr="002D7B2A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Кол-во</w:t>
            </w:r>
          </w:p>
          <w:p w:rsidR="00DB0147" w:rsidRPr="002D7B2A" w:rsidRDefault="00DB0147" w:rsidP="00046C58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 w:rsidRPr="002D7B2A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DB0147" w:rsidRPr="001C73FA" w:rsidTr="009E2C16">
        <w:tc>
          <w:tcPr>
            <w:tcW w:w="12615" w:type="dxa"/>
          </w:tcPr>
          <w:p w:rsidR="00DB0147" w:rsidRPr="001C73FA" w:rsidRDefault="00DB0147" w:rsidP="00046C58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1C73FA">
              <w:rPr>
                <w:rFonts w:ascii="Times New Roman" w:eastAsia="Newton-Regular" w:hAnsi="Times New Roman" w:cs="Times New Roman"/>
                <w:sz w:val="28"/>
                <w:szCs w:val="28"/>
              </w:rPr>
              <w:t>Знания о физической культуре</w:t>
            </w:r>
          </w:p>
        </w:tc>
        <w:tc>
          <w:tcPr>
            <w:tcW w:w="2268" w:type="dxa"/>
          </w:tcPr>
          <w:p w:rsidR="00DB0147" w:rsidRPr="002D7B2A" w:rsidRDefault="002D7ABD" w:rsidP="00046C58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 w:rsidRPr="002D7B2A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В течение урока</w:t>
            </w:r>
          </w:p>
        </w:tc>
      </w:tr>
      <w:tr w:rsidR="00DB0147" w:rsidRPr="001C73FA" w:rsidTr="009E2C16">
        <w:tc>
          <w:tcPr>
            <w:tcW w:w="12615" w:type="dxa"/>
          </w:tcPr>
          <w:p w:rsidR="00DB0147" w:rsidRPr="001C73FA" w:rsidRDefault="00DB0147" w:rsidP="00046C58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1C73FA">
              <w:rPr>
                <w:rFonts w:ascii="Times New Roman" w:eastAsia="Newton-Regular" w:hAnsi="Times New Roman" w:cs="Times New Roman"/>
                <w:sz w:val="28"/>
                <w:szCs w:val="28"/>
              </w:rPr>
              <w:t>Гимнастика с элементами акробатики</w:t>
            </w:r>
          </w:p>
        </w:tc>
        <w:tc>
          <w:tcPr>
            <w:tcW w:w="2268" w:type="dxa"/>
          </w:tcPr>
          <w:p w:rsidR="00DB0147" w:rsidRPr="002D7B2A" w:rsidRDefault="002D7ABD" w:rsidP="00046C58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 w:rsidRPr="002D7B2A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DB0147" w:rsidRPr="001C73FA" w:rsidTr="009E2C16">
        <w:tc>
          <w:tcPr>
            <w:tcW w:w="12615" w:type="dxa"/>
          </w:tcPr>
          <w:p w:rsidR="00DB0147" w:rsidRPr="001C73FA" w:rsidRDefault="00DB0147" w:rsidP="00046C58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1C73FA">
              <w:rPr>
                <w:rFonts w:ascii="Times New Roman" w:eastAsia="Newton-Regular" w:hAnsi="Times New Roman" w:cs="Times New Roman"/>
                <w:sz w:val="28"/>
                <w:szCs w:val="28"/>
              </w:rPr>
              <w:t>Лёгкая атлетика</w:t>
            </w:r>
          </w:p>
        </w:tc>
        <w:tc>
          <w:tcPr>
            <w:tcW w:w="2268" w:type="dxa"/>
          </w:tcPr>
          <w:p w:rsidR="00DB0147" w:rsidRPr="002D7B2A" w:rsidRDefault="002D7B2A" w:rsidP="00046C58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13</w:t>
            </w:r>
          </w:p>
        </w:tc>
      </w:tr>
      <w:tr w:rsidR="00DB0147" w:rsidRPr="001C73FA" w:rsidTr="009E2C16">
        <w:tc>
          <w:tcPr>
            <w:tcW w:w="12615" w:type="dxa"/>
          </w:tcPr>
          <w:p w:rsidR="00DB0147" w:rsidRPr="001C73FA" w:rsidRDefault="00DB0147" w:rsidP="00046C58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1C73FA">
              <w:rPr>
                <w:rFonts w:ascii="Times New Roman" w:eastAsia="Newton-Regular" w:hAnsi="Times New Roman" w:cs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2268" w:type="dxa"/>
          </w:tcPr>
          <w:p w:rsidR="00DB0147" w:rsidRPr="002D7B2A" w:rsidRDefault="002D7B2A" w:rsidP="00046C58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DB0147" w:rsidRPr="001C73FA" w:rsidTr="009E2C16">
        <w:tc>
          <w:tcPr>
            <w:tcW w:w="12615" w:type="dxa"/>
          </w:tcPr>
          <w:p w:rsidR="00DB0147" w:rsidRPr="001C73FA" w:rsidRDefault="00DB0147" w:rsidP="00046C58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1C73FA">
              <w:rPr>
                <w:rFonts w:ascii="Times New Roman" w:eastAsia="Newton-Regular" w:hAnsi="Times New Roman" w:cs="Times New Roman"/>
                <w:sz w:val="28"/>
                <w:szCs w:val="28"/>
              </w:rPr>
              <w:t>Подвижные игры и спортивные игры</w:t>
            </w:r>
          </w:p>
        </w:tc>
        <w:tc>
          <w:tcPr>
            <w:tcW w:w="2268" w:type="dxa"/>
          </w:tcPr>
          <w:p w:rsidR="00DB0147" w:rsidRPr="002D7B2A" w:rsidRDefault="002D7B2A" w:rsidP="00046C58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34</w:t>
            </w:r>
          </w:p>
        </w:tc>
      </w:tr>
      <w:tr w:rsidR="001C73FA" w:rsidRPr="001C73FA" w:rsidTr="009E2C16">
        <w:tc>
          <w:tcPr>
            <w:tcW w:w="12615" w:type="dxa"/>
          </w:tcPr>
          <w:p w:rsidR="001C73FA" w:rsidRPr="001C73FA" w:rsidRDefault="001C73FA" w:rsidP="00046C58">
            <w:pPr>
              <w:autoSpaceDE w:val="0"/>
              <w:autoSpaceDN w:val="0"/>
              <w:adjustRightInd w:val="0"/>
              <w:jc w:val="right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 w:rsidRPr="001C73FA"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2268" w:type="dxa"/>
          </w:tcPr>
          <w:p w:rsidR="001C73FA" w:rsidRPr="002D7B2A" w:rsidRDefault="002D7B2A" w:rsidP="00046C58">
            <w:pPr>
              <w:autoSpaceDE w:val="0"/>
              <w:autoSpaceDN w:val="0"/>
              <w:adjustRightInd w:val="0"/>
              <w:jc w:val="center"/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Newton-Regular" w:hAnsi="Times New Roman" w:cs="Times New Roman"/>
                <w:b/>
                <w:sz w:val="28"/>
                <w:szCs w:val="28"/>
              </w:rPr>
              <w:t>67</w:t>
            </w:r>
          </w:p>
        </w:tc>
      </w:tr>
    </w:tbl>
    <w:p w:rsidR="00DB0147" w:rsidRPr="00621DA3" w:rsidRDefault="00DB0147" w:rsidP="00046C58">
      <w:pPr>
        <w:tabs>
          <w:tab w:val="left" w:pos="286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" w:name="_Toc288321914"/>
      <w:bookmarkStart w:id="2" w:name="_Toc288322049"/>
      <w:bookmarkStart w:id="3" w:name="_Toc288323084"/>
      <w:bookmarkStart w:id="4" w:name="_Toc288327846"/>
      <w:bookmarkEnd w:id="1"/>
      <w:bookmarkEnd w:id="2"/>
      <w:bookmarkEnd w:id="3"/>
      <w:bookmarkEnd w:id="4"/>
    </w:p>
    <w:p w:rsidR="00DB0147" w:rsidRPr="00621DA3" w:rsidRDefault="00DB0147" w:rsidP="00046C5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1D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учебного предмета</w:t>
      </w:r>
    </w:p>
    <w:p w:rsidR="00DB0147" w:rsidRPr="00621DA3" w:rsidRDefault="00DB0147" w:rsidP="00046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21DA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 класс</w:t>
      </w:r>
    </w:p>
    <w:p w:rsidR="00DB0147" w:rsidRPr="00621DA3" w:rsidRDefault="00DB0147" w:rsidP="00046C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1D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 Знания о физической культуре</w:t>
      </w:r>
    </w:p>
    <w:p w:rsidR="00DB0147" w:rsidRPr="00621DA3" w:rsidRDefault="00DB0147" w:rsidP="003753F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Организационно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методические требования на уроках физической культуры.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Зарядка.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Гимнастика, ее история и значение в жизни человека.</w:t>
      </w:r>
      <w:r w:rsidR="009E2C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Физкультминутка.</w:t>
      </w:r>
    </w:p>
    <w:p w:rsidR="00DB0147" w:rsidRPr="00621DA3" w:rsidRDefault="00DB0147" w:rsidP="00046C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1D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Гимнастика с элементами акробатики</w:t>
      </w:r>
    </w:p>
    <w:p w:rsidR="00DB0147" w:rsidRPr="00621DA3" w:rsidRDefault="00DB0147" w:rsidP="003753F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Кувырок вперед.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Кувырок вперед с разбега и через препятствие.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Кувырок назад.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Стойка на голове и на руках.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Гимнастические упражнения.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Висы.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Лазанье по гимнастической стенке и висы.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Лазанье по канату в два приема.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гимнастическом бревне.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Вращение обруча.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Круговая тренировка.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Опорный прыжок.</w:t>
      </w:r>
    </w:p>
    <w:p w:rsidR="00DB0147" w:rsidRPr="00621DA3" w:rsidRDefault="00DB0147" w:rsidP="00C85E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1D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Легкая атлетика</w:t>
      </w:r>
    </w:p>
    <w:p w:rsidR="00621DA3" w:rsidRPr="00621DA3" w:rsidRDefault="00DB0147" w:rsidP="00C85E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Челночный бег.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Техника прыжка с разбега.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Прыжок в высоту способом «перешагивания».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Броски набивного мяча способами «от груди», «снизу» и «</w:t>
      </w:r>
      <w:proofErr w:type="gramStart"/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proofErr w:type="gramEnd"/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за головы».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Броски набивного мяча правой и левой рукой.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Беговые упражнения.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Бег на 1000 м.</w:t>
      </w:r>
    </w:p>
    <w:p w:rsidR="00DB0147" w:rsidRPr="00621DA3" w:rsidRDefault="00DB0147" w:rsidP="00046C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1D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 Лыжная подготовка</w:t>
      </w:r>
    </w:p>
    <w:p w:rsidR="00DB0147" w:rsidRPr="003753FE" w:rsidRDefault="00DB0147" w:rsidP="003753F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Ступающий и скользящий шаг на лыжах без лыжных палок.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Ступающий и скользящий шаг на лыжах с лыжными палками.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Попеременный и одновременный </w:t>
      </w:r>
      <w:proofErr w:type="spellStart"/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двухшажный</w:t>
      </w:r>
      <w:proofErr w:type="spellEnd"/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ход на лыжах.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Попеременный одношажный ход на лыжах.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Одновременный одношажный ход на лыжах.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Подъем «</w:t>
      </w:r>
      <w:proofErr w:type="spellStart"/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полуелочкой</w:t>
      </w:r>
      <w:proofErr w:type="spellEnd"/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» и «елочкой», спуск в основной стойке на лыжах.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Подъем на склон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«лесенкой» и торможение «плугом» на лыжах.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Передвижение и спуск на лыжах «змейкой».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Подвижная игра на лыжах «Накаты».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Подвижная игра на лыжах «Подними предмет».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Прохождение дистанции 2 км на лыжах.</w:t>
      </w:r>
    </w:p>
    <w:p w:rsidR="00DB0147" w:rsidRPr="00621DA3" w:rsidRDefault="00DB0147" w:rsidP="00046C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1D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Подвижные и спортивные игры</w:t>
      </w:r>
    </w:p>
    <w:p w:rsidR="00DB0147" w:rsidRPr="00621DA3" w:rsidRDefault="00DB0147" w:rsidP="00C85E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Техника паса в футболе.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Контрольный урок по футболу.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Броски мяча в парах на точность.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Броски и ловля мяча в парах.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Подвижная игра «Осада города».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Броски и ловля мяча.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с мячом.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Ведение мяча.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Подвижная игра « Пионербол».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с мячом.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Волейбольные упражнения.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Контрольный урок по волейболу.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Баскетбольные упражнения.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Спортивная игра «Баскетбол».</w:t>
      </w:r>
      <w:r w:rsidR="00C8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1DA3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Спортивная игра «Футбол».</w:t>
      </w:r>
    </w:p>
    <w:p w:rsidR="00DB0147" w:rsidRPr="00621DA3" w:rsidRDefault="00DB0147" w:rsidP="00046C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B0147" w:rsidRDefault="00DB0147" w:rsidP="00C85E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21DA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Требования по физической подготовленности для учащихся 4 класса</w:t>
      </w:r>
    </w:p>
    <w:p w:rsidR="003753FE" w:rsidRPr="00C85E23" w:rsidRDefault="003753FE" w:rsidP="00C85E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148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1937"/>
        <w:gridCol w:w="1937"/>
        <w:gridCol w:w="1937"/>
        <w:gridCol w:w="1937"/>
        <w:gridCol w:w="1937"/>
        <w:gridCol w:w="1938"/>
      </w:tblGrid>
      <w:tr w:rsidR="00DB0147" w:rsidRPr="00621DA3" w:rsidTr="00C85E23"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1D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Контрольные </w:t>
            </w:r>
          </w:p>
          <w:p w:rsidR="00DB0147" w:rsidRPr="00C85E23" w:rsidRDefault="00DB0147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color w:val="000000"/>
                <w:sz w:val="28"/>
                <w:szCs w:val="28"/>
              </w:rPr>
              <w:t>упражнения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Мальчики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Девочки</w:t>
            </w:r>
          </w:p>
        </w:tc>
      </w:tr>
      <w:tr w:rsidR="00DB0147" w:rsidRPr="00621DA3" w:rsidTr="00C85E23"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Уровень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Уровень</w:t>
            </w:r>
          </w:p>
        </w:tc>
      </w:tr>
      <w:tr w:rsidR="00DB0147" w:rsidRPr="00621DA3" w:rsidTr="00C85E23"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1D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Высокий</w:t>
            </w:r>
          </w:p>
          <w:p w:rsidR="00DB0147" w:rsidRPr="00621DA3" w:rsidRDefault="00DB0147" w:rsidP="000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1D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(5 баллов)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1D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Средний</w:t>
            </w:r>
          </w:p>
          <w:p w:rsidR="00DB0147" w:rsidRPr="00621DA3" w:rsidRDefault="00DB0147" w:rsidP="000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1D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(4 балла)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621D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Низкий</w:t>
            </w:r>
            <w:proofErr w:type="gramEnd"/>
            <w:r w:rsidRPr="00621D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(3 балла)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1D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Высокий</w:t>
            </w:r>
          </w:p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color w:val="000000"/>
                <w:sz w:val="28"/>
                <w:szCs w:val="28"/>
              </w:rPr>
              <w:t>(5 баллов)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1D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Средний</w:t>
            </w:r>
          </w:p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color w:val="000000"/>
                <w:sz w:val="28"/>
                <w:szCs w:val="28"/>
              </w:rPr>
              <w:t>(4 балла)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621D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Низкий</w:t>
            </w:r>
            <w:proofErr w:type="gramEnd"/>
            <w:r w:rsidRPr="00621D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(3 балла)</w:t>
            </w:r>
          </w:p>
        </w:tc>
      </w:tr>
      <w:tr w:rsidR="00DB0147" w:rsidRPr="00621DA3" w:rsidTr="00C85E23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 xml:space="preserve">Подтягивание в висе, </w:t>
            </w:r>
          </w:p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кол-во раз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621DA3">
              <w:rPr>
                <w:bCs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621DA3">
              <w:rPr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621DA3">
              <w:rPr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DB0147" w:rsidRPr="00621DA3" w:rsidTr="00C85E23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621DA3">
              <w:rPr>
                <w:bCs/>
                <w:color w:val="000000"/>
                <w:sz w:val="28"/>
                <w:szCs w:val="28"/>
              </w:rPr>
              <w:t>Подтягивание</w:t>
            </w:r>
            <w:proofErr w:type="gramEnd"/>
            <w:r w:rsidRPr="00621DA3">
              <w:rPr>
                <w:bCs/>
                <w:color w:val="000000"/>
                <w:sz w:val="28"/>
                <w:szCs w:val="28"/>
              </w:rPr>
              <w:t xml:space="preserve"> в висе лежа, согнувшись, кол-во раз.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621DA3">
              <w:rPr>
                <w:bCs/>
                <w:color w:val="000000"/>
                <w:sz w:val="28"/>
                <w:szCs w:val="28"/>
                <w:lang w:val="en-US"/>
              </w:rPr>
              <w:t>18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621DA3">
              <w:rPr>
                <w:bCs/>
                <w:color w:val="000000"/>
                <w:sz w:val="28"/>
                <w:szCs w:val="28"/>
                <w:lang w:val="en-US"/>
              </w:rPr>
              <w:t>15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621DA3">
              <w:rPr>
                <w:bCs/>
                <w:color w:val="000000"/>
                <w:sz w:val="28"/>
                <w:szCs w:val="28"/>
                <w:lang w:val="en-US"/>
              </w:rPr>
              <w:t>10</w:t>
            </w:r>
          </w:p>
        </w:tc>
      </w:tr>
      <w:tr w:rsidR="00DB0147" w:rsidRPr="00621DA3" w:rsidTr="00C85E23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21DA3">
                <w:rPr>
                  <w:bCs/>
                  <w:color w:val="000000"/>
                  <w:sz w:val="28"/>
                  <w:szCs w:val="28"/>
                </w:rPr>
                <w:t>60 м</w:t>
              </w:r>
            </w:smartTag>
            <w:r w:rsidRPr="00621DA3">
              <w:rPr>
                <w:bCs/>
                <w:color w:val="000000"/>
                <w:sz w:val="28"/>
                <w:szCs w:val="28"/>
              </w:rPr>
              <w:t xml:space="preserve"> с высокого старта, </w:t>
            </w:r>
          </w:p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сек.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621DA3">
              <w:rPr>
                <w:bCs/>
                <w:color w:val="000000"/>
                <w:sz w:val="28"/>
                <w:szCs w:val="28"/>
                <w:lang w:val="en-US"/>
              </w:rPr>
              <w:t>10.0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621DA3">
              <w:rPr>
                <w:bCs/>
                <w:color w:val="000000"/>
                <w:sz w:val="28"/>
                <w:szCs w:val="28"/>
                <w:lang w:val="en-US"/>
              </w:rPr>
              <w:t>10.8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621DA3">
              <w:rPr>
                <w:bCs/>
                <w:color w:val="000000"/>
                <w:sz w:val="28"/>
                <w:szCs w:val="28"/>
                <w:lang w:val="en-US"/>
              </w:rPr>
              <w:t>11.0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621DA3">
              <w:rPr>
                <w:bCs/>
                <w:color w:val="000000"/>
                <w:sz w:val="28"/>
                <w:szCs w:val="28"/>
                <w:lang w:val="en-US"/>
              </w:rPr>
              <w:t>10.3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621DA3">
              <w:rPr>
                <w:bCs/>
                <w:color w:val="000000"/>
                <w:sz w:val="28"/>
                <w:szCs w:val="28"/>
                <w:lang w:val="en-US"/>
              </w:rPr>
              <w:t>11.0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621DA3">
              <w:rPr>
                <w:bCs/>
                <w:color w:val="000000"/>
                <w:sz w:val="28"/>
                <w:szCs w:val="28"/>
                <w:lang w:val="en-US"/>
              </w:rPr>
              <w:t>11.5</w:t>
            </w:r>
          </w:p>
        </w:tc>
      </w:tr>
      <w:tr w:rsidR="00DB0147" w:rsidRPr="00621DA3" w:rsidTr="00C85E23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621DA3">
              <w:rPr>
                <w:bCs/>
                <w:color w:val="000000"/>
                <w:sz w:val="28"/>
                <w:szCs w:val="28"/>
                <w:lang w:val="en-US"/>
              </w:rPr>
              <w:t>Бег</w:t>
            </w:r>
            <w:proofErr w:type="spellEnd"/>
            <w:r w:rsidRPr="00621DA3"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621DA3">
                <w:rPr>
                  <w:bCs/>
                  <w:color w:val="000000"/>
                  <w:sz w:val="28"/>
                  <w:szCs w:val="28"/>
                  <w:lang w:val="en-US"/>
                </w:rPr>
                <w:t>1000 м</w:t>
              </w:r>
            </w:smartTag>
            <w:r w:rsidRPr="00621DA3">
              <w:rPr>
                <w:bCs/>
                <w:color w:val="000000"/>
                <w:sz w:val="28"/>
                <w:szCs w:val="28"/>
                <w:lang w:val="en-US"/>
              </w:rPr>
              <w:t xml:space="preserve">, </w:t>
            </w:r>
          </w:p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мин. сек.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4.30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5.00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5.30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5.00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5.40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6.30</w:t>
            </w:r>
          </w:p>
        </w:tc>
      </w:tr>
      <w:tr w:rsidR="00DB0147" w:rsidRPr="00621DA3" w:rsidTr="00C85E23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 xml:space="preserve">Ходьба на лыжах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621DA3">
                <w:rPr>
                  <w:bCs/>
                  <w:color w:val="000000"/>
                  <w:sz w:val="28"/>
                  <w:szCs w:val="28"/>
                </w:rPr>
                <w:t>1 км</w:t>
              </w:r>
            </w:smartTag>
            <w:r w:rsidRPr="00621DA3">
              <w:rPr>
                <w:bCs/>
                <w:color w:val="000000"/>
                <w:sz w:val="28"/>
                <w:szCs w:val="28"/>
              </w:rPr>
              <w:t xml:space="preserve">, </w:t>
            </w:r>
          </w:p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мин. сек.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7.00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7.30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8.00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7.30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8.00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47" w:rsidRPr="00621DA3" w:rsidRDefault="00DB0147" w:rsidP="00046C58">
            <w:pPr>
              <w:pStyle w:val="msonormalcxspmiddle"/>
              <w:spacing w:before="0" w:beforeAutospacing="0" w:after="0" w:afterAutospacing="0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21DA3">
              <w:rPr>
                <w:bCs/>
                <w:color w:val="000000"/>
                <w:sz w:val="28"/>
                <w:szCs w:val="28"/>
              </w:rPr>
              <w:t>8.30</w:t>
            </w:r>
          </w:p>
        </w:tc>
      </w:tr>
    </w:tbl>
    <w:p w:rsidR="00046C58" w:rsidRPr="00046C58" w:rsidRDefault="00DB0147" w:rsidP="00046C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046C5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Характеристика цифровой оценки (отметки)</w:t>
      </w:r>
    </w:p>
    <w:p w:rsidR="00046C58" w:rsidRPr="00046C58" w:rsidRDefault="00046C58" w:rsidP="00AD01C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6C58">
        <w:rPr>
          <w:rFonts w:ascii="Times New Roman" w:eastAsia="Times New Roman" w:hAnsi="Times New Roman" w:cs="Times New Roman"/>
          <w:sz w:val="28"/>
          <w:szCs w:val="28"/>
        </w:rPr>
        <w:t xml:space="preserve">В 1 – 4 классах оценка за технику ставится лишь при выполнении упражнений в равновесии, лазанье, с элементами акробатики, при построениях, перестроениях, ходьбе. </w:t>
      </w:r>
      <w:proofErr w:type="gramStart"/>
      <w:r w:rsidRPr="00046C58">
        <w:rPr>
          <w:rFonts w:ascii="Times New Roman" w:eastAsia="Times New Roman" w:hAnsi="Times New Roman" w:cs="Times New Roman"/>
          <w:sz w:val="28"/>
          <w:szCs w:val="28"/>
        </w:rPr>
        <w:t>В остальных видах (бег, прыжки, метание, броски, ходьба) необходимо учитывать результат: секунды, количество, длину, высоту.</w:t>
      </w:r>
      <w:proofErr w:type="gramEnd"/>
    </w:p>
    <w:p w:rsidR="00DB0147" w:rsidRPr="00046C58" w:rsidRDefault="00DB0147" w:rsidP="00AD01C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6C5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Оценка «5»</w:t>
      </w:r>
      <w:r w:rsidRPr="00046C58">
        <w:rPr>
          <w:rFonts w:ascii="Times New Roman" w:eastAsia="Times New Roman" w:hAnsi="Times New Roman" w:cs="Times New Roman"/>
          <w:sz w:val="28"/>
          <w:szCs w:val="28"/>
        </w:rPr>
        <w:t xml:space="preserve"> выставляется за качественное выполнение упражнений, допускается наличие мелких ошибок.</w:t>
      </w:r>
    </w:p>
    <w:p w:rsidR="00DB0147" w:rsidRPr="00046C58" w:rsidRDefault="00DB0147" w:rsidP="00AD01C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6C58">
        <w:rPr>
          <w:rFonts w:ascii="Times New Roman" w:eastAsia="Times New Roman" w:hAnsi="Times New Roman" w:cs="Times New Roman"/>
          <w:b/>
          <w:sz w:val="28"/>
          <w:szCs w:val="28"/>
        </w:rPr>
        <w:t>Оценка «4»</w:t>
      </w:r>
      <w:r w:rsidRPr="00046C58">
        <w:rPr>
          <w:rFonts w:ascii="Times New Roman" w:eastAsia="Times New Roman" w:hAnsi="Times New Roman" w:cs="Times New Roman"/>
          <w:sz w:val="28"/>
          <w:szCs w:val="28"/>
        </w:rPr>
        <w:t xml:space="preserve"> выставляется, если допущено не более одной значительной ошибки и несколько мелких.</w:t>
      </w:r>
    </w:p>
    <w:p w:rsidR="00DB0147" w:rsidRPr="00046C58" w:rsidRDefault="00DB0147" w:rsidP="00AD01C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6C58">
        <w:rPr>
          <w:rFonts w:ascii="Times New Roman" w:eastAsia="Times New Roman" w:hAnsi="Times New Roman" w:cs="Times New Roman"/>
          <w:b/>
          <w:sz w:val="28"/>
          <w:szCs w:val="28"/>
        </w:rPr>
        <w:t>Оценка «3»</w:t>
      </w:r>
      <w:r w:rsidRPr="00046C58">
        <w:rPr>
          <w:rFonts w:ascii="Times New Roman" w:eastAsia="Times New Roman" w:hAnsi="Times New Roman" w:cs="Times New Roman"/>
          <w:sz w:val="28"/>
          <w:szCs w:val="28"/>
        </w:rPr>
        <w:t xml:space="preserve"> выставляется, если допущены две значительные ошибки и несколько грубых. Но ученик при повторных выполнениях может улучшить результат.</w:t>
      </w:r>
    </w:p>
    <w:p w:rsidR="00DB0147" w:rsidRPr="00046C58" w:rsidRDefault="00DB0147" w:rsidP="00AD01C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6C58">
        <w:rPr>
          <w:rFonts w:ascii="Times New Roman" w:eastAsia="Times New Roman" w:hAnsi="Times New Roman" w:cs="Times New Roman"/>
          <w:b/>
          <w:sz w:val="28"/>
          <w:szCs w:val="28"/>
        </w:rPr>
        <w:t>Оценка «2»</w:t>
      </w:r>
      <w:r w:rsidRPr="00046C58">
        <w:rPr>
          <w:rFonts w:ascii="Times New Roman" w:eastAsia="Times New Roman" w:hAnsi="Times New Roman" w:cs="Times New Roman"/>
          <w:sz w:val="28"/>
          <w:szCs w:val="28"/>
        </w:rPr>
        <w:t xml:space="preserve"> выставляется, если упражнение просто не выполнено. Причиной невыполнения является наличие грубых ошибок.</w:t>
      </w:r>
    </w:p>
    <w:p w:rsidR="00046C58" w:rsidRPr="00046C58" w:rsidRDefault="00046C58" w:rsidP="00046C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6C58" w:rsidRPr="00C85E23" w:rsidRDefault="00035161" w:rsidP="00C85E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Учебно-методические средства обучения:</w:t>
      </w:r>
    </w:p>
    <w:p w:rsidR="00DB0147" w:rsidRPr="00046C58" w:rsidRDefault="00CE53AF" w:rsidP="00AD01C1">
      <w:pPr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Newton-Regular" w:hAnsi="Times New Roman" w:cs="Times New Roman"/>
          <w:sz w:val="28"/>
          <w:szCs w:val="28"/>
        </w:rPr>
      </w:pPr>
      <w:proofErr w:type="gramStart"/>
      <w:r>
        <w:rPr>
          <w:rFonts w:ascii="Times New Roman" w:eastAsia="Newton-Regular" w:hAnsi="Times New Roman" w:cs="Times New Roman"/>
          <w:sz w:val="28"/>
          <w:szCs w:val="28"/>
        </w:rPr>
        <w:t>С</w:t>
      </w:r>
      <w:r w:rsidR="00DB0147" w:rsidRPr="00046C58">
        <w:rPr>
          <w:rFonts w:ascii="Times New Roman" w:eastAsia="Newton-Regular" w:hAnsi="Times New Roman" w:cs="Times New Roman"/>
          <w:sz w:val="28"/>
          <w:szCs w:val="28"/>
        </w:rPr>
        <w:t>тенка гимнастическая;</w:t>
      </w:r>
      <w:r w:rsidR="00C85E23"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="00DB0147" w:rsidRPr="00046C58">
        <w:rPr>
          <w:rFonts w:ascii="Times New Roman" w:eastAsia="Newton-Regular" w:hAnsi="Times New Roman" w:cs="Times New Roman"/>
          <w:sz w:val="28"/>
          <w:szCs w:val="28"/>
        </w:rPr>
        <w:t>бревно гимнастическое напольное;</w:t>
      </w:r>
      <w:r w:rsidR="00C85E23"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="00DB0147" w:rsidRPr="00046C58">
        <w:rPr>
          <w:rFonts w:ascii="Times New Roman" w:eastAsia="Newton-Regular" w:hAnsi="Times New Roman" w:cs="Times New Roman"/>
          <w:sz w:val="28"/>
          <w:szCs w:val="28"/>
        </w:rPr>
        <w:t>скамейки гимнастические;</w:t>
      </w:r>
      <w:r w:rsidR="00C85E23"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="00DB0147" w:rsidRPr="00046C58">
        <w:rPr>
          <w:rFonts w:ascii="Times New Roman" w:eastAsia="Newton-Regular" w:hAnsi="Times New Roman" w:cs="Times New Roman"/>
          <w:sz w:val="28"/>
          <w:szCs w:val="28"/>
        </w:rPr>
        <w:t>перекладина навесная;</w:t>
      </w:r>
      <w:r w:rsidR="00C85E23"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="00DB0147" w:rsidRPr="00046C58">
        <w:rPr>
          <w:rFonts w:ascii="Times New Roman" w:eastAsia="Newton-Regular" w:hAnsi="Times New Roman" w:cs="Times New Roman"/>
          <w:sz w:val="28"/>
          <w:szCs w:val="28"/>
        </w:rPr>
        <w:t>канат для лазанья;</w:t>
      </w:r>
      <w:r w:rsidR="00C85E23"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="00DB0147" w:rsidRPr="00046C58">
        <w:rPr>
          <w:rFonts w:ascii="Times New Roman" w:eastAsia="Newton-Regular" w:hAnsi="Times New Roman" w:cs="Times New Roman"/>
          <w:sz w:val="28"/>
          <w:szCs w:val="28"/>
        </w:rPr>
        <w:t>маты гимнастические;</w:t>
      </w:r>
      <w:r w:rsidR="00C85E23"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="00DB0147" w:rsidRPr="00046C58">
        <w:rPr>
          <w:rFonts w:ascii="Times New Roman" w:eastAsia="Newton-Regular" w:hAnsi="Times New Roman" w:cs="Times New Roman"/>
          <w:sz w:val="28"/>
          <w:szCs w:val="28"/>
        </w:rPr>
        <w:t>мячи набивные (1 кг);</w:t>
      </w:r>
      <w:r w:rsidR="00C85E23"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="00DB0147" w:rsidRPr="00046C58">
        <w:rPr>
          <w:rFonts w:ascii="Times New Roman" w:eastAsia="Newton-Regular" w:hAnsi="Times New Roman" w:cs="Times New Roman"/>
          <w:sz w:val="28"/>
          <w:szCs w:val="28"/>
        </w:rPr>
        <w:t>скакалки гимнастические;</w:t>
      </w:r>
      <w:r w:rsidR="00C85E23"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="00DB0147" w:rsidRPr="00046C58">
        <w:rPr>
          <w:rFonts w:ascii="Times New Roman" w:eastAsia="Newton-Regular" w:hAnsi="Times New Roman" w:cs="Times New Roman"/>
          <w:sz w:val="28"/>
          <w:szCs w:val="28"/>
        </w:rPr>
        <w:t>мячи малые (резиновые, теннисные);</w:t>
      </w:r>
      <w:r w:rsidR="00C85E23"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="00DB0147" w:rsidRPr="00046C58">
        <w:rPr>
          <w:rFonts w:ascii="Times New Roman" w:eastAsia="Newton-Regular" w:hAnsi="Times New Roman" w:cs="Times New Roman"/>
          <w:sz w:val="28"/>
          <w:szCs w:val="28"/>
        </w:rPr>
        <w:t>палки гимнастические;</w:t>
      </w:r>
      <w:r w:rsidR="00C85E23"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="00DB0147" w:rsidRPr="00046C58">
        <w:rPr>
          <w:rFonts w:ascii="Times New Roman" w:eastAsia="Newton-Regular" w:hAnsi="Times New Roman" w:cs="Times New Roman"/>
          <w:sz w:val="28"/>
          <w:szCs w:val="28"/>
        </w:rPr>
        <w:t>обручи гимнастические;</w:t>
      </w:r>
      <w:r w:rsidR="00C85E23"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="00DB0147" w:rsidRPr="00046C58">
        <w:rPr>
          <w:rFonts w:ascii="Times New Roman" w:eastAsia="Newton-Regular" w:hAnsi="Times New Roman" w:cs="Times New Roman"/>
          <w:sz w:val="28"/>
          <w:szCs w:val="28"/>
        </w:rPr>
        <w:t>планка для прыжков в высоту;</w:t>
      </w:r>
      <w:r w:rsidR="00C85E23"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="00DB0147" w:rsidRPr="00046C58">
        <w:rPr>
          <w:rFonts w:ascii="Times New Roman" w:eastAsia="Newton-Regular" w:hAnsi="Times New Roman" w:cs="Times New Roman"/>
          <w:sz w:val="28"/>
          <w:szCs w:val="28"/>
        </w:rPr>
        <w:t>стойки для прыжков в высоту;</w:t>
      </w:r>
      <w:r w:rsidR="00C85E23"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="00DB0147" w:rsidRPr="00046C58">
        <w:rPr>
          <w:rFonts w:ascii="Times New Roman" w:eastAsia="Newton-Regular" w:hAnsi="Times New Roman" w:cs="Times New Roman"/>
          <w:sz w:val="28"/>
          <w:szCs w:val="28"/>
        </w:rPr>
        <w:t>рулетка измерительная (10 м, 50 м);</w:t>
      </w:r>
      <w:r w:rsidR="00C85E23"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="00DB0147" w:rsidRPr="00046C58">
        <w:rPr>
          <w:rFonts w:ascii="Times New Roman" w:eastAsia="Newton-Regular" w:hAnsi="Times New Roman" w:cs="Times New Roman"/>
          <w:sz w:val="28"/>
          <w:szCs w:val="28"/>
        </w:rPr>
        <w:t>щиты с баскетбольными кольцами;</w:t>
      </w:r>
      <w:r w:rsidR="00C85E23"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="00DB0147" w:rsidRPr="00046C58">
        <w:rPr>
          <w:rFonts w:ascii="Times New Roman" w:eastAsia="Newton-Regular" w:hAnsi="Times New Roman" w:cs="Times New Roman"/>
          <w:sz w:val="28"/>
          <w:szCs w:val="28"/>
        </w:rPr>
        <w:t>большие мячи (резиновые, баскетбольные, футбольные);</w:t>
      </w:r>
      <w:proofErr w:type="gramEnd"/>
      <w:r w:rsidR="00C85E23"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="00DB0147" w:rsidRPr="00046C58">
        <w:rPr>
          <w:rFonts w:ascii="Times New Roman" w:eastAsia="Newton-Regular" w:hAnsi="Times New Roman" w:cs="Times New Roman"/>
          <w:sz w:val="28"/>
          <w:szCs w:val="28"/>
        </w:rPr>
        <w:t>сетка волейбольная;</w:t>
      </w:r>
      <w:r w:rsidR="00C85E23"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="00DB0147" w:rsidRPr="00046C58">
        <w:rPr>
          <w:rFonts w:ascii="Times New Roman" w:eastAsia="Newton-Regular" w:hAnsi="Times New Roman" w:cs="Times New Roman"/>
          <w:sz w:val="28"/>
          <w:szCs w:val="28"/>
        </w:rPr>
        <w:t>мячи средние резиновые;</w:t>
      </w:r>
      <w:r w:rsidR="00C85E23"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="00DB0147" w:rsidRPr="00046C58">
        <w:rPr>
          <w:rFonts w:ascii="Times New Roman" w:eastAsia="Newton-Regular" w:hAnsi="Times New Roman" w:cs="Times New Roman"/>
          <w:sz w:val="28"/>
          <w:szCs w:val="28"/>
        </w:rPr>
        <w:t>аптечка медицинская.</w:t>
      </w:r>
    </w:p>
    <w:p w:rsidR="00DB0147" w:rsidRDefault="00DB0147" w:rsidP="00046C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6C58">
        <w:rPr>
          <w:rFonts w:ascii="Times New Roman" w:hAnsi="Times New Roman" w:cs="Times New Roman"/>
          <w:b/>
          <w:i/>
          <w:sz w:val="28"/>
          <w:szCs w:val="28"/>
          <w:u w:val="single"/>
        </w:rPr>
        <w:t>Учебник:</w:t>
      </w:r>
      <w:r w:rsidRPr="00046C58">
        <w:rPr>
          <w:rFonts w:ascii="Times New Roman" w:hAnsi="Times New Roman" w:cs="Times New Roman"/>
          <w:sz w:val="28"/>
          <w:szCs w:val="28"/>
        </w:rPr>
        <w:t xml:space="preserve"> Лях В.И. .// Учебник. </w:t>
      </w:r>
      <w:r w:rsidRPr="00046C58">
        <w:rPr>
          <w:rFonts w:ascii="Times New Roman" w:eastAsia="Times New Roman" w:hAnsi="Times New Roman" w:cs="Times New Roman"/>
          <w:sz w:val="28"/>
          <w:szCs w:val="28"/>
        </w:rPr>
        <w:t xml:space="preserve">Физическая культура. 1—4 классы. </w:t>
      </w:r>
      <w:r w:rsidRPr="00046C58">
        <w:rPr>
          <w:rFonts w:ascii="Times New Roman" w:hAnsi="Times New Roman" w:cs="Times New Roman"/>
          <w:sz w:val="28"/>
          <w:szCs w:val="28"/>
        </w:rPr>
        <w:t xml:space="preserve"> М: Просвещение. 2011.</w:t>
      </w:r>
    </w:p>
    <w:p w:rsidR="000C149B" w:rsidRDefault="000C149B" w:rsidP="00046C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49B" w:rsidRDefault="000C149B" w:rsidP="00046C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49B" w:rsidRDefault="000C149B" w:rsidP="00046C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49B" w:rsidRDefault="000C149B" w:rsidP="00046C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49B" w:rsidRDefault="000C149B" w:rsidP="00046C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49B" w:rsidRDefault="000C149B" w:rsidP="00046C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0C149B" w:rsidSect="00046C58">
          <w:pgSz w:w="16838" w:h="11906" w:orient="landscape"/>
          <w:pgMar w:top="1418" w:right="851" w:bottom="680" w:left="709" w:header="708" w:footer="708" w:gutter="0"/>
          <w:cols w:space="708"/>
          <w:docGrid w:linePitch="360"/>
        </w:sectPr>
      </w:pPr>
    </w:p>
    <w:p w:rsidR="000C149B" w:rsidRPr="006E177C" w:rsidRDefault="000C149B" w:rsidP="003753FE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177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0C149B" w:rsidRDefault="000C149B" w:rsidP="003753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177C">
        <w:rPr>
          <w:rFonts w:ascii="Times New Roman" w:eastAsia="Times New Roman" w:hAnsi="Times New Roman" w:cs="Times New Roman"/>
          <w:b/>
          <w:sz w:val="28"/>
          <w:szCs w:val="28"/>
        </w:rPr>
        <w:t>1 класс.</w:t>
      </w:r>
    </w:p>
    <w:p w:rsidR="00A46147" w:rsidRPr="006E177C" w:rsidRDefault="00A46147" w:rsidP="003753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b"/>
        <w:tblW w:w="14650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706"/>
        <w:gridCol w:w="9217"/>
        <w:gridCol w:w="1181"/>
        <w:gridCol w:w="1181"/>
        <w:gridCol w:w="1182"/>
        <w:gridCol w:w="1183"/>
      </w:tblGrid>
      <w:tr w:rsidR="00497812" w:rsidRPr="006E177C" w:rsidTr="00497812">
        <w:tc>
          <w:tcPr>
            <w:tcW w:w="706" w:type="dxa"/>
            <w:tcBorders>
              <w:right w:val="single" w:sz="4" w:space="0" w:color="auto"/>
            </w:tcBorders>
          </w:tcPr>
          <w:p w:rsidR="00497812" w:rsidRPr="006E177C" w:rsidRDefault="00497812" w:rsidP="003753F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6E17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6E17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6E177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урока</w:t>
            </w:r>
          </w:p>
          <w:p w:rsidR="00497812" w:rsidRPr="006E177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497812" w:rsidRPr="006E177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6E177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497812" w:rsidRPr="006E177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1183" w:type="dxa"/>
          </w:tcPr>
          <w:p w:rsidR="00497812" w:rsidRPr="006E177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497812" w:rsidRPr="006E177C" w:rsidTr="00765474">
        <w:tc>
          <w:tcPr>
            <w:tcW w:w="14650" w:type="dxa"/>
            <w:gridSpan w:val="6"/>
          </w:tcPr>
          <w:p w:rsidR="00497812" w:rsidRPr="006E177C" w:rsidRDefault="00497812" w:rsidP="00081691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 четверть (17 часов)</w:t>
            </w:r>
          </w:p>
        </w:tc>
      </w:tr>
      <w:tr w:rsidR="00497812" w:rsidRPr="006E177C" w:rsidTr="00497812">
        <w:tc>
          <w:tcPr>
            <w:tcW w:w="706" w:type="dxa"/>
            <w:tcBorders>
              <w:right w:val="single" w:sz="4" w:space="0" w:color="auto"/>
            </w:tcBorders>
          </w:tcPr>
          <w:p w:rsidR="00497812" w:rsidRPr="006E177C" w:rsidRDefault="00497812" w:rsidP="000C149B">
            <w:pPr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6E177C" w:rsidRDefault="00497812" w:rsidP="006E177C">
            <w:pPr>
              <w:jc w:val="center"/>
              <w:outlineLvl w:val="0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Основы знаний о физической культуре, способы ф</w:t>
            </w:r>
            <w:r w:rsidR="00A14745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изкультурной деятельности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6E177C" w:rsidRDefault="00A14745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6E177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497812" w:rsidRPr="006E177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497812" w:rsidRPr="006E177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812" w:rsidRPr="006E177C" w:rsidTr="00497812">
        <w:tc>
          <w:tcPr>
            <w:tcW w:w="706" w:type="dxa"/>
            <w:tcBorders>
              <w:right w:val="single" w:sz="4" w:space="0" w:color="auto"/>
            </w:tcBorders>
          </w:tcPr>
          <w:p w:rsidR="00497812" w:rsidRPr="006E177C" w:rsidRDefault="00497812" w:rsidP="006E177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6E177C" w:rsidRDefault="00497812" w:rsidP="00D86EB9">
            <w:pPr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/>
                <w:sz w:val="28"/>
                <w:szCs w:val="28"/>
              </w:rPr>
              <w:t>«Правила по технике безопасности на уроках физической культуры».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A14745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7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.09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812" w:rsidRPr="006E177C" w:rsidTr="00497812">
        <w:tc>
          <w:tcPr>
            <w:tcW w:w="706" w:type="dxa"/>
            <w:tcBorders>
              <w:right w:val="single" w:sz="4" w:space="0" w:color="auto"/>
            </w:tcBorders>
          </w:tcPr>
          <w:p w:rsidR="00497812" w:rsidRPr="006E177C" w:rsidRDefault="00497812" w:rsidP="006E177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7812" w:rsidRPr="006E177C" w:rsidRDefault="00497812" w:rsidP="006E177C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Легкая атлетика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581F9C" w:rsidRDefault="00A14745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812" w:rsidRPr="006E177C" w:rsidTr="00497812">
        <w:tc>
          <w:tcPr>
            <w:tcW w:w="706" w:type="dxa"/>
            <w:tcBorders>
              <w:right w:val="single" w:sz="4" w:space="0" w:color="auto"/>
            </w:tcBorders>
          </w:tcPr>
          <w:p w:rsidR="00497812" w:rsidRPr="006E177C" w:rsidRDefault="00497812" w:rsidP="006E177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6E177C" w:rsidRDefault="00497812" w:rsidP="00A14745">
            <w:pPr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/>
                <w:sz w:val="28"/>
                <w:szCs w:val="28"/>
              </w:rPr>
              <w:t>Игра «Быстро по своим местам».</w:t>
            </w:r>
            <w:r w:rsidR="00D86EB9" w:rsidRPr="006E177C">
              <w:rPr>
                <w:rFonts w:ascii="Times New Roman" w:eastAsia="Times New Roman" w:hAnsi="Times New Roman"/>
                <w:sz w:val="28"/>
                <w:szCs w:val="28"/>
              </w:rPr>
              <w:t xml:space="preserve"> Правила по технике безопасности на уроках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A14745" w:rsidRDefault="00497812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7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581F9C" w:rsidRDefault="00497812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.09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812" w:rsidRPr="006E177C" w:rsidTr="00497812">
        <w:tc>
          <w:tcPr>
            <w:tcW w:w="706" w:type="dxa"/>
            <w:tcBorders>
              <w:right w:val="single" w:sz="4" w:space="0" w:color="auto"/>
            </w:tcBorders>
          </w:tcPr>
          <w:p w:rsidR="00497812" w:rsidRPr="006E177C" w:rsidRDefault="00497812" w:rsidP="006E177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6E177C" w:rsidRDefault="00497812" w:rsidP="00D86EB9">
            <w:pPr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Сочетание различных видов ходьбы. Игра «Слушай сигнал».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A14745" w:rsidRDefault="00497812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7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581F9C" w:rsidRDefault="00497812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.09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812" w:rsidRPr="006E177C" w:rsidTr="00497812">
        <w:tc>
          <w:tcPr>
            <w:tcW w:w="706" w:type="dxa"/>
            <w:tcBorders>
              <w:right w:val="single" w:sz="4" w:space="0" w:color="auto"/>
            </w:tcBorders>
          </w:tcPr>
          <w:p w:rsidR="00497812" w:rsidRPr="006E177C" w:rsidRDefault="00497812" w:rsidP="006E177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6E177C" w:rsidRDefault="00497812" w:rsidP="00581F9C">
            <w:pPr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Бег в чередовании с ходьбой. Игра «Кошки - мышки». Игра «Вызов».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A14745" w:rsidRDefault="00497812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7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581F9C" w:rsidRDefault="00497812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.09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812" w:rsidRPr="006E177C" w:rsidTr="00497812">
        <w:tc>
          <w:tcPr>
            <w:tcW w:w="706" w:type="dxa"/>
            <w:tcBorders>
              <w:right w:val="single" w:sz="4" w:space="0" w:color="auto"/>
            </w:tcBorders>
          </w:tcPr>
          <w:p w:rsidR="00497812" w:rsidRPr="006E177C" w:rsidRDefault="00497812" w:rsidP="006E177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6E177C" w:rsidRDefault="00497812" w:rsidP="00581F9C">
            <w:pPr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/>
                <w:sz w:val="28"/>
                <w:szCs w:val="28"/>
              </w:rPr>
              <w:t>Челночный бег. Игра «Ястреб и утка».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A14745" w:rsidRDefault="00497812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7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581F9C" w:rsidRDefault="00497812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.09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812" w:rsidRPr="006E177C" w:rsidTr="00497812">
        <w:tc>
          <w:tcPr>
            <w:tcW w:w="706" w:type="dxa"/>
            <w:tcBorders>
              <w:right w:val="single" w:sz="4" w:space="0" w:color="auto"/>
            </w:tcBorders>
          </w:tcPr>
          <w:p w:rsidR="00497812" w:rsidRPr="006E177C" w:rsidRDefault="00497812" w:rsidP="006E177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6E177C" w:rsidRDefault="00497812" w:rsidP="00581F9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/>
                <w:sz w:val="28"/>
                <w:szCs w:val="28"/>
              </w:rPr>
              <w:t>Медленный бег до 2 мин Подвижная игра «Кто быстрее встанет в круг?»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A14745" w:rsidRDefault="00497812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7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581F9C" w:rsidRDefault="00497812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.09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812" w:rsidRPr="006E177C" w:rsidTr="00497812">
        <w:tc>
          <w:tcPr>
            <w:tcW w:w="706" w:type="dxa"/>
            <w:tcBorders>
              <w:right w:val="single" w:sz="4" w:space="0" w:color="auto"/>
            </w:tcBorders>
          </w:tcPr>
          <w:p w:rsidR="00497812" w:rsidRPr="006E177C" w:rsidRDefault="00497812" w:rsidP="006E177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6E177C" w:rsidRDefault="00497812" w:rsidP="00581F9C">
            <w:pPr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/>
                <w:sz w:val="28"/>
                <w:szCs w:val="28"/>
              </w:rPr>
              <w:t>Медленный бег до 3 мин. Подвижная игра «Невод»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A14745" w:rsidRDefault="00497812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7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581F9C" w:rsidRDefault="00497812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.09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812" w:rsidRPr="006E177C" w:rsidTr="00497812">
        <w:tc>
          <w:tcPr>
            <w:tcW w:w="706" w:type="dxa"/>
            <w:tcBorders>
              <w:right w:val="single" w:sz="4" w:space="0" w:color="auto"/>
            </w:tcBorders>
          </w:tcPr>
          <w:p w:rsidR="00497812" w:rsidRPr="006E177C" w:rsidRDefault="00497812" w:rsidP="006E177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6E177C" w:rsidRDefault="00497812" w:rsidP="00581F9C">
            <w:pPr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/>
                <w:sz w:val="28"/>
                <w:szCs w:val="28"/>
              </w:rPr>
              <w:t>Эстафеты. Бег с ускорением. Игра «Быстро в круг»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A14745" w:rsidRDefault="00497812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7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581F9C" w:rsidRDefault="00497812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28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.09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812" w:rsidRPr="006E177C" w:rsidTr="00497812">
        <w:tc>
          <w:tcPr>
            <w:tcW w:w="706" w:type="dxa"/>
            <w:tcBorders>
              <w:right w:val="single" w:sz="4" w:space="0" w:color="auto"/>
            </w:tcBorders>
          </w:tcPr>
          <w:p w:rsidR="00497812" w:rsidRPr="006E177C" w:rsidRDefault="00497812" w:rsidP="006E177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6E177C" w:rsidRDefault="00497812" w:rsidP="00581F9C">
            <w:pPr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/>
                <w:sz w:val="28"/>
                <w:szCs w:val="28"/>
              </w:rPr>
              <w:t>Эстафеты с мячами. Игра «</w:t>
            </w:r>
            <w:proofErr w:type="gramStart"/>
            <w:r w:rsidRPr="006E177C">
              <w:rPr>
                <w:rFonts w:ascii="Times New Roman" w:eastAsia="Times New Roman" w:hAnsi="Times New Roman"/>
                <w:sz w:val="28"/>
                <w:szCs w:val="28"/>
              </w:rPr>
              <w:t>Бросай</w:t>
            </w:r>
            <w:proofErr w:type="gramEnd"/>
            <w:r w:rsidRPr="006E177C">
              <w:rPr>
                <w:rFonts w:ascii="Times New Roman" w:eastAsia="Times New Roman" w:hAnsi="Times New Roman"/>
                <w:sz w:val="28"/>
                <w:szCs w:val="28"/>
              </w:rPr>
              <w:t xml:space="preserve"> поймай».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A14745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7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.10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812" w:rsidRPr="006E177C" w:rsidTr="00497812">
        <w:tc>
          <w:tcPr>
            <w:tcW w:w="706" w:type="dxa"/>
            <w:tcBorders>
              <w:right w:val="single" w:sz="4" w:space="0" w:color="auto"/>
            </w:tcBorders>
          </w:tcPr>
          <w:p w:rsidR="00497812" w:rsidRPr="006E177C" w:rsidRDefault="00497812" w:rsidP="006E177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6E177C" w:rsidRDefault="00497812" w:rsidP="00581F9C">
            <w:pPr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/>
                <w:sz w:val="28"/>
                <w:szCs w:val="28"/>
              </w:rPr>
              <w:t>Прыжок в длину с места. Эстафеты. Игра « Мышеловка».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A14745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7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.10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812" w:rsidRPr="006E177C" w:rsidTr="00497812">
        <w:tc>
          <w:tcPr>
            <w:tcW w:w="706" w:type="dxa"/>
            <w:tcBorders>
              <w:right w:val="single" w:sz="4" w:space="0" w:color="auto"/>
            </w:tcBorders>
          </w:tcPr>
          <w:p w:rsidR="00497812" w:rsidRPr="006E177C" w:rsidRDefault="00497812" w:rsidP="006E177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6E177C" w:rsidRDefault="00950CFD" w:rsidP="00A14745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Подвижные игры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и спортивные игры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581F9C" w:rsidRDefault="00A14745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7</w:t>
            </w:r>
            <w:r w:rsidRPr="006E177C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 xml:space="preserve"> ч.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812" w:rsidRPr="006E177C" w:rsidTr="00497812">
        <w:tc>
          <w:tcPr>
            <w:tcW w:w="706" w:type="dxa"/>
            <w:tcBorders>
              <w:right w:val="single" w:sz="4" w:space="0" w:color="auto"/>
            </w:tcBorders>
          </w:tcPr>
          <w:p w:rsidR="00497812" w:rsidRPr="006E177C" w:rsidRDefault="00497812" w:rsidP="006E177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6E177C" w:rsidRDefault="00497812" w:rsidP="00581F9C">
            <w:pPr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/>
                <w:sz w:val="28"/>
                <w:szCs w:val="28"/>
              </w:rPr>
              <w:t>Игры «Кто дальше бросит», «Метко в цель»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A14745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7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.10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812" w:rsidRPr="006E177C" w:rsidTr="00497812">
        <w:tc>
          <w:tcPr>
            <w:tcW w:w="706" w:type="dxa"/>
            <w:tcBorders>
              <w:right w:val="single" w:sz="4" w:space="0" w:color="auto"/>
            </w:tcBorders>
          </w:tcPr>
          <w:p w:rsidR="00497812" w:rsidRPr="006E177C" w:rsidRDefault="00497812" w:rsidP="006E177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6E177C" w:rsidRDefault="00497812" w:rsidP="00581F9C">
            <w:pPr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/>
                <w:sz w:val="28"/>
                <w:szCs w:val="28"/>
              </w:rPr>
              <w:t>Игра «Пятнашки»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A14745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7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.10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812" w:rsidRPr="006E177C" w:rsidTr="00497812">
        <w:tc>
          <w:tcPr>
            <w:tcW w:w="706" w:type="dxa"/>
            <w:tcBorders>
              <w:right w:val="single" w:sz="4" w:space="0" w:color="auto"/>
            </w:tcBorders>
          </w:tcPr>
          <w:p w:rsidR="00497812" w:rsidRPr="006E177C" w:rsidRDefault="00497812" w:rsidP="006E177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6E177C" w:rsidRDefault="00497812" w:rsidP="00581F9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/>
                <w:sz w:val="28"/>
                <w:szCs w:val="28"/>
              </w:rPr>
              <w:t>Игра «Точный расчет»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A14745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7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.10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812" w:rsidRPr="006E177C" w:rsidTr="00497812">
        <w:tc>
          <w:tcPr>
            <w:tcW w:w="706" w:type="dxa"/>
            <w:tcBorders>
              <w:right w:val="single" w:sz="4" w:space="0" w:color="auto"/>
            </w:tcBorders>
          </w:tcPr>
          <w:p w:rsidR="00497812" w:rsidRPr="006E177C" w:rsidRDefault="00497812" w:rsidP="006E177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6E177C" w:rsidRDefault="00497812" w:rsidP="00581F9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/>
                <w:sz w:val="28"/>
                <w:szCs w:val="28"/>
              </w:rPr>
              <w:t>Подвижная игра «Охотники и утки».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A14745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7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.10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812" w:rsidRPr="006E177C" w:rsidTr="00497812">
        <w:tc>
          <w:tcPr>
            <w:tcW w:w="706" w:type="dxa"/>
            <w:tcBorders>
              <w:right w:val="single" w:sz="4" w:space="0" w:color="auto"/>
            </w:tcBorders>
          </w:tcPr>
          <w:p w:rsidR="00497812" w:rsidRPr="006E177C" w:rsidRDefault="00497812" w:rsidP="006E177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6E177C" w:rsidRDefault="00497812" w:rsidP="00581F9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/>
                <w:sz w:val="28"/>
                <w:szCs w:val="28"/>
              </w:rPr>
              <w:t>Подвижные игры с баскетбольным мячом. «Передал — садись».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A14745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7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.10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812" w:rsidTr="00497812">
        <w:tc>
          <w:tcPr>
            <w:tcW w:w="706" w:type="dxa"/>
            <w:tcBorders>
              <w:right w:val="single" w:sz="4" w:space="0" w:color="auto"/>
            </w:tcBorders>
          </w:tcPr>
          <w:p w:rsidR="00497812" w:rsidRPr="006E177C" w:rsidRDefault="00497812" w:rsidP="006E177C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6E177C" w:rsidRDefault="00497812" w:rsidP="00581F9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Ведение и передача баскетбольного мяча. «Круговая охота».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A14745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7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.10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812" w:rsidTr="00497812">
        <w:tc>
          <w:tcPr>
            <w:tcW w:w="706" w:type="dxa"/>
            <w:tcBorders>
              <w:right w:val="single" w:sz="4" w:space="0" w:color="auto"/>
            </w:tcBorders>
          </w:tcPr>
          <w:p w:rsidR="00497812" w:rsidRPr="006E177C" w:rsidRDefault="00497812" w:rsidP="006E177C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6E177C" w:rsidRDefault="00497812" w:rsidP="00581F9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Подвижные игры с баскетбольным мячом. «Не давай мяча водящему».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A14745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7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.10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497812" w:rsidRPr="00581F9C" w:rsidRDefault="00497812" w:rsidP="000C149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812" w:rsidRPr="00526C07" w:rsidTr="00765474">
        <w:tc>
          <w:tcPr>
            <w:tcW w:w="14650" w:type="dxa"/>
            <w:gridSpan w:val="6"/>
          </w:tcPr>
          <w:p w:rsidR="00497812" w:rsidRPr="00526C07" w:rsidRDefault="00497812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2четверть (14часов)</w:t>
            </w:r>
          </w:p>
        </w:tc>
      </w:tr>
      <w:tr w:rsidR="00497812" w:rsidRPr="00526C07" w:rsidTr="00497812">
        <w:tc>
          <w:tcPr>
            <w:tcW w:w="706" w:type="dxa"/>
          </w:tcPr>
          <w:p w:rsidR="00497812" w:rsidRPr="008E399E" w:rsidRDefault="00497812" w:rsidP="00526C0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</w:tcPr>
          <w:p w:rsidR="00497812" w:rsidRPr="00D86EB9" w:rsidRDefault="00D86EB9" w:rsidP="00A14745">
            <w:pPr>
              <w:jc w:val="center"/>
              <w:outlineLvl w:val="0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Подвижные игры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и спортивные игры</w:t>
            </w:r>
          </w:p>
        </w:tc>
        <w:tc>
          <w:tcPr>
            <w:tcW w:w="1181" w:type="dxa"/>
          </w:tcPr>
          <w:p w:rsidR="00497812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7</w:t>
            </w:r>
            <w:r w:rsidR="00A14745" w:rsidRPr="008E399E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ч.</w:t>
            </w:r>
          </w:p>
        </w:tc>
        <w:tc>
          <w:tcPr>
            <w:tcW w:w="1181" w:type="dxa"/>
          </w:tcPr>
          <w:p w:rsidR="00497812" w:rsidRPr="00526C07" w:rsidRDefault="00497812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497812" w:rsidRPr="00526C07" w:rsidRDefault="00497812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497812" w:rsidRPr="00526C07" w:rsidRDefault="00497812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7812" w:rsidRPr="00526C07" w:rsidTr="00497812">
        <w:tc>
          <w:tcPr>
            <w:tcW w:w="706" w:type="dxa"/>
          </w:tcPr>
          <w:p w:rsidR="00497812" w:rsidRPr="008E399E" w:rsidRDefault="00D86EB9" w:rsidP="00526C0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18</w:t>
            </w:r>
          </w:p>
        </w:tc>
        <w:tc>
          <w:tcPr>
            <w:tcW w:w="9217" w:type="dxa"/>
          </w:tcPr>
          <w:p w:rsidR="00497812" w:rsidRPr="008E399E" w:rsidRDefault="00D86EB9" w:rsidP="00581F9C">
            <w:pPr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Ведение и передача мяча. Подвижная игра </w:t>
            </w:r>
            <w:r w:rsidRPr="006E177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«Круговая охота».</w:t>
            </w:r>
          </w:p>
        </w:tc>
        <w:tc>
          <w:tcPr>
            <w:tcW w:w="1181" w:type="dxa"/>
          </w:tcPr>
          <w:p w:rsidR="00497812" w:rsidRPr="00A14745" w:rsidRDefault="00497812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7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497812" w:rsidRPr="00526C07" w:rsidRDefault="008623C9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9.11</w:t>
            </w:r>
          </w:p>
        </w:tc>
        <w:tc>
          <w:tcPr>
            <w:tcW w:w="1182" w:type="dxa"/>
          </w:tcPr>
          <w:p w:rsidR="00497812" w:rsidRPr="00526C07" w:rsidRDefault="00497812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497812" w:rsidRPr="00526C07" w:rsidRDefault="00497812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7E4D" w:rsidRPr="00526C07" w:rsidTr="00497812">
        <w:tc>
          <w:tcPr>
            <w:tcW w:w="706" w:type="dxa"/>
          </w:tcPr>
          <w:p w:rsidR="00237E4D" w:rsidRPr="008E399E" w:rsidRDefault="00237E4D" w:rsidP="00526C0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E399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9217" w:type="dxa"/>
          </w:tcPr>
          <w:p w:rsidR="00237E4D" w:rsidRPr="008E399E" w:rsidRDefault="00237E4D" w:rsidP="00237E4D">
            <w:pPr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/>
                <w:sz w:val="28"/>
                <w:szCs w:val="28"/>
              </w:rPr>
              <w:t>Подвижные игры с баскетбольным мячом. «Передал — садись».</w:t>
            </w:r>
          </w:p>
        </w:tc>
        <w:tc>
          <w:tcPr>
            <w:tcW w:w="1181" w:type="dxa"/>
          </w:tcPr>
          <w:p w:rsidR="00237E4D" w:rsidRPr="00A14745" w:rsidRDefault="00237E4D" w:rsidP="00A62EBE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7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37E4D" w:rsidRPr="00526C07" w:rsidRDefault="00237E4D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13.11</w:t>
            </w:r>
          </w:p>
        </w:tc>
        <w:tc>
          <w:tcPr>
            <w:tcW w:w="1182" w:type="dxa"/>
          </w:tcPr>
          <w:p w:rsidR="00237E4D" w:rsidRPr="00526C07" w:rsidRDefault="00237E4D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37E4D" w:rsidRPr="00526C07" w:rsidRDefault="00237E4D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7E4D" w:rsidRPr="00526C07" w:rsidTr="00497812">
        <w:tc>
          <w:tcPr>
            <w:tcW w:w="706" w:type="dxa"/>
          </w:tcPr>
          <w:p w:rsidR="00237E4D" w:rsidRPr="008E399E" w:rsidRDefault="00237E4D" w:rsidP="00526C0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E399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9217" w:type="dxa"/>
          </w:tcPr>
          <w:p w:rsidR="00237E4D" w:rsidRPr="008E399E" w:rsidRDefault="00237E4D" w:rsidP="0003506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Подвижные игры с баскетбольным мячом. «Не давай мяча водящему».</w:t>
            </w:r>
          </w:p>
        </w:tc>
        <w:tc>
          <w:tcPr>
            <w:tcW w:w="1181" w:type="dxa"/>
          </w:tcPr>
          <w:p w:rsidR="00237E4D" w:rsidRPr="00A14745" w:rsidRDefault="00237E4D" w:rsidP="00A62EBE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7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37E4D" w:rsidRPr="00526C07" w:rsidRDefault="00237E4D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16.11</w:t>
            </w:r>
          </w:p>
        </w:tc>
        <w:tc>
          <w:tcPr>
            <w:tcW w:w="1182" w:type="dxa"/>
          </w:tcPr>
          <w:p w:rsidR="00237E4D" w:rsidRPr="00526C07" w:rsidRDefault="00237E4D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37E4D" w:rsidRPr="00526C07" w:rsidRDefault="00237E4D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7E4D" w:rsidRPr="00526C07" w:rsidTr="00497812">
        <w:tc>
          <w:tcPr>
            <w:tcW w:w="706" w:type="dxa"/>
          </w:tcPr>
          <w:p w:rsidR="00237E4D" w:rsidRPr="008E399E" w:rsidRDefault="00237E4D" w:rsidP="00526C0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E399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9217" w:type="dxa"/>
          </w:tcPr>
          <w:p w:rsidR="00237E4D" w:rsidRPr="008E399E" w:rsidRDefault="00237E4D" w:rsidP="00581F9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Спортивный марафон «Внимание на старт». Игра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Капмтаны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81" w:type="dxa"/>
          </w:tcPr>
          <w:p w:rsidR="00237E4D" w:rsidRPr="00A14745" w:rsidRDefault="00237E4D" w:rsidP="00A62EBE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7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37E4D" w:rsidRPr="00526C07" w:rsidRDefault="00237E4D" w:rsidP="00A62EB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20.11</w:t>
            </w:r>
          </w:p>
        </w:tc>
        <w:tc>
          <w:tcPr>
            <w:tcW w:w="1182" w:type="dxa"/>
          </w:tcPr>
          <w:p w:rsidR="00237E4D" w:rsidRPr="00526C07" w:rsidRDefault="00237E4D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37E4D" w:rsidRPr="00526C07" w:rsidRDefault="00237E4D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7E4D" w:rsidRPr="00526C07" w:rsidTr="00497812">
        <w:tc>
          <w:tcPr>
            <w:tcW w:w="706" w:type="dxa"/>
          </w:tcPr>
          <w:p w:rsidR="00237E4D" w:rsidRPr="008E399E" w:rsidRDefault="00237E4D" w:rsidP="00526C0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E399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9217" w:type="dxa"/>
          </w:tcPr>
          <w:p w:rsidR="00237E4D" w:rsidRPr="008E399E" w:rsidRDefault="00237E4D" w:rsidP="00581F9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Игра </w:t>
            </w:r>
            <w:r w:rsidRPr="006E177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«Не давай мяча водящему».</w:t>
            </w:r>
          </w:p>
        </w:tc>
        <w:tc>
          <w:tcPr>
            <w:tcW w:w="1181" w:type="dxa"/>
          </w:tcPr>
          <w:p w:rsidR="00237E4D" w:rsidRPr="00A14745" w:rsidRDefault="00237E4D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37E4D" w:rsidRPr="00526C07" w:rsidRDefault="00237E4D" w:rsidP="00A62EB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23.11</w:t>
            </w:r>
          </w:p>
        </w:tc>
        <w:tc>
          <w:tcPr>
            <w:tcW w:w="1182" w:type="dxa"/>
          </w:tcPr>
          <w:p w:rsidR="00237E4D" w:rsidRPr="00526C07" w:rsidRDefault="00237E4D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37E4D" w:rsidRPr="00526C07" w:rsidRDefault="00237E4D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7E4D" w:rsidRPr="00526C07" w:rsidTr="00237E4D">
        <w:trPr>
          <w:trHeight w:val="335"/>
        </w:trPr>
        <w:tc>
          <w:tcPr>
            <w:tcW w:w="706" w:type="dxa"/>
            <w:vMerge w:val="restart"/>
          </w:tcPr>
          <w:p w:rsidR="00237E4D" w:rsidRPr="008E399E" w:rsidRDefault="00237E4D" w:rsidP="00526C0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E399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9217" w:type="dxa"/>
            <w:vMerge w:val="restart"/>
          </w:tcPr>
          <w:p w:rsidR="00237E4D" w:rsidRPr="008E399E" w:rsidRDefault="00237E4D" w:rsidP="00581F9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«Зарождение Олимпийских игр». Подвижная игра «Горелки».</w:t>
            </w:r>
          </w:p>
        </w:tc>
        <w:tc>
          <w:tcPr>
            <w:tcW w:w="1181" w:type="dxa"/>
            <w:vMerge w:val="restart"/>
          </w:tcPr>
          <w:p w:rsidR="00237E4D" w:rsidRPr="00A14745" w:rsidRDefault="00237E4D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237E4D" w:rsidRPr="00526C07" w:rsidRDefault="00237E4D" w:rsidP="00A62EB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27.11</w:t>
            </w:r>
          </w:p>
        </w:tc>
        <w:tc>
          <w:tcPr>
            <w:tcW w:w="1182" w:type="dxa"/>
            <w:tcBorders>
              <w:bottom w:val="single" w:sz="4" w:space="0" w:color="auto"/>
            </w:tcBorders>
          </w:tcPr>
          <w:p w:rsidR="00237E4D" w:rsidRPr="00526C07" w:rsidRDefault="00237E4D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237E4D" w:rsidRPr="00526C07" w:rsidRDefault="00237E4D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7E4D" w:rsidRPr="00526C07" w:rsidTr="00237E4D">
        <w:trPr>
          <w:trHeight w:val="301"/>
        </w:trPr>
        <w:tc>
          <w:tcPr>
            <w:tcW w:w="706" w:type="dxa"/>
            <w:vMerge/>
          </w:tcPr>
          <w:p w:rsidR="00237E4D" w:rsidRPr="008E399E" w:rsidRDefault="00237E4D" w:rsidP="00526C0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  <w:vMerge/>
          </w:tcPr>
          <w:p w:rsidR="00237E4D" w:rsidRDefault="00237E4D" w:rsidP="00581F9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vMerge/>
          </w:tcPr>
          <w:p w:rsidR="00237E4D" w:rsidRPr="00A14745" w:rsidRDefault="00237E4D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</w:tcPr>
          <w:p w:rsidR="00237E4D" w:rsidRDefault="00237E4D" w:rsidP="00A62EB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30.11</w:t>
            </w:r>
          </w:p>
        </w:tc>
        <w:tc>
          <w:tcPr>
            <w:tcW w:w="1182" w:type="dxa"/>
            <w:tcBorders>
              <w:top w:val="single" w:sz="4" w:space="0" w:color="auto"/>
            </w:tcBorders>
          </w:tcPr>
          <w:p w:rsidR="00237E4D" w:rsidRPr="00526C07" w:rsidRDefault="00237E4D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</w:tcPr>
          <w:p w:rsidR="00237E4D" w:rsidRPr="00526C07" w:rsidRDefault="00237E4D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7E4D" w:rsidRPr="00526C07" w:rsidTr="00D11E04">
        <w:trPr>
          <w:trHeight w:val="205"/>
        </w:trPr>
        <w:tc>
          <w:tcPr>
            <w:tcW w:w="706" w:type="dxa"/>
          </w:tcPr>
          <w:p w:rsidR="00237E4D" w:rsidRPr="008E399E" w:rsidRDefault="00237E4D" w:rsidP="00526C0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</w:tcPr>
          <w:p w:rsidR="00237E4D" w:rsidRPr="008E399E" w:rsidRDefault="00D11E04" w:rsidP="00D11E04">
            <w:pPr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399E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Гимнастика с элементами акробатики</w:t>
            </w:r>
          </w:p>
        </w:tc>
        <w:tc>
          <w:tcPr>
            <w:tcW w:w="1181" w:type="dxa"/>
          </w:tcPr>
          <w:p w:rsidR="00237E4D" w:rsidRPr="00A14745" w:rsidRDefault="00D11E04" w:rsidP="00081691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7</w:t>
            </w:r>
            <w:r w:rsidRPr="008E399E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ч.</w:t>
            </w:r>
          </w:p>
        </w:tc>
        <w:tc>
          <w:tcPr>
            <w:tcW w:w="1181" w:type="dxa"/>
          </w:tcPr>
          <w:p w:rsidR="00237E4D" w:rsidRDefault="00237E4D" w:rsidP="00A62EB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237E4D" w:rsidRPr="00526C07" w:rsidRDefault="00237E4D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37E4D" w:rsidRPr="00526C07" w:rsidRDefault="00237E4D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A62EBE">
        <w:trPr>
          <w:trHeight w:val="667"/>
        </w:trPr>
        <w:tc>
          <w:tcPr>
            <w:tcW w:w="706" w:type="dxa"/>
          </w:tcPr>
          <w:p w:rsidR="00D11E04" w:rsidRPr="008E399E" w:rsidRDefault="00D11E04" w:rsidP="00526C0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E399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9217" w:type="dxa"/>
          </w:tcPr>
          <w:p w:rsidR="00D11E04" w:rsidRPr="008E399E" w:rsidRDefault="00D11E04" w:rsidP="00A62EBE">
            <w:pPr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399E">
              <w:rPr>
                <w:rFonts w:ascii="Times New Roman" w:eastAsia="Times New Roman" w:hAnsi="Times New Roman"/>
                <w:sz w:val="28"/>
                <w:szCs w:val="28"/>
              </w:rPr>
              <w:t>Подтягивание на горизонтальной скамейке». Подвижная игра «Отгадай, чей голос».</w:t>
            </w:r>
          </w:p>
        </w:tc>
        <w:tc>
          <w:tcPr>
            <w:tcW w:w="1181" w:type="dxa"/>
          </w:tcPr>
          <w:p w:rsidR="00D11E04" w:rsidRPr="00A14745" w:rsidRDefault="00D11E04" w:rsidP="00A62EBE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D11E04" w:rsidRDefault="00D11E04" w:rsidP="00A62EB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4.12</w:t>
            </w:r>
          </w:p>
        </w:tc>
        <w:tc>
          <w:tcPr>
            <w:tcW w:w="1182" w:type="dxa"/>
          </w:tcPr>
          <w:p w:rsidR="00D11E04" w:rsidRPr="00526C07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D11E04" w:rsidRPr="00526C07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497812">
        <w:tc>
          <w:tcPr>
            <w:tcW w:w="706" w:type="dxa"/>
          </w:tcPr>
          <w:p w:rsidR="00D11E04" w:rsidRPr="008E399E" w:rsidRDefault="00D11E04" w:rsidP="00526C0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E399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9217" w:type="dxa"/>
          </w:tcPr>
          <w:p w:rsidR="00D11E04" w:rsidRPr="008E399E" w:rsidRDefault="00D11E04" w:rsidP="008E399E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399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Группировка. Перекаты в группировке.</w:t>
            </w:r>
          </w:p>
        </w:tc>
        <w:tc>
          <w:tcPr>
            <w:tcW w:w="1181" w:type="dxa"/>
          </w:tcPr>
          <w:p w:rsidR="00D11E04" w:rsidRPr="00A14745" w:rsidRDefault="00D11E04" w:rsidP="00237E4D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D11E04" w:rsidRPr="00526C07" w:rsidRDefault="00D11E04" w:rsidP="00A62EB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7.12</w:t>
            </w:r>
          </w:p>
        </w:tc>
        <w:tc>
          <w:tcPr>
            <w:tcW w:w="1182" w:type="dxa"/>
          </w:tcPr>
          <w:p w:rsidR="00D11E04" w:rsidRPr="00526C07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D11E04" w:rsidRPr="00526C07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497812">
        <w:tc>
          <w:tcPr>
            <w:tcW w:w="706" w:type="dxa"/>
          </w:tcPr>
          <w:p w:rsidR="00D11E04" w:rsidRPr="008E399E" w:rsidRDefault="00D11E04" w:rsidP="00A62EB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E399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9217" w:type="dxa"/>
          </w:tcPr>
          <w:p w:rsidR="00D11E04" w:rsidRPr="008E399E" w:rsidRDefault="00D11E04" w:rsidP="00A62EBE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399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Группировка. Перекаты в группировке. Игра «Медвежата за медом».</w:t>
            </w:r>
          </w:p>
        </w:tc>
        <w:tc>
          <w:tcPr>
            <w:tcW w:w="1181" w:type="dxa"/>
          </w:tcPr>
          <w:p w:rsidR="00D11E04" w:rsidRPr="00A14745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7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D11E04" w:rsidRPr="00526C07" w:rsidRDefault="00D11E04" w:rsidP="00A62EB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11.12</w:t>
            </w:r>
          </w:p>
        </w:tc>
        <w:tc>
          <w:tcPr>
            <w:tcW w:w="1182" w:type="dxa"/>
          </w:tcPr>
          <w:p w:rsidR="00D11E04" w:rsidRPr="00526C07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D11E04" w:rsidRPr="00526C07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497812">
        <w:tc>
          <w:tcPr>
            <w:tcW w:w="706" w:type="dxa"/>
          </w:tcPr>
          <w:p w:rsidR="00D11E04" w:rsidRPr="008E399E" w:rsidRDefault="00D11E04" w:rsidP="00A62EB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E399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9217" w:type="dxa"/>
          </w:tcPr>
          <w:p w:rsidR="00D11E04" w:rsidRPr="008E399E" w:rsidRDefault="00D11E04" w:rsidP="00A62EB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399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Акробатические комбинации. Игра «Парашютисты».</w:t>
            </w:r>
          </w:p>
        </w:tc>
        <w:tc>
          <w:tcPr>
            <w:tcW w:w="1181" w:type="dxa"/>
          </w:tcPr>
          <w:p w:rsidR="00D11E04" w:rsidRPr="00A14745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7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D11E04" w:rsidRDefault="00D11E04" w:rsidP="00A62EB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14.12</w:t>
            </w:r>
          </w:p>
        </w:tc>
        <w:tc>
          <w:tcPr>
            <w:tcW w:w="1182" w:type="dxa"/>
          </w:tcPr>
          <w:p w:rsidR="00D11E04" w:rsidRPr="00526C07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D11E04" w:rsidRPr="00526C07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497812">
        <w:tc>
          <w:tcPr>
            <w:tcW w:w="706" w:type="dxa"/>
          </w:tcPr>
          <w:p w:rsidR="00D11E04" w:rsidRPr="008E399E" w:rsidRDefault="00D11E04" w:rsidP="00A62EB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E399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9217" w:type="dxa"/>
          </w:tcPr>
          <w:p w:rsidR="00D11E04" w:rsidRPr="008E399E" w:rsidRDefault="00D11E04" w:rsidP="00A62EB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399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Лазание по гимнастической стенке и канату. </w:t>
            </w:r>
            <w:proofErr w:type="spellStart"/>
            <w:r w:rsidRPr="008E399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Перелезание</w:t>
            </w:r>
            <w:proofErr w:type="spellEnd"/>
            <w:r w:rsidRPr="008E399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через горку матов. ОРУ в движении. Игра «Кузнечики».</w:t>
            </w:r>
          </w:p>
        </w:tc>
        <w:tc>
          <w:tcPr>
            <w:tcW w:w="1181" w:type="dxa"/>
          </w:tcPr>
          <w:p w:rsidR="00D11E04" w:rsidRPr="00A14745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7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D11E04" w:rsidRPr="00526C07" w:rsidRDefault="00D11E04" w:rsidP="00A62EB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18.12</w:t>
            </w:r>
          </w:p>
        </w:tc>
        <w:tc>
          <w:tcPr>
            <w:tcW w:w="1182" w:type="dxa"/>
          </w:tcPr>
          <w:p w:rsidR="00D11E04" w:rsidRPr="00526C07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D11E04" w:rsidRPr="00526C07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497812">
        <w:tc>
          <w:tcPr>
            <w:tcW w:w="706" w:type="dxa"/>
          </w:tcPr>
          <w:p w:rsidR="00D11E04" w:rsidRPr="008E399E" w:rsidRDefault="00D11E04" w:rsidP="00A62EB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E399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9217" w:type="dxa"/>
          </w:tcPr>
          <w:p w:rsidR="00D11E04" w:rsidRPr="008E399E" w:rsidRDefault="00D11E04" w:rsidP="00A62EB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399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имнастика с основами акробатики. </w:t>
            </w:r>
            <w:r w:rsidRPr="008E399E">
              <w:rPr>
                <w:rFonts w:ascii="Times New Roman" w:eastAsia="Times New Roman" w:hAnsi="Times New Roman"/>
                <w:sz w:val="28"/>
                <w:szCs w:val="28"/>
              </w:rPr>
              <w:t>Подвижная игра</w:t>
            </w:r>
            <w:r w:rsidRPr="008E399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«Салки-догонялки», «Змейка»</w:t>
            </w:r>
          </w:p>
        </w:tc>
        <w:tc>
          <w:tcPr>
            <w:tcW w:w="1181" w:type="dxa"/>
          </w:tcPr>
          <w:p w:rsidR="00D11E04" w:rsidRPr="00A14745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D11E04" w:rsidRPr="00526C07" w:rsidRDefault="00D11E04" w:rsidP="00A62EB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21.12</w:t>
            </w:r>
          </w:p>
        </w:tc>
        <w:tc>
          <w:tcPr>
            <w:tcW w:w="1182" w:type="dxa"/>
          </w:tcPr>
          <w:p w:rsidR="00D11E04" w:rsidRPr="00526C07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D11E04" w:rsidRPr="00526C07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D11E04">
        <w:trPr>
          <w:trHeight w:val="294"/>
        </w:trPr>
        <w:tc>
          <w:tcPr>
            <w:tcW w:w="706" w:type="dxa"/>
          </w:tcPr>
          <w:p w:rsidR="00D11E04" w:rsidRPr="008E399E" w:rsidRDefault="00D11E04" w:rsidP="00237E4D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E399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9217" w:type="dxa"/>
          </w:tcPr>
          <w:p w:rsidR="00D11E04" w:rsidRPr="008E399E" w:rsidRDefault="00D11E04" w:rsidP="00A62EB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399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Акробатические комбинации.</w:t>
            </w:r>
          </w:p>
        </w:tc>
        <w:tc>
          <w:tcPr>
            <w:tcW w:w="1181" w:type="dxa"/>
          </w:tcPr>
          <w:p w:rsidR="00D11E04" w:rsidRPr="00A14745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D11E04" w:rsidRPr="00526C07" w:rsidRDefault="00D11E04" w:rsidP="008623C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25.12</w:t>
            </w:r>
          </w:p>
        </w:tc>
        <w:tc>
          <w:tcPr>
            <w:tcW w:w="1182" w:type="dxa"/>
          </w:tcPr>
          <w:p w:rsidR="00D11E04" w:rsidRPr="00526C07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D11E04" w:rsidRPr="00526C07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765474">
        <w:tc>
          <w:tcPr>
            <w:tcW w:w="14650" w:type="dxa"/>
            <w:gridSpan w:val="6"/>
          </w:tcPr>
          <w:p w:rsidR="00D11E04" w:rsidRPr="00526C07" w:rsidRDefault="00D11E04" w:rsidP="00556664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3 четверть (18 часов)</w:t>
            </w:r>
          </w:p>
        </w:tc>
      </w:tr>
      <w:tr w:rsidR="00D11E04" w:rsidRPr="00526C07" w:rsidTr="00497812">
        <w:tc>
          <w:tcPr>
            <w:tcW w:w="706" w:type="dxa"/>
            <w:tcBorders>
              <w:right w:val="single" w:sz="4" w:space="0" w:color="auto"/>
            </w:tcBorders>
          </w:tcPr>
          <w:p w:rsidR="00D11E04" w:rsidRPr="00526C07" w:rsidRDefault="00D11E04" w:rsidP="00526C07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D11E04" w:rsidRPr="00556664" w:rsidRDefault="00D11E04" w:rsidP="00A147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5666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Основы знаний о физической культуре, способы физкультурной деятельности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Pr="0055666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ч.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  <w:tcBorders>
              <w:left w:val="single" w:sz="4" w:space="0" w:color="auto"/>
            </w:tcBorders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497812">
        <w:tc>
          <w:tcPr>
            <w:tcW w:w="706" w:type="dxa"/>
            <w:tcBorders>
              <w:right w:val="single" w:sz="4" w:space="0" w:color="auto"/>
            </w:tcBorders>
          </w:tcPr>
          <w:p w:rsidR="00D11E04" w:rsidRPr="00526C07" w:rsidRDefault="00D11E04" w:rsidP="00765474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31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D11E04" w:rsidRPr="00556664" w:rsidRDefault="00D11E04" w:rsidP="0076547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56664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Историческое путешествие «Зарождение физической культуры на территории Древней Руси».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D11E04" w:rsidRPr="00A14745" w:rsidRDefault="00D11E04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7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  <w:tcBorders>
              <w:left w:val="single" w:sz="4" w:space="0" w:color="auto"/>
            </w:tcBorders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497812">
        <w:tc>
          <w:tcPr>
            <w:tcW w:w="706" w:type="dxa"/>
            <w:tcBorders>
              <w:right w:val="single" w:sz="4" w:space="0" w:color="auto"/>
            </w:tcBorders>
          </w:tcPr>
          <w:p w:rsidR="00D11E04" w:rsidRPr="00526C07" w:rsidRDefault="00D11E04" w:rsidP="00526C07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D11E04" w:rsidRPr="00556664" w:rsidRDefault="00D11E04" w:rsidP="00A147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Подвижные игры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и спортивные игры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17</w:t>
            </w:r>
            <w:r w:rsidRPr="00556664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ч.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  <w:tcBorders>
              <w:left w:val="single" w:sz="4" w:space="0" w:color="auto"/>
            </w:tcBorders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497812">
        <w:tc>
          <w:tcPr>
            <w:tcW w:w="706" w:type="dxa"/>
            <w:tcBorders>
              <w:right w:val="single" w:sz="4" w:space="0" w:color="auto"/>
            </w:tcBorders>
          </w:tcPr>
          <w:p w:rsidR="00D11E04" w:rsidRPr="00526C07" w:rsidRDefault="00D11E04" w:rsidP="000350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9217" w:type="dxa"/>
            <w:tcBorders>
              <w:right w:val="single" w:sz="4" w:space="0" w:color="auto"/>
            </w:tcBorders>
            <w:vAlign w:val="center"/>
          </w:tcPr>
          <w:p w:rsidR="00D11E04" w:rsidRPr="00556664" w:rsidRDefault="00D11E04" w:rsidP="00765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6664">
              <w:rPr>
                <w:rFonts w:ascii="Times New Roman" w:eastAsia="Times New Roman" w:hAnsi="Times New Roman" w:cs="Times New Roman"/>
                <w:sz w:val="28"/>
                <w:szCs w:val="28"/>
              </w:rPr>
              <w:t>Игры: «Лисы и куры», «Точный расчет». Эстафеты.</w:t>
            </w:r>
          </w:p>
        </w:tc>
        <w:tc>
          <w:tcPr>
            <w:tcW w:w="1181" w:type="dxa"/>
            <w:tcBorders>
              <w:right w:val="single" w:sz="4" w:space="0" w:color="auto"/>
            </w:tcBorders>
          </w:tcPr>
          <w:p w:rsidR="00D11E04" w:rsidRPr="00A14745" w:rsidRDefault="00D11E04" w:rsidP="0003506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7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D11E04" w:rsidRPr="00556664" w:rsidRDefault="00D11E04" w:rsidP="000350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</w:tcPr>
          <w:p w:rsidR="00D11E04" w:rsidRPr="00556664" w:rsidRDefault="00D11E04" w:rsidP="000350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  <w:tcBorders>
              <w:left w:val="single" w:sz="4" w:space="0" w:color="auto"/>
            </w:tcBorders>
          </w:tcPr>
          <w:p w:rsidR="00D11E04" w:rsidRPr="00556664" w:rsidRDefault="00D11E04" w:rsidP="000350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497812">
        <w:tc>
          <w:tcPr>
            <w:tcW w:w="706" w:type="dxa"/>
            <w:tcBorders>
              <w:right w:val="single" w:sz="4" w:space="0" w:color="auto"/>
            </w:tcBorders>
          </w:tcPr>
          <w:p w:rsidR="00D11E04" w:rsidRPr="008E399E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E04" w:rsidRPr="00556664" w:rsidRDefault="00D11E04" w:rsidP="00765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6664">
              <w:rPr>
                <w:rFonts w:ascii="Times New Roman" w:eastAsia="Times New Roman" w:hAnsi="Times New Roman" w:cs="Times New Roman"/>
                <w:sz w:val="28"/>
                <w:szCs w:val="28"/>
              </w:rPr>
              <w:t>Игры: «Два мороза», «К своим флажкам». Эстафеты.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D11E04" w:rsidRPr="00A14745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7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  <w:tcBorders>
              <w:left w:val="single" w:sz="4" w:space="0" w:color="auto"/>
            </w:tcBorders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497812">
        <w:tc>
          <w:tcPr>
            <w:tcW w:w="706" w:type="dxa"/>
          </w:tcPr>
          <w:p w:rsidR="00D11E04" w:rsidRPr="008E399E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9217" w:type="dxa"/>
          </w:tcPr>
          <w:p w:rsidR="00D11E04" w:rsidRPr="00556664" w:rsidRDefault="00D11E04" w:rsidP="0049781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566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Эстафеты. ОРУ. Игра «Пятнашки».</w:t>
            </w:r>
          </w:p>
        </w:tc>
        <w:tc>
          <w:tcPr>
            <w:tcW w:w="1181" w:type="dxa"/>
          </w:tcPr>
          <w:p w:rsidR="00D11E04" w:rsidRPr="00A14745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7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497812">
        <w:tc>
          <w:tcPr>
            <w:tcW w:w="706" w:type="dxa"/>
          </w:tcPr>
          <w:p w:rsidR="00D11E04" w:rsidRPr="008E399E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9217" w:type="dxa"/>
          </w:tcPr>
          <w:p w:rsidR="00D11E04" w:rsidRPr="00556664" w:rsidRDefault="00D11E04" w:rsidP="0049781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566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Игра «Третий лишний». ОРУ.</w:t>
            </w:r>
          </w:p>
        </w:tc>
        <w:tc>
          <w:tcPr>
            <w:tcW w:w="1181" w:type="dxa"/>
          </w:tcPr>
          <w:p w:rsidR="00D11E04" w:rsidRPr="00A14745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7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497812">
        <w:tc>
          <w:tcPr>
            <w:tcW w:w="706" w:type="dxa"/>
          </w:tcPr>
          <w:p w:rsidR="00D11E04" w:rsidRPr="008E399E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9217" w:type="dxa"/>
          </w:tcPr>
          <w:p w:rsidR="00D11E04" w:rsidRPr="00556664" w:rsidRDefault="00D11E04" w:rsidP="0049781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566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Игра «Воробьи и вороны». Эстафеты.</w:t>
            </w:r>
          </w:p>
        </w:tc>
        <w:tc>
          <w:tcPr>
            <w:tcW w:w="1181" w:type="dxa"/>
          </w:tcPr>
          <w:p w:rsidR="00D11E04" w:rsidRPr="00A14745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7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497812">
        <w:tc>
          <w:tcPr>
            <w:tcW w:w="706" w:type="dxa"/>
          </w:tcPr>
          <w:p w:rsidR="00D11E04" w:rsidRPr="008E399E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9217" w:type="dxa"/>
          </w:tcPr>
          <w:p w:rsidR="00D11E04" w:rsidRPr="00556664" w:rsidRDefault="00D11E04" w:rsidP="0049781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566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Игра «Пятнашки» Эстафеты.</w:t>
            </w:r>
          </w:p>
        </w:tc>
        <w:tc>
          <w:tcPr>
            <w:tcW w:w="1181" w:type="dxa"/>
          </w:tcPr>
          <w:p w:rsidR="00D11E04" w:rsidRPr="00A14745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7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1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497812">
        <w:tc>
          <w:tcPr>
            <w:tcW w:w="706" w:type="dxa"/>
          </w:tcPr>
          <w:p w:rsidR="00D11E04" w:rsidRPr="008E399E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38</w:t>
            </w:r>
          </w:p>
        </w:tc>
        <w:tc>
          <w:tcPr>
            <w:tcW w:w="9217" w:type="dxa"/>
          </w:tcPr>
          <w:p w:rsidR="00D11E04" w:rsidRPr="00556664" w:rsidRDefault="00D11E04" w:rsidP="00765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66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Бросок мяча снизу на месте. Передача мяча снизу на месте. ОРУ. Эстафеты с мячами. </w:t>
            </w:r>
          </w:p>
        </w:tc>
        <w:tc>
          <w:tcPr>
            <w:tcW w:w="1181" w:type="dxa"/>
          </w:tcPr>
          <w:p w:rsidR="00D11E04" w:rsidRPr="00A14745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7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1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497812">
        <w:tc>
          <w:tcPr>
            <w:tcW w:w="706" w:type="dxa"/>
          </w:tcPr>
          <w:p w:rsidR="00D11E04" w:rsidRPr="008E399E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9217" w:type="dxa"/>
            <w:vAlign w:val="center"/>
          </w:tcPr>
          <w:p w:rsidR="00D11E04" w:rsidRPr="00556664" w:rsidRDefault="00D11E04" w:rsidP="00765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6664"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Инструктаж по ТБ. Бросок мяча снизу на месте. Ловля мяча на месте. ОРУ. Игра «</w:t>
            </w:r>
            <w:proofErr w:type="gramStart"/>
            <w:r w:rsidRPr="00556664"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Бросай</w:t>
            </w:r>
            <w:proofErr w:type="gramEnd"/>
            <w:r w:rsidRPr="005566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поймай». </w:t>
            </w:r>
          </w:p>
        </w:tc>
        <w:tc>
          <w:tcPr>
            <w:tcW w:w="1181" w:type="dxa"/>
          </w:tcPr>
          <w:p w:rsidR="00D11E04" w:rsidRPr="00A14745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7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1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497812">
        <w:tc>
          <w:tcPr>
            <w:tcW w:w="706" w:type="dxa"/>
          </w:tcPr>
          <w:p w:rsidR="00D11E04" w:rsidRPr="008E399E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9217" w:type="dxa"/>
            <w:vAlign w:val="center"/>
          </w:tcPr>
          <w:p w:rsidR="00D11E04" w:rsidRPr="00556664" w:rsidRDefault="00D11E04" w:rsidP="00765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6664">
              <w:rPr>
                <w:rFonts w:ascii="Times New Roman" w:eastAsia="Times New Roman" w:hAnsi="Times New Roman" w:cs="Times New Roman"/>
                <w:sz w:val="28"/>
                <w:szCs w:val="28"/>
              </w:rPr>
              <w:t>Бросок мяча снизу на месте. Ловля мяча на месте. ОРУ. Игра «</w:t>
            </w:r>
            <w:proofErr w:type="gramStart"/>
            <w:r w:rsidRPr="00556664"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Бросай</w:t>
            </w:r>
            <w:proofErr w:type="gramEnd"/>
            <w:r w:rsidRPr="005566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поймай». </w:t>
            </w:r>
          </w:p>
        </w:tc>
        <w:tc>
          <w:tcPr>
            <w:tcW w:w="1181" w:type="dxa"/>
          </w:tcPr>
          <w:p w:rsidR="00D11E04" w:rsidRPr="00A14745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7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1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497812">
        <w:tc>
          <w:tcPr>
            <w:tcW w:w="706" w:type="dxa"/>
          </w:tcPr>
          <w:p w:rsidR="00D11E04" w:rsidRPr="008E399E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9217" w:type="dxa"/>
            <w:vAlign w:val="center"/>
          </w:tcPr>
          <w:p w:rsidR="00D11E04" w:rsidRPr="00556664" w:rsidRDefault="00D11E04" w:rsidP="00765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66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Бег с изменением направления, ритма и темпа. Игра «Воробьи и вороны». Эстафеты. </w:t>
            </w:r>
          </w:p>
        </w:tc>
        <w:tc>
          <w:tcPr>
            <w:tcW w:w="1181" w:type="dxa"/>
          </w:tcPr>
          <w:p w:rsidR="00D11E04" w:rsidRPr="00A14745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7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1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497812">
        <w:tc>
          <w:tcPr>
            <w:tcW w:w="706" w:type="dxa"/>
          </w:tcPr>
          <w:p w:rsidR="00D11E04" w:rsidRPr="008E399E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9217" w:type="dxa"/>
          </w:tcPr>
          <w:p w:rsidR="00D11E04" w:rsidRPr="00556664" w:rsidRDefault="00D11E04" w:rsidP="0049781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6664">
              <w:rPr>
                <w:rFonts w:ascii="Times New Roman" w:eastAsia="Times New Roman" w:hAnsi="Times New Roman" w:cs="Times New Roman"/>
                <w:sz w:val="28"/>
                <w:szCs w:val="28"/>
              </w:rPr>
              <w:t>Влияние физических упражнений на осанку. Эстафеты.</w:t>
            </w:r>
          </w:p>
        </w:tc>
        <w:tc>
          <w:tcPr>
            <w:tcW w:w="1181" w:type="dxa"/>
          </w:tcPr>
          <w:p w:rsidR="00D11E04" w:rsidRPr="00A14745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7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1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765474">
        <w:tc>
          <w:tcPr>
            <w:tcW w:w="14650" w:type="dxa"/>
            <w:gridSpan w:val="6"/>
          </w:tcPr>
          <w:p w:rsidR="00D11E04" w:rsidRPr="00556664" w:rsidRDefault="00D11E04" w:rsidP="008623C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5666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 четверть (17 часов)</w:t>
            </w:r>
          </w:p>
        </w:tc>
      </w:tr>
      <w:tr w:rsidR="00D11E04" w:rsidRPr="00526C07" w:rsidTr="00497812">
        <w:tc>
          <w:tcPr>
            <w:tcW w:w="706" w:type="dxa"/>
          </w:tcPr>
          <w:p w:rsidR="00D11E04" w:rsidRPr="008E399E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43</w:t>
            </w:r>
          </w:p>
        </w:tc>
        <w:tc>
          <w:tcPr>
            <w:tcW w:w="9217" w:type="dxa"/>
          </w:tcPr>
          <w:p w:rsidR="00D11E04" w:rsidRPr="00556664" w:rsidRDefault="00D11E04" w:rsidP="00066D0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55666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Основы знаний о физической культуре, способы физкультурной деятельности</w:t>
            </w:r>
          </w:p>
        </w:tc>
        <w:tc>
          <w:tcPr>
            <w:tcW w:w="1181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Pr="0055666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ч.</w:t>
            </w:r>
          </w:p>
        </w:tc>
        <w:tc>
          <w:tcPr>
            <w:tcW w:w="1181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765474">
        <w:tc>
          <w:tcPr>
            <w:tcW w:w="706" w:type="dxa"/>
          </w:tcPr>
          <w:p w:rsidR="00D11E04" w:rsidRPr="008E399E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9217" w:type="dxa"/>
            <w:vAlign w:val="center"/>
          </w:tcPr>
          <w:p w:rsidR="00D11E04" w:rsidRPr="00556664" w:rsidRDefault="00D11E04" w:rsidP="00765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6664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Историческое путешествие «Зарождение физической культуры на территории Древней Руси».</w:t>
            </w:r>
          </w:p>
        </w:tc>
        <w:tc>
          <w:tcPr>
            <w:tcW w:w="1181" w:type="dxa"/>
          </w:tcPr>
          <w:p w:rsidR="00D11E04" w:rsidRPr="00066D0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D0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497812">
        <w:tc>
          <w:tcPr>
            <w:tcW w:w="706" w:type="dxa"/>
          </w:tcPr>
          <w:p w:rsidR="00D11E04" w:rsidRPr="008E399E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</w:tcPr>
          <w:p w:rsidR="00D11E04" w:rsidRPr="00556664" w:rsidRDefault="00D11E04" w:rsidP="00066D0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5666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Лыжная подготовка</w:t>
            </w:r>
          </w:p>
        </w:tc>
        <w:tc>
          <w:tcPr>
            <w:tcW w:w="1181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5666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4ч.</w:t>
            </w:r>
          </w:p>
        </w:tc>
        <w:tc>
          <w:tcPr>
            <w:tcW w:w="1181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497812">
        <w:tc>
          <w:tcPr>
            <w:tcW w:w="706" w:type="dxa"/>
          </w:tcPr>
          <w:p w:rsidR="00D11E04" w:rsidRPr="008E399E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45</w:t>
            </w:r>
          </w:p>
        </w:tc>
        <w:tc>
          <w:tcPr>
            <w:tcW w:w="9217" w:type="dxa"/>
          </w:tcPr>
          <w:p w:rsidR="00D11E04" w:rsidRPr="00556664" w:rsidRDefault="00D11E04" w:rsidP="0076547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566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Построение в шеренгу с лыжами в руках. Переноска и надевание лыж. Ступающий и скользящий шаг без палок и с палками.</w:t>
            </w:r>
          </w:p>
        </w:tc>
        <w:tc>
          <w:tcPr>
            <w:tcW w:w="1181" w:type="dxa"/>
          </w:tcPr>
          <w:p w:rsidR="00D11E04" w:rsidRPr="00066D0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D0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1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497812">
        <w:tc>
          <w:tcPr>
            <w:tcW w:w="706" w:type="dxa"/>
          </w:tcPr>
          <w:p w:rsidR="00D11E04" w:rsidRPr="008E399E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46</w:t>
            </w:r>
          </w:p>
        </w:tc>
        <w:tc>
          <w:tcPr>
            <w:tcW w:w="9217" w:type="dxa"/>
          </w:tcPr>
          <w:p w:rsidR="00D11E04" w:rsidRPr="00556664" w:rsidRDefault="00D11E04" w:rsidP="0076547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566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Разучивание скользящего шага.</w:t>
            </w:r>
          </w:p>
        </w:tc>
        <w:tc>
          <w:tcPr>
            <w:tcW w:w="1181" w:type="dxa"/>
          </w:tcPr>
          <w:p w:rsidR="00D11E04" w:rsidRPr="00066D0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D0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1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497812">
        <w:tc>
          <w:tcPr>
            <w:tcW w:w="706" w:type="dxa"/>
          </w:tcPr>
          <w:p w:rsidR="00D11E04" w:rsidRPr="00526C07" w:rsidRDefault="00D11E04" w:rsidP="00581F9C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</w:tcPr>
          <w:p w:rsidR="00D11E04" w:rsidRPr="00556664" w:rsidRDefault="00D11E04" w:rsidP="00066D0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Подвижные игры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и спортивные игры</w:t>
            </w:r>
          </w:p>
        </w:tc>
        <w:tc>
          <w:tcPr>
            <w:tcW w:w="1181" w:type="dxa"/>
          </w:tcPr>
          <w:p w:rsidR="00D11E04" w:rsidRPr="00556664" w:rsidRDefault="00D11E04" w:rsidP="00F44470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5</w:t>
            </w:r>
            <w:r w:rsidRPr="0055666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ч.</w:t>
            </w:r>
          </w:p>
        </w:tc>
        <w:tc>
          <w:tcPr>
            <w:tcW w:w="1181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497812">
        <w:tc>
          <w:tcPr>
            <w:tcW w:w="706" w:type="dxa"/>
          </w:tcPr>
          <w:p w:rsidR="00D11E04" w:rsidRPr="00526C07" w:rsidRDefault="00D11E04" w:rsidP="00581F9C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47</w:t>
            </w:r>
          </w:p>
        </w:tc>
        <w:tc>
          <w:tcPr>
            <w:tcW w:w="9217" w:type="dxa"/>
          </w:tcPr>
          <w:p w:rsidR="00D11E04" w:rsidRPr="00556664" w:rsidRDefault="00D11E04" w:rsidP="0076547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566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Эстафеты. Развитие координации.</w:t>
            </w:r>
          </w:p>
        </w:tc>
        <w:tc>
          <w:tcPr>
            <w:tcW w:w="1181" w:type="dxa"/>
          </w:tcPr>
          <w:p w:rsidR="00D11E04" w:rsidRPr="00066D0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D0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497812">
        <w:tc>
          <w:tcPr>
            <w:tcW w:w="706" w:type="dxa"/>
          </w:tcPr>
          <w:p w:rsidR="00D11E04" w:rsidRPr="00526C07" w:rsidRDefault="00D11E04" w:rsidP="00581F9C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48</w:t>
            </w:r>
          </w:p>
        </w:tc>
        <w:tc>
          <w:tcPr>
            <w:tcW w:w="9217" w:type="dxa"/>
          </w:tcPr>
          <w:p w:rsidR="00D11E04" w:rsidRPr="00556664" w:rsidRDefault="00D11E04" w:rsidP="00F4447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566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ОРУ в движении. Игры: «Лисы и куры», «Точный расчет». Эстафеты. </w:t>
            </w:r>
          </w:p>
        </w:tc>
        <w:tc>
          <w:tcPr>
            <w:tcW w:w="1181" w:type="dxa"/>
          </w:tcPr>
          <w:p w:rsidR="00D11E04" w:rsidRPr="00066D0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D0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1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765474">
        <w:tc>
          <w:tcPr>
            <w:tcW w:w="706" w:type="dxa"/>
          </w:tcPr>
          <w:p w:rsidR="00D11E04" w:rsidRPr="00526C07" w:rsidRDefault="00D11E04" w:rsidP="00581F9C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49</w:t>
            </w:r>
          </w:p>
        </w:tc>
        <w:tc>
          <w:tcPr>
            <w:tcW w:w="9217" w:type="dxa"/>
            <w:vAlign w:val="center"/>
          </w:tcPr>
          <w:p w:rsidR="00D11E04" w:rsidRPr="00556664" w:rsidRDefault="00D11E04" w:rsidP="00765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6664">
              <w:rPr>
                <w:rFonts w:ascii="Times New Roman" w:eastAsia="Times New Roman" w:hAnsi="Times New Roman" w:cs="Times New Roman"/>
                <w:sz w:val="28"/>
                <w:szCs w:val="28"/>
              </w:rPr>
              <w:t>Ролевая игра. «Самый зоркий».</w:t>
            </w:r>
          </w:p>
        </w:tc>
        <w:tc>
          <w:tcPr>
            <w:tcW w:w="1181" w:type="dxa"/>
          </w:tcPr>
          <w:p w:rsidR="00D11E04" w:rsidRPr="00066D0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D0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765474">
        <w:tc>
          <w:tcPr>
            <w:tcW w:w="706" w:type="dxa"/>
          </w:tcPr>
          <w:p w:rsidR="00D11E04" w:rsidRPr="00526C07" w:rsidRDefault="00D11E04" w:rsidP="00581F9C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50</w:t>
            </w:r>
          </w:p>
        </w:tc>
        <w:tc>
          <w:tcPr>
            <w:tcW w:w="9217" w:type="dxa"/>
            <w:vAlign w:val="center"/>
          </w:tcPr>
          <w:p w:rsidR="00D11E04" w:rsidRPr="00556664" w:rsidRDefault="00D11E04" w:rsidP="00765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6664">
              <w:rPr>
                <w:rFonts w:ascii="Times New Roman" w:eastAsia="Times New Roman" w:hAnsi="Times New Roman" w:cs="Times New Roman"/>
                <w:sz w:val="28"/>
                <w:szCs w:val="28"/>
              </w:rPr>
              <w:t>Ролевая игра. «Золотые ворота - круговые», «Сковорода».</w:t>
            </w:r>
          </w:p>
        </w:tc>
        <w:tc>
          <w:tcPr>
            <w:tcW w:w="1181" w:type="dxa"/>
          </w:tcPr>
          <w:p w:rsidR="00D11E04" w:rsidRPr="00066D0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D0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497812">
        <w:tc>
          <w:tcPr>
            <w:tcW w:w="706" w:type="dxa"/>
          </w:tcPr>
          <w:p w:rsidR="00D11E04" w:rsidRPr="00526C07" w:rsidRDefault="00D11E04" w:rsidP="00581F9C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</w:tcPr>
          <w:p w:rsidR="00D11E04" w:rsidRPr="00556664" w:rsidRDefault="00D11E04" w:rsidP="00983561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5666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Легкая атлетика</w:t>
            </w:r>
          </w:p>
        </w:tc>
        <w:tc>
          <w:tcPr>
            <w:tcW w:w="1181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5666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7ч.</w:t>
            </w:r>
          </w:p>
        </w:tc>
        <w:tc>
          <w:tcPr>
            <w:tcW w:w="1181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497812">
        <w:tc>
          <w:tcPr>
            <w:tcW w:w="706" w:type="dxa"/>
          </w:tcPr>
          <w:p w:rsidR="00D11E04" w:rsidRPr="00526C07" w:rsidRDefault="00D11E04" w:rsidP="00581F9C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51</w:t>
            </w:r>
          </w:p>
        </w:tc>
        <w:tc>
          <w:tcPr>
            <w:tcW w:w="9217" w:type="dxa"/>
          </w:tcPr>
          <w:p w:rsidR="00D11E04" w:rsidRPr="00556664" w:rsidRDefault="00D11E04" w:rsidP="0076547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566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Прыжок в высоту. «Челночный» бег.</w:t>
            </w:r>
          </w:p>
        </w:tc>
        <w:tc>
          <w:tcPr>
            <w:tcW w:w="1181" w:type="dxa"/>
          </w:tcPr>
          <w:p w:rsidR="00D11E04" w:rsidRPr="00F44470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497812">
        <w:tc>
          <w:tcPr>
            <w:tcW w:w="706" w:type="dxa"/>
          </w:tcPr>
          <w:p w:rsidR="00D11E04" w:rsidRPr="00526C07" w:rsidRDefault="00D11E04" w:rsidP="00581F9C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52</w:t>
            </w:r>
          </w:p>
        </w:tc>
        <w:tc>
          <w:tcPr>
            <w:tcW w:w="9217" w:type="dxa"/>
          </w:tcPr>
          <w:p w:rsidR="00D11E04" w:rsidRPr="00556664" w:rsidRDefault="00D11E04" w:rsidP="0076547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566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Игры с использованием скакалки. Подвижная игра «Невод».</w:t>
            </w:r>
          </w:p>
        </w:tc>
        <w:tc>
          <w:tcPr>
            <w:tcW w:w="1181" w:type="dxa"/>
          </w:tcPr>
          <w:p w:rsidR="00D11E04" w:rsidRPr="00F44470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497812">
        <w:tc>
          <w:tcPr>
            <w:tcW w:w="706" w:type="dxa"/>
          </w:tcPr>
          <w:p w:rsidR="00D11E04" w:rsidRPr="00526C07" w:rsidRDefault="00D11E04" w:rsidP="00581F9C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53</w:t>
            </w:r>
          </w:p>
        </w:tc>
        <w:tc>
          <w:tcPr>
            <w:tcW w:w="9217" w:type="dxa"/>
          </w:tcPr>
          <w:p w:rsidR="00D11E04" w:rsidRPr="00556664" w:rsidRDefault="00D11E04" w:rsidP="0076547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566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Прыжок в высоту. «Челночный» бег.</w:t>
            </w:r>
          </w:p>
        </w:tc>
        <w:tc>
          <w:tcPr>
            <w:tcW w:w="1181" w:type="dxa"/>
          </w:tcPr>
          <w:p w:rsidR="00D11E04" w:rsidRPr="00F44470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497812">
        <w:tc>
          <w:tcPr>
            <w:tcW w:w="706" w:type="dxa"/>
          </w:tcPr>
          <w:p w:rsidR="00D11E04" w:rsidRPr="00526C07" w:rsidRDefault="00D11E04" w:rsidP="00581F9C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54</w:t>
            </w:r>
          </w:p>
        </w:tc>
        <w:tc>
          <w:tcPr>
            <w:tcW w:w="9217" w:type="dxa"/>
          </w:tcPr>
          <w:p w:rsidR="00D11E04" w:rsidRPr="00556664" w:rsidRDefault="00D11E04" w:rsidP="0076547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566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Кроссовая подготовка.</w:t>
            </w:r>
          </w:p>
        </w:tc>
        <w:tc>
          <w:tcPr>
            <w:tcW w:w="1181" w:type="dxa"/>
          </w:tcPr>
          <w:p w:rsidR="00D11E04" w:rsidRPr="00F44470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497812">
        <w:tc>
          <w:tcPr>
            <w:tcW w:w="706" w:type="dxa"/>
          </w:tcPr>
          <w:p w:rsidR="00D11E04" w:rsidRPr="00526C07" w:rsidRDefault="00D11E04" w:rsidP="00581F9C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55</w:t>
            </w:r>
          </w:p>
        </w:tc>
        <w:tc>
          <w:tcPr>
            <w:tcW w:w="9217" w:type="dxa"/>
          </w:tcPr>
          <w:p w:rsidR="00D11E04" w:rsidRPr="00556664" w:rsidRDefault="00D11E04" w:rsidP="00765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66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Чередование ходьбы, бега Игра «Воробьи и вороны». ОРУ. </w:t>
            </w:r>
          </w:p>
        </w:tc>
        <w:tc>
          <w:tcPr>
            <w:tcW w:w="1181" w:type="dxa"/>
          </w:tcPr>
          <w:p w:rsidR="00D11E04" w:rsidRPr="00F44470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765474">
        <w:tc>
          <w:tcPr>
            <w:tcW w:w="706" w:type="dxa"/>
          </w:tcPr>
          <w:p w:rsidR="00D11E04" w:rsidRPr="00526C07" w:rsidRDefault="00D11E04" w:rsidP="00581F9C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56</w:t>
            </w:r>
          </w:p>
        </w:tc>
        <w:tc>
          <w:tcPr>
            <w:tcW w:w="9217" w:type="dxa"/>
            <w:vAlign w:val="center"/>
          </w:tcPr>
          <w:p w:rsidR="00D11E04" w:rsidRPr="00556664" w:rsidRDefault="00D11E04" w:rsidP="00765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66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Метание малого мяча в цель Игра «Пятнашки» Эстафеты. </w:t>
            </w:r>
          </w:p>
        </w:tc>
        <w:tc>
          <w:tcPr>
            <w:tcW w:w="1181" w:type="dxa"/>
          </w:tcPr>
          <w:p w:rsidR="00D11E04" w:rsidRPr="00F44470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765474">
        <w:tc>
          <w:tcPr>
            <w:tcW w:w="706" w:type="dxa"/>
          </w:tcPr>
          <w:p w:rsidR="00D11E04" w:rsidRPr="00526C07" w:rsidRDefault="00D11E04" w:rsidP="00581F9C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>57</w:t>
            </w:r>
          </w:p>
        </w:tc>
        <w:tc>
          <w:tcPr>
            <w:tcW w:w="9217" w:type="dxa"/>
            <w:vAlign w:val="center"/>
          </w:tcPr>
          <w:p w:rsidR="00D11E04" w:rsidRPr="00556664" w:rsidRDefault="00D11E04" w:rsidP="00765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6664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росок мяча снизу на месте.</w:t>
            </w:r>
            <w:r w:rsidRPr="005566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Эстафеты с мячами. Игра «Бросай – поймай». </w:t>
            </w:r>
          </w:p>
        </w:tc>
        <w:tc>
          <w:tcPr>
            <w:tcW w:w="1181" w:type="dxa"/>
          </w:tcPr>
          <w:p w:rsidR="00D11E04" w:rsidRPr="00F44470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1E04" w:rsidRPr="00526C07" w:rsidTr="00497812">
        <w:tc>
          <w:tcPr>
            <w:tcW w:w="706" w:type="dxa"/>
          </w:tcPr>
          <w:p w:rsidR="00D11E04" w:rsidRPr="00D8354C" w:rsidRDefault="00D11E04" w:rsidP="00581F9C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</w:tcPr>
          <w:p w:rsidR="00D11E04" w:rsidRPr="00556664" w:rsidRDefault="00D11E04" w:rsidP="00D835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5666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181" w:type="dxa"/>
          </w:tcPr>
          <w:p w:rsidR="00D11E04" w:rsidRPr="00556664" w:rsidRDefault="00D11E04" w:rsidP="000642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5666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 w:rsidR="000642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81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D11E04" w:rsidRPr="00556664" w:rsidRDefault="00D11E04" w:rsidP="00581F9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56664" w:rsidRDefault="00556664" w:rsidP="00556664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56664" w:rsidRDefault="00556664" w:rsidP="00556664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56664" w:rsidRDefault="00556664" w:rsidP="00556664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56664" w:rsidRDefault="00556664" w:rsidP="00556664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56664" w:rsidRDefault="00556664" w:rsidP="00556664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56664" w:rsidRDefault="00556664" w:rsidP="00556664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56664" w:rsidRDefault="00556664" w:rsidP="00556664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56664" w:rsidRDefault="00556664" w:rsidP="00556664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56664" w:rsidRDefault="00556664" w:rsidP="00556664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56664" w:rsidRDefault="00556664" w:rsidP="00556664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56664" w:rsidRDefault="00556664" w:rsidP="00556664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56664" w:rsidRDefault="00556664" w:rsidP="00556664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56664" w:rsidRDefault="00556664" w:rsidP="00556664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56664" w:rsidRDefault="00556664" w:rsidP="00556664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56664" w:rsidRDefault="00556664" w:rsidP="00556664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56664" w:rsidRDefault="00556664" w:rsidP="00556664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4745" w:rsidRDefault="00A14745" w:rsidP="00556664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56664" w:rsidRDefault="00556664" w:rsidP="00556664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56664" w:rsidRDefault="00556664" w:rsidP="00556664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56664" w:rsidRDefault="00556664" w:rsidP="00556664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4470" w:rsidRDefault="00F44470" w:rsidP="00556664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4470" w:rsidRDefault="00F44470" w:rsidP="00556664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4259" w:rsidRDefault="00064259" w:rsidP="00556664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56664" w:rsidRDefault="00556664" w:rsidP="00556664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56664" w:rsidRDefault="00556664" w:rsidP="00A46147">
      <w:pPr>
        <w:spacing w:after="0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56664" w:rsidRPr="006E177C" w:rsidRDefault="00556664" w:rsidP="00556664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177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556664" w:rsidRPr="00A46147" w:rsidRDefault="004459B4" w:rsidP="004459B4">
      <w:pPr>
        <w:pStyle w:val="a5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556664" w:rsidRPr="00A46147">
        <w:rPr>
          <w:rFonts w:ascii="Times New Roman" w:eastAsia="Times New Roman" w:hAnsi="Times New Roman" w:cs="Times New Roman"/>
          <w:b/>
          <w:sz w:val="28"/>
          <w:szCs w:val="28"/>
        </w:rPr>
        <w:t>класс.</w:t>
      </w:r>
    </w:p>
    <w:p w:rsidR="00A46147" w:rsidRPr="00A46147" w:rsidRDefault="00A46147" w:rsidP="00A46147">
      <w:pPr>
        <w:pStyle w:val="a5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b"/>
        <w:tblW w:w="14650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706"/>
        <w:gridCol w:w="9217"/>
        <w:gridCol w:w="1181"/>
        <w:gridCol w:w="1181"/>
        <w:gridCol w:w="1182"/>
        <w:gridCol w:w="1183"/>
      </w:tblGrid>
      <w:tr w:rsidR="00556664" w:rsidRPr="006E177C" w:rsidTr="00765474">
        <w:tc>
          <w:tcPr>
            <w:tcW w:w="706" w:type="dxa"/>
            <w:tcBorders>
              <w:right w:val="single" w:sz="4" w:space="0" w:color="auto"/>
            </w:tcBorders>
          </w:tcPr>
          <w:p w:rsidR="00556664" w:rsidRPr="006E177C" w:rsidRDefault="00556664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6E17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6E17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556664" w:rsidRPr="006E177C" w:rsidRDefault="00556664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урока</w:t>
            </w:r>
          </w:p>
          <w:p w:rsidR="00556664" w:rsidRPr="006E177C" w:rsidRDefault="00556664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56664" w:rsidRDefault="00556664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556664" w:rsidRPr="006E177C" w:rsidRDefault="00556664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56664" w:rsidRPr="006E177C" w:rsidRDefault="00556664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556664" w:rsidRPr="006E177C" w:rsidRDefault="00556664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1183" w:type="dxa"/>
          </w:tcPr>
          <w:p w:rsidR="00556664" w:rsidRPr="006E177C" w:rsidRDefault="00556664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556664" w:rsidRPr="006E177C" w:rsidTr="00765474">
        <w:tc>
          <w:tcPr>
            <w:tcW w:w="14650" w:type="dxa"/>
            <w:gridSpan w:val="6"/>
          </w:tcPr>
          <w:p w:rsidR="00556664" w:rsidRPr="006E177C" w:rsidRDefault="00556664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 четверть (18 часов)</w:t>
            </w:r>
          </w:p>
        </w:tc>
      </w:tr>
      <w:tr w:rsidR="001D788F" w:rsidRPr="006E177C" w:rsidTr="00765474">
        <w:tc>
          <w:tcPr>
            <w:tcW w:w="706" w:type="dxa"/>
            <w:tcBorders>
              <w:right w:val="single" w:sz="4" w:space="0" w:color="auto"/>
            </w:tcBorders>
          </w:tcPr>
          <w:p w:rsidR="001D788F" w:rsidRPr="006E177C" w:rsidRDefault="001D788F" w:rsidP="00556664">
            <w:pPr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788F" w:rsidRPr="00EF2708" w:rsidRDefault="001D788F" w:rsidP="004459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Лёгкая атлетика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6E177C" w:rsidRDefault="00DD5AAE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ч.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6E177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1D788F" w:rsidRPr="006E177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1D788F" w:rsidRPr="006E177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D788F" w:rsidRPr="006E177C" w:rsidTr="004459B4">
        <w:tc>
          <w:tcPr>
            <w:tcW w:w="706" w:type="dxa"/>
            <w:tcBorders>
              <w:right w:val="single" w:sz="4" w:space="0" w:color="auto"/>
            </w:tcBorders>
            <w:vAlign w:val="center"/>
          </w:tcPr>
          <w:p w:rsidR="001D788F" w:rsidRPr="006E177C" w:rsidRDefault="001D788F" w:rsidP="004D5650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EF2708" w:rsidRDefault="001D788F" w:rsidP="00445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Техника безопасности в спортзале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F44470" w:rsidRDefault="00DD5AAE" w:rsidP="00DD5AAE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6E177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1.09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1D788F" w:rsidRPr="006E177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1D788F" w:rsidRPr="006E177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D788F" w:rsidRPr="006E177C" w:rsidTr="004459B4">
        <w:tc>
          <w:tcPr>
            <w:tcW w:w="706" w:type="dxa"/>
            <w:tcBorders>
              <w:right w:val="single" w:sz="4" w:space="0" w:color="auto"/>
            </w:tcBorders>
          </w:tcPr>
          <w:p w:rsidR="001D788F" w:rsidRPr="006E177C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EF2708" w:rsidRDefault="001D788F" w:rsidP="00445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Техника челночного бега 3х10м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F44470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581F9C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4.09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1D788F" w:rsidRPr="006E177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1D788F" w:rsidRPr="006E177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D788F" w:rsidRPr="006E177C" w:rsidTr="00765474">
        <w:tc>
          <w:tcPr>
            <w:tcW w:w="706" w:type="dxa"/>
            <w:tcBorders>
              <w:right w:val="single" w:sz="4" w:space="0" w:color="auto"/>
            </w:tcBorders>
          </w:tcPr>
          <w:p w:rsidR="001D788F" w:rsidRPr="006E177C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EF2708" w:rsidRDefault="001D788F" w:rsidP="00445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Техника метания мешочка на дальность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F44470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581F9C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8.09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1D788F" w:rsidRPr="00581F9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1D788F" w:rsidRPr="00581F9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D788F" w:rsidRPr="006E177C" w:rsidTr="00765474">
        <w:tc>
          <w:tcPr>
            <w:tcW w:w="706" w:type="dxa"/>
            <w:tcBorders>
              <w:right w:val="single" w:sz="4" w:space="0" w:color="auto"/>
            </w:tcBorders>
          </w:tcPr>
          <w:p w:rsidR="001D788F" w:rsidRPr="006E177C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EF2708" w:rsidRDefault="001D788F" w:rsidP="00445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Тестирование метания мешочка на дальность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F44470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581F9C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11.09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1D788F" w:rsidRPr="00581F9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1D788F" w:rsidRPr="00581F9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D788F" w:rsidRPr="006E177C" w:rsidTr="00765474">
        <w:tc>
          <w:tcPr>
            <w:tcW w:w="706" w:type="dxa"/>
            <w:tcBorders>
              <w:right w:val="single" w:sz="4" w:space="0" w:color="auto"/>
            </w:tcBorders>
          </w:tcPr>
          <w:p w:rsidR="001D788F" w:rsidRPr="006E177C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4D5650" w:rsidRDefault="001D788F" w:rsidP="00445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Упражнения на развитие координации движении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F44470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581F9C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15.09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1D788F" w:rsidRPr="00581F9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1D788F" w:rsidRPr="00581F9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D788F" w:rsidRPr="006E177C" w:rsidTr="00765474">
        <w:tc>
          <w:tcPr>
            <w:tcW w:w="706" w:type="dxa"/>
            <w:tcBorders>
              <w:right w:val="single" w:sz="4" w:space="0" w:color="auto"/>
            </w:tcBorders>
          </w:tcPr>
          <w:p w:rsidR="001D788F" w:rsidRPr="006E177C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EF2708" w:rsidRDefault="001D788F" w:rsidP="00445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Развитие физических качеств «выносливость»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F44470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581F9C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18.09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1D788F" w:rsidRPr="00581F9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1D788F" w:rsidRPr="00581F9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D788F" w:rsidRPr="006E177C" w:rsidTr="00765474">
        <w:tc>
          <w:tcPr>
            <w:tcW w:w="706" w:type="dxa"/>
            <w:tcBorders>
              <w:right w:val="single" w:sz="4" w:space="0" w:color="auto"/>
            </w:tcBorders>
          </w:tcPr>
          <w:p w:rsidR="001D788F" w:rsidRPr="006E177C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EF2708" w:rsidRDefault="001D788F" w:rsidP="00445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Прыжок в длину с разбега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F44470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581F9C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22.09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1D788F" w:rsidRPr="00581F9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1D788F" w:rsidRPr="00581F9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D788F" w:rsidRPr="006E177C" w:rsidTr="00765474">
        <w:tc>
          <w:tcPr>
            <w:tcW w:w="706" w:type="dxa"/>
            <w:tcBorders>
              <w:right w:val="single" w:sz="4" w:space="0" w:color="auto"/>
            </w:tcBorders>
          </w:tcPr>
          <w:p w:rsidR="001D788F" w:rsidRPr="006E177C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EF2708" w:rsidRDefault="001D788F" w:rsidP="00445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Прыжок в длину с разбега на результат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F44470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581F9C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25.09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1D788F" w:rsidRPr="00581F9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1D788F" w:rsidRPr="00581F9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D788F" w:rsidRPr="006E177C" w:rsidTr="00765474">
        <w:tc>
          <w:tcPr>
            <w:tcW w:w="706" w:type="dxa"/>
            <w:tcBorders>
              <w:right w:val="single" w:sz="4" w:space="0" w:color="auto"/>
            </w:tcBorders>
          </w:tcPr>
          <w:p w:rsidR="001D788F" w:rsidRPr="006E177C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EF2708" w:rsidRDefault="001D788F" w:rsidP="00445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Тестирование метания малого мяча на точность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F44470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581F9C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29.09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1D788F" w:rsidRPr="00581F9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1D788F" w:rsidRPr="00581F9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D788F" w:rsidRPr="006E177C" w:rsidTr="00765474">
        <w:tc>
          <w:tcPr>
            <w:tcW w:w="706" w:type="dxa"/>
            <w:tcBorders>
              <w:right w:val="single" w:sz="4" w:space="0" w:color="auto"/>
            </w:tcBorders>
          </w:tcPr>
          <w:p w:rsidR="001D788F" w:rsidRPr="006E177C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EF2708" w:rsidRDefault="001D788F" w:rsidP="00445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Тестирование наклона вперед из положения стоя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F44470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581F9C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2.10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1D788F" w:rsidRPr="00581F9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1D788F" w:rsidRPr="00581F9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D788F" w:rsidRPr="006E177C" w:rsidTr="00765474">
        <w:tc>
          <w:tcPr>
            <w:tcW w:w="706" w:type="dxa"/>
            <w:tcBorders>
              <w:right w:val="single" w:sz="4" w:space="0" w:color="auto"/>
            </w:tcBorders>
          </w:tcPr>
          <w:p w:rsidR="001D788F" w:rsidRPr="006E177C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EF2708" w:rsidRDefault="001D788F" w:rsidP="00445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Тестирование прыжка в длину с места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F44470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581F9C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6.10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1D788F" w:rsidRPr="00581F9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1D788F" w:rsidRPr="00581F9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D788F" w:rsidRPr="006E177C" w:rsidTr="00765474">
        <w:tc>
          <w:tcPr>
            <w:tcW w:w="706" w:type="dxa"/>
            <w:tcBorders>
              <w:right w:val="single" w:sz="4" w:space="0" w:color="auto"/>
            </w:tcBorders>
          </w:tcPr>
          <w:p w:rsidR="001D788F" w:rsidRPr="006E177C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EF2708" w:rsidRDefault="001D788F" w:rsidP="005566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подтягивание на низкой перекладине из виса лежа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F44470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581F9C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9.10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1D788F" w:rsidRPr="00581F9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1D788F" w:rsidRPr="00581F9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D788F" w:rsidRPr="006E177C" w:rsidTr="00765474">
        <w:tc>
          <w:tcPr>
            <w:tcW w:w="706" w:type="dxa"/>
            <w:tcBorders>
              <w:right w:val="single" w:sz="4" w:space="0" w:color="auto"/>
            </w:tcBorders>
          </w:tcPr>
          <w:p w:rsidR="001D788F" w:rsidRPr="006E177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EF2708" w:rsidRDefault="001D788F" w:rsidP="005566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подтягивание на низкой перекладине из виса лежа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сог-сь</w:t>
            </w:r>
            <w:proofErr w:type="spellEnd"/>
            <w:r w:rsidR="00DD5A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F44470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581F9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13.10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1D788F" w:rsidRPr="00581F9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1D788F" w:rsidRPr="00581F9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D788F" w:rsidRPr="006E177C" w:rsidTr="00765474">
        <w:tc>
          <w:tcPr>
            <w:tcW w:w="706" w:type="dxa"/>
            <w:tcBorders>
              <w:right w:val="single" w:sz="4" w:space="0" w:color="auto"/>
            </w:tcBorders>
          </w:tcPr>
          <w:p w:rsidR="001D788F" w:rsidRPr="006E177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788F" w:rsidRPr="00EF2708" w:rsidRDefault="001D788F" w:rsidP="00A461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Подвижные игры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и спортивные игры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F44470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</w:t>
            </w: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ч.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581F9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1D788F" w:rsidRPr="00581F9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1D788F" w:rsidRPr="00581F9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D788F" w:rsidRPr="006E177C" w:rsidTr="00765474">
        <w:tc>
          <w:tcPr>
            <w:tcW w:w="706" w:type="dxa"/>
            <w:tcBorders>
              <w:right w:val="single" w:sz="4" w:space="0" w:color="auto"/>
            </w:tcBorders>
          </w:tcPr>
          <w:p w:rsidR="001D788F" w:rsidRPr="006E177C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EF2708" w:rsidRDefault="001D788F" w:rsidP="005566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Подвижная игра «Кот и мыши»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F44470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581F9C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16.10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1D788F" w:rsidRPr="00581F9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1D788F" w:rsidRPr="00581F9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D788F" w:rsidRPr="006E177C" w:rsidTr="00765474">
        <w:tc>
          <w:tcPr>
            <w:tcW w:w="706" w:type="dxa"/>
            <w:tcBorders>
              <w:right w:val="single" w:sz="4" w:space="0" w:color="auto"/>
            </w:tcBorders>
          </w:tcPr>
          <w:p w:rsidR="001D788F" w:rsidRPr="006E177C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EF2708" w:rsidRDefault="001D788F" w:rsidP="005566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Подвижная игра «Пионербол»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F44470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581F9C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20.10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1D788F" w:rsidRPr="00581F9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1D788F" w:rsidRPr="00581F9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D788F" w:rsidRPr="006E177C" w:rsidTr="00765474">
        <w:tc>
          <w:tcPr>
            <w:tcW w:w="706" w:type="dxa"/>
            <w:tcBorders>
              <w:right w:val="single" w:sz="4" w:space="0" w:color="auto"/>
            </w:tcBorders>
          </w:tcPr>
          <w:p w:rsidR="001D788F" w:rsidRPr="006E177C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EF2708" w:rsidRDefault="001D788F" w:rsidP="005566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Подвижная игра «Осада города»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F44470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581F9C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23.10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1D788F" w:rsidRPr="00581F9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1D788F" w:rsidRPr="00581F9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D788F" w:rsidRPr="006E177C" w:rsidTr="00765474">
        <w:tc>
          <w:tcPr>
            <w:tcW w:w="706" w:type="dxa"/>
            <w:tcBorders>
              <w:right w:val="single" w:sz="4" w:space="0" w:color="auto"/>
            </w:tcBorders>
          </w:tcPr>
          <w:p w:rsidR="001D788F" w:rsidRPr="006E177C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EF2708" w:rsidRDefault="001D788F" w:rsidP="005566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Броски и ловля мяча в парах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F44470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581F9C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27.10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1D788F" w:rsidRPr="00581F9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1D788F" w:rsidRPr="00581F9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D788F" w:rsidRPr="006E177C" w:rsidTr="00765474">
        <w:tc>
          <w:tcPr>
            <w:tcW w:w="706" w:type="dxa"/>
            <w:tcBorders>
              <w:right w:val="single" w:sz="4" w:space="0" w:color="auto"/>
            </w:tcBorders>
          </w:tcPr>
          <w:p w:rsidR="001D788F" w:rsidRPr="006E177C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EF2708" w:rsidRDefault="001D788F" w:rsidP="005566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Ведение баскетбольного мяча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F44470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581F9C" w:rsidRDefault="001D788F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30.10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1D788F" w:rsidRPr="00581F9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1D788F" w:rsidRPr="00581F9C" w:rsidRDefault="001D788F" w:rsidP="005566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D788F" w:rsidTr="00765474">
        <w:tc>
          <w:tcPr>
            <w:tcW w:w="14650" w:type="dxa"/>
            <w:gridSpan w:val="6"/>
          </w:tcPr>
          <w:p w:rsidR="001D788F" w:rsidRPr="00581F9C" w:rsidRDefault="001D788F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2 четверть (14 часов)</w:t>
            </w:r>
          </w:p>
        </w:tc>
      </w:tr>
      <w:tr w:rsidR="001D788F" w:rsidTr="00765474">
        <w:tc>
          <w:tcPr>
            <w:tcW w:w="706" w:type="dxa"/>
            <w:tcBorders>
              <w:right w:val="single" w:sz="4" w:space="0" w:color="auto"/>
            </w:tcBorders>
          </w:tcPr>
          <w:p w:rsidR="001D788F" w:rsidRPr="006E177C" w:rsidRDefault="001D788F" w:rsidP="00765474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788F" w:rsidRPr="00EF2708" w:rsidRDefault="001D788F" w:rsidP="00A461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Гимнастика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581F9C" w:rsidRDefault="001D788F" w:rsidP="006666A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6666A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1D788F" w:rsidRPr="00581F9C" w:rsidRDefault="001D788F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1D788F" w:rsidRPr="00581F9C" w:rsidRDefault="001D788F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1D788F" w:rsidRPr="00581F9C" w:rsidRDefault="001D788F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Tr="004459B4">
        <w:tc>
          <w:tcPr>
            <w:tcW w:w="706" w:type="dxa"/>
            <w:tcBorders>
              <w:right w:val="single" w:sz="4" w:space="0" w:color="auto"/>
            </w:tcBorders>
          </w:tcPr>
          <w:p w:rsidR="006666AC" w:rsidRPr="006E177C" w:rsidRDefault="006666AC" w:rsidP="00765474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EF2708" w:rsidRDefault="006666AC" w:rsidP="00445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Кувырок вперед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950CFD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581F9C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10.11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6666AC" w:rsidRPr="00581F9C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81F9C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Tr="004459B4">
        <w:tc>
          <w:tcPr>
            <w:tcW w:w="706" w:type="dxa"/>
            <w:tcBorders>
              <w:right w:val="single" w:sz="4" w:space="0" w:color="auto"/>
            </w:tcBorders>
          </w:tcPr>
          <w:p w:rsidR="006666AC" w:rsidRPr="008E399E" w:rsidRDefault="006666AC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EF2708" w:rsidRDefault="006666AC" w:rsidP="00445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Кувырок вперед с трех шагов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6666AC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6A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581F9C" w:rsidRDefault="006666AC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13.11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6666AC" w:rsidRPr="00581F9C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81F9C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Tr="00765474">
        <w:tc>
          <w:tcPr>
            <w:tcW w:w="706" w:type="dxa"/>
            <w:tcBorders>
              <w:right w:val="single" w:sz="4" w:space="0" w:color="auto"/>
            </w:tcBorders>
          </w:tcPr>
          <w:p w:rsidR="006666AC" w:rsidRPr="008E399E" w:rsidRDefault="006666AC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21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EF2708" w:rsidRDefault="006666AC" w:rsidP="00445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Кувырок вперед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разбега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F44470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526C07" w:rsidRDefault="006666AC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17.11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6666AC" w:rsidRPr="00581F9C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81F9C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Tr="00765474">
        <w:tc>
          <w:tcPr>
            <w:tcW w:w="706" w:type="dxa"/>
            <w:tcBorders>
              <w:right w:val="single" w:sz="4" w:space="0" w:color="auto"/>
            </w:tcBorders>
          </w:tcPr>
          <w:p w:rsidR="006666AC" w:rsidRPr="008E399E" w:rsidRDefault="006666AC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EF2708" w:rsidRDefault="006666AC" w:rsidP="00445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Усложненные варианты выполнения кувырка вперед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F44470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526C07" w:rsidRDefault="006666AC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20.11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6666AC" w:rsidRPr="00581F9C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81F9C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</w:tcPr>
          <w:p w:rsidR="006666AC" w:rsidRPr="008E399E" w:rsidRDefault="006666AC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9217" w:type="dxa"/>
          </w:tcPr>
          <w:p w:rsidR="006666AC" w:rsidRPr="00EF2708" w:rsidRDefault="006666AC" w:rsidP="00445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Стойка на лопатках, мост</w:t>
            </w:r>
          </w:p>
        </w:tc>
        <w:tc>
          <w:tcPr>
            <w:tcW w:w="1181" w:type="dxa"/>
          </w:tcPr>
          <w:p w:rsidR="006666AC" w:rsidRPr="00F44470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6666AC" w:rsidRPr="00526C07" w:rsidRDefault="006666AC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24.11</w:t>
            </w:r>
          </w:p>
        </w:tc>
        <w:tc>
          <w:tcPr>
            <w:tcW w:w="1182" w:type="dxa"/>
          </w:tcPr>
          <w:p w:rsidR="006666AC" w:rsidRPr="00526C07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26C07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</w:tcPr>
          <w:p w:rsidR="006666AC" w:rsidRPr="008E399E" w:rsidRDefault="006666AC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9217" w:type="dxa"/>
          </w:tcPr>
          <w:p w:rsidR="006666AC" w:rsidRPr="00EF2708" w:rsidRDefault="006666AC" w:rsidP="00445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Стойка на голове</w:t>
            </w:r>
          </w:p>
        </w:tc>
        <w:tc>
          <w:tcPr>
            <w:tcW w:w="1181" w:type="dxa"/>
          </w:tcPr>
          <w:p w:rsidR="006666AC" w:rsidRPr="00F44470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6666AC" w:rsidRPr="00526C07" w:rsidRDefault="006666AC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27.11</w:t>
            </w:r>
          </w:p>
        </w:tc>
        <w:tc>
          <w:tcPr>
            <w:tcW w:w="1182" w:type="dxa"/>
          </w:tcPr>
          <w:p w:rsidR="006666AC" w:rsidRPr="00526C07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26C07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</w:tcPr>
          <w:p w:rsidR="006666AC" w:rsidRPr="008E399E" w:rsidRDefault="006666AC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9217" w:type="dxa"/>
          </w:tcPr>
          <w:p w:rsidR="006666AC" w:rsidRPr="00EF2708" w:rsidRDefault="006666AC" w:rsidP="00445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Перекаты с ловлей мяча, первая помощь при травмах</w:t>
            </w:r>
          </w:p>
        </w:tc>
        <w:tc>
          <w:tcPr>
            <w:tcW w:w="1181" w:type="dxa"/>
          </w:tcPr>
          <w:p w:rsidR="006666AC" w:rsidRPr="00F44470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6666AC" w:rsidRPr="00526C07" w:rsidRDefault="006666AC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1.12</w:t>
            </w:r>
          </w:p>
        </w:tc>
        <w:tc>
          <w:tcPr>
            <w:tcW w:w="1182" w:type="dxa"/>
          </w:tcPr>
          <w:p w:rsidR="006666AC" w:rsidRPr="00526C07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26C07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</w:tcPr>
          <w:p w:rsidR="006666AC" w:rsidRPr="008E399E" w:rsidRDefault="006666AC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9217" w:type="dxa"/>
          </w:tcPr>
          <w:p w:rsidR="006666AC" w:rsidRPr="00EF2708" w:rsidRDefault="006666AC" w:rsidP="00445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 xml:space="preserve">Лазанье и </w:t>
            </w:r>
            <w:proofErr w:type="spellStart"/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перелезания</w:t>
            </w:r>
            <w:proofErr w:type="spellEnd"/>
            <w:r w:rsidRPr="00EF2708">
              <w:rPr>
                <w:rFonts w:ascii="Times New Roman" w:hAnsi="Times New Roman" w:cs="Times New Roman"/>
                <w:sz w:val="28"/>
                <w:szCs w:val="28"/>
              </w:rPr>
              <w:t xml:space="preserve"> по гимнастической стенке</w:t>
            </w:r>
          </w:p>
        </w:tc>
        <w:tc>
          <w:tcPr>
            <w:tcW w:w="1181" w:type="dxa"/>
          </w:tcPr>
          <w:p w:rsidR="006666AC" w:rsidRPr="00F44470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6666AC" w:rsidRPr="00526C07" w:rsidRDefault="006666AC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4.12</w:t>
            </w:r>
          </w:p>
        </w:tc>
        <w:tc>
          <w:tcPr>
            <w:tcW w:w="1182" w:type="dxa"/>
          </w:tcPr>
          <w:p w:rsidR="006666AC" w:rsidRPr="00526C07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26C07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</w:tcPr>
          <w:p w:rsidR="006666AC" w:rsidRPr="008E399E" w:rsidRDefault="006666AC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9217" w:type="dxa"/>
          </w:tcPr>
          <w:p w:rsidR="006666AC" w:rsidRPr="00EF2708" w:rsidRDefault="006666AC" w:rsidP="00445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Развитие физических качеств «сила»</w:t>
            </w:r>
          </w:p>
        </w:tc>
        <w:tc>
          <w:tcPr>
            <w:tcW w:w="1181" w:type="dxa"/>
          </w:tcPr>
          <w:p w:rsidR="006666AC" w:rsidRPr="00F44470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6666AC" w:rsidRPr="00526C07" w:rsidRDefault="006666AC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8.12</w:t>
            </w:r>
          </w:p>
        </w:tc>
        <w:tc>
          <w:tcPr>
            <w:tcW w:w="1182" w:type="dxa"/>
          </w:tcPr>
          <w:p w:rsidR="006666AC" w:rsidRPr="00526C07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26C07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</w:tcPr>
          <w:p w:rsidR="006666AC" w:rsidRPr="008E399E" w:rsidRDefault="006666AC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9217" w:type="dxa"/>
          </w:tcPr>
          <w:p w:rsidR="006666AC" w:rsidRPr="00EF2708" w:rsidRDefault="006666AC" w:rsidP="00445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Прыжки в скакалку в движении</w:t>
            </w:r>
          </w:p>
        </w:tc>
        <w:tc>
          <w:tcPr>
            <w:tcW w:w="1181" w:type="dxa"/>
          </w:tcPr>
          <w:p w:rsidR="006666AC" w:rsidRPr="00F44470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6666AC" w:rsidRPr="00526C07" w:rsidRDefault="006666AC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11.12</w:t>
            </w:r>
          </w:p>
        </w:tc>
        <w:tc>
          <w:tcPr>
            <w:tcW w:w="1182" w:type="dxa"/>
          </w:tcPr>
          <w:p w:rsidR="006666AC" w:rsidRPr="00526C07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26C07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</w:tcPr>
          <w:p w:rsidR="006666AC" w:rsidRPr="008E399E" w:rsidRDefault="006666AC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9217" w:type="dxa"/>
          </w:tcPr>
          <w:p w:rsidR="006666AC" w:rsidRPr="00EF2708" w:rsidRDefault="006666AC" w:rsidP="00445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Развитие физических качеств «выносливость»</w:t>
            </w:r>
          </w:p>
        </w:tc>
        <w:tc>
          <w:tcPr>
            <w:tcW w:w="1181" w:type="dxa"/>
          </w:tcPr>
          <w:p w:rsidR="006666AC" w:rsidRPr="00F44470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6666AC" w:rsidRPr="00526C07" w:rsidRDefault="006666AC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15.12</w:t>
            </w:r>
          </w:p>
        </w:tc>
        <w:tc>
          <w:tcPr>
            <w:tcW w:w="1182" w:type="dxa"/>
          </w:tcPr>
          <w:p w:rsidR="006666AC" w:rsidRPr="00526C07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26C07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</w:tcPr>
          <w:p w:rsidR="006666AC" w:rsidRPr="008E399E" w:rsidRDefault="006666AC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9217" w:type="dxa"/>
          </w:tcPr>
          <w:p w:rsidR="006666AC" w:rsidRPr="00EF2708" w:rsidRDefault="006666AC" w:rsidP="00445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Вращение обруча, подвижная игра «Совушка»</w:t>
            </w:r>
          </w:p>
        </w:tc>
        <w:tc>
          <w:tcPr>
            <w:tcW w:w="1181" w:type="dxa"/>
          </w:tcPr>
          <w:p w:rsidR="006666AC" w:rsidRPr="00F44470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6666AC" w:rsidRPr="00526C07" w:rsidRDefault="006666AC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18.12</w:t>
            </w:r>
          </w:p>
        </w:tc>
        <w:tc>
          <w:tcPr>
            <w:tcW w:w="1182" w:type="dxa"/>
          </w:tcPr>
          <w:p w:rsidR="006666AC" w:rsidRPr="00526C07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26C07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</w:tcPr>
          <w:p w:rsidR="006666AC" w:rsidRPr="008E399E" w:rsidRDefault="006666AC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9217" w:type="dxa"/>
          </w:tcPr>
          <w:p w:rsidR="006666AC" w:rsidRPr="00EF2708" w:rsidRDefault="006666AC" w:rsidP="00445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 xml:space="preserve">Полоса препятствий с гимнастическими упражнениями </w:t>
            </w:r>
          </w:p>
        </w:tc>
        <w:tc>
          <w:tcPr>
            <w:tcW w:w="1181" w:type="dxa"/>
          </w:tcPr>
          <w:p w:rsidR="006666AC" w:rsidRPr="00F44470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6666AC" w:rsidRPr="00526C07" w:rsidRDefault="006666AC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22.12</w:t>
            </w:r>
          </w:p>
        </w:tc>
        <w:tc>
          <w:tcPr>
            <w:tcW w:w="1182" w:type="dxa"/>
          </w:tcPr>
          <w:p w:rsidR="006666AC" w:rsidRPr="00526C07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26C07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</w:tcPr>
          <w:p w:rsidR="006666AC" w:rsidRPr="008E399E" w:rsidRDefault="006666AC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9217" w:type="dxa"/>
          </w:tcPr>
          <w:p w:rsidR="006666AC" w:rsidRPr="00EF2708" w:rsidRDefault="006666AC" w:rsidP="004459B4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Развитие физических качеств «ловкость»</w:t>
            </w:r>
          </w:p>
        </w:tc>
        <w:tc>
          <w:tcPr>
            <w:tcW w:w="1181" w:type="dxa"/>
          </w:tcPr>
          <w:p w:rsidR="006666AC" w:rsidRPr="00F44470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6666AC" w:rsidRPr="00526C07" w:rsidRDefault="006666AC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25.12</w:t>
            </w:r>
          </w:p>
        </w:tc>
        <w:tc>
          <w:tcPr>
            <w:tcW w:w="1182" w:type="dxa"/>
          </w:tcPr>
          <w:p w:rsidR="006666AC" w:rsidRPr="00526C07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26C07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14650" w:type="dxa"/>
            <w:gridSpan w:val="6"/>
          </w:tcPr>
          <w:p w:rsidR="006666AC" w:rsidRPr="00526C07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3 четверть (20 часов)</w:t>
            </w:r>
          </w:p>
        </w:tc>
      </w:tr>
      <w:tr w:rsidR="006666AC" w:rsidRPr="00526C07" w:rsidTr="00765474">
        <w:tc>
          <w:tcPr>
            <w:tcW w:w="706" w:type="dxa"/>
            <w:tcBorders>
              <w:right w:val="single" w:sz="4" w:space="0" w:color="auto"/>
            </w:tcBorders>
          </w:tcPr>
          <w:p w:rsidR="006666AC" w:rsidRPr="00526C07" w:rsidRDefault="006666AC" w:rsidP="00765474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556664" w:rsidRDefault="006666AC" w:rsidP="00A46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5666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Основы знаний о физической культуре, способы физкультурной деятельности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Pr="0055666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ч.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  <w:tcBorders>
              <w:left w:val="single" w:sz="4" w:space="0" w:color="auto"/>
            </w:tcBorders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  <w:tcBorders>
              <w:right w:val="single" w:sz="4" w:space="0" w:color="auto"/>
            </w:tcBorders>
          </w:tcPr>
          <w:p w:rsidR="006666AC" w:rsidRPr="00526C07" w:rsidRDefault="006666AC" w:rsidP="00F5052F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33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EF2708" w:rsidRDefault="006666AC" w:rsidP="00F5052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E399E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r w:rsidRPr="008E399E">
              <w:rPr>
                <w:rFonts w:ascii="Times New Roman" w:eastAsia="Times New Roman" w:hAnsi="Times New Roman"/>
                <w:sz w:val="28"/>
                <w:szCs w:val="28"/>
              </w:rPr>
              <w:t>ервы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е соревнования</w:t>
            </w:r>
            <w:r w:rsidRPr="008E399E">
              <w:rPr>
                <w:rFonts w:ascii="Times New Roman" w:eastAsia="Times New Roman" w:hAnsi="Times New Roman"/>
                <w:sz w:val="28"/>
                <w:szCs w:val="28"/>
              </w:rPr>
              <w:t>. Олимпийски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е</w:t>
            </w:r>
            <w:r w:rsidRPr="008E399E">
              <w:rPr>
                <w:rFonts w:ascii="Times New Roman" w:eastAsia="Times New Roman" w:hAnsi="Times New Roman"/>
                <w:sz w:val="28"/>
                <w:szCs w:val="28"/>
              </w:rPr>
              <w:t xml:space="preserve"> игр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ы»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A46147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  <w:tcBorders>
              <w:left w:val="single" w:sz="4" w:space="0" w:color="auto"/>
            </w:tcBorders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  <w:tcBorders>
              <w:right w:val="single" w:sz="4" w:space="0" w:color="auto"/>
            </w:tcBorders>
          </w:tcPr>
          <w:p w:rsidR="006666AC" w:rsidRPr="00526C07" w:rsidRDefault="006666AC" w:rsidP="004D5650">
            <w:pPr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EF2708" w:rsidRDefault="006666AC" w:rsidP="00A4614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Подвижные игры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и спортивные игры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556664" w:rsidRDefault="006666AC" w:rsidP="00427B90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13</w:t>
            </w: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ч.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  <w:tcBorders>
              <w:left w:val="single" w:sz="4" w:space="0" w:color="auto"/>
            </w:tcBorders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  <w:tcBorders>
              <w:right w:val="single" w:sz="4" w:space="0" w:color="auto"/>
            </w:tcBorders>
          </w:tcPr>
          <w:p w:rsidR="006666AC" w:rsidRPr="00526C07" w:rsidRDefault="006666AC" w:rsidP="00F90FA3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EF2708" w:rsidRDefault="006666AC" w:rsidP="007654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Подвижная игра «Белочка-защитница»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F44470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  <w:tcBorders>
              <w:left w:val="single" w:sz="4" w:space="0" w:color="auto"/>
            </w:tcBorders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  <w:tcBorders>
              <w:right w:val="single" w:sz="4" w:space="0" w:color="auto"/>
            </w:tcBorders>
          </w:tcPr>
          <w:p w:rsidR="006666AC" w:rsidRPr="00526C07" w:rsidRDefault="006666AC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EF2708" w:rsidRDefault="006666AC" w:rsidP="007654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Преодоление полосы препятствий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F44470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  <w:tcBorders>
              <w:left w:val="single" w:sz="4" w:space="0" w:color="auto"/>
            </w:tcBorders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  <w:tcBorders>
              <w:right w:val="single" w:sz="4" w:space="0" w:color="auto"/>
            </w:tcBorders>
          </w:tcPr>
          <w:p w:rsidR="006666AC" w:rsidRPr="008E399E" w:rsidRDefault="006666AC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9217" w:type="dxa"/>
            <w:tcBorders>
              <w:right w:val="single" w:sz="4" w:space="0" w:color="auto"/>
            </w:tcBorders>
          </w:tcPr>
          <w:p w:rsidR="006666AC" w:rsidRPr="00EF2708" w:rsidRDefault="006666AC" w:rsidP="007654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Преодоление полосы препятствий</w:t>
            </w:r>
          </w:p>
        </w:tc>
        <w:tc>
          <w:tcPr>
            <w:tcW w:w="1181" w:type="dxa"/>
            <w:tcBorders>
              <w:right w:val="single" w:sz="4" w:space="0" w:color="auto"/>
            </w:tcBorders>
          </w:tcPr>
          <w:p w:rsidR="006666AC" w:rsidRPr="00F44470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  <w:tcBorders>
              <w:left w:val="single" w:sz="4" w:space="0" w:color="auto"/>
            </w:tcBorders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  <w:tcBorders>
              <w:right w:val="single" w:sz="4" w:space="0" w:color="auto"/>
            </w:tcBorders>
          </w:tcPr>
          <w:p w:rsidR="006666AC" w:rsidRPr="008E399E" w:rsidRDefault="006666AC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EF2708" w:rsidRDefault="006666AC" w:rsidP="007654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ОРУ, подвижные игры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F44470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  <w:tcBorders>
              <w:left w:val="single" w:sz="4" w:space="0" w:color="auto"/>
            </w:tcBorders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</w:tcPr>
          <w:p w:rsidR="006666AC" w:rsidRPr="008E399E" w:rsidRDefault="006666AC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9217" w:type="dxa"/>
          </w:tcPr>
          <w:p w:rsidR="006666AC" w:rsidRPr="00EF2708" w:rsidRDefault="006666AC" w:rsidP="007654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Прыжок в высоту с прямого разбега</w:t>
            </w:r>
          </w:p>
        </w:tc>
        <w:tc>
          <w:tcPr>
            <w:tcW w:w="1181" w:type="dxa"/>
          </w:tcPr>
          <w:p w:rsidR="006666AC" w:rsidRPr="00F44470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</w:tcPr>
          <w:p w:rsidR="006666AC" w:rsidRPr="008E399E" w:rsidRDefault="006666AC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9217" w:type="dxa"/>
          </w:tcPr>
          <w:p w:rsidR="006666AC" w:rsidRPr="00EF2708" w:rsidRDefault="006666AC" w:rsidP="007654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 xml:space="preserve"> Прыжок в высоту с прямого разбега на результат</w:t>
            </w:r>
          </w:p>
        </w:tc>
        <w:tc>
          <w:tcPr>
            <w:tcW w:w="1181" w:type="dxa"/>
          </w:tcPr>
          <w:p w:rsidR="006666AC" w:rsidRPr="00F44470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</w:tcPr>
          <w:p w:rsidR="006666AC" w:rsidRPr="008E399E" w:rsidRDefault="006666AC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9217" w:type="dxa"/>
          </w:tcPr>
          <w:p w:rsidR="006666AC" w:rsidRPr="00EF2708" w:rsidRDefault="006666AC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Броски и ловля мяча в парах</w:t>
            </w:r>
          </w:p>
        </w:tc>
        <w:tc>
          <w:tcPr>
            <w:tcW w:w="1181" w:type="dxa"/>
          </w:tcPr>
          <w:p w:rsidR="006666AC" w:rsidRPr="00F44470" w:rsidRDefault="006666AC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</w:tcPr>
          <w:p w:rsidR="006666AC" w:rsidRPr="008E399E" w:rsidRDefault="006666AC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9217" w:type="dxa"/>
          </w:tcPr>
          <w:p w:rsidR="006666AC" w:rsidRPr="00EF2708" w:rsidRDefault="006666AC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Ведение мяча и броски в баскетбольное кольцо</w:t>
            </w:r>
          </w:p>
        </w:tc>
        <w:tc>
          <w:tcPr>
            <w:tcW w:w="1181" w:type="dxa"/>
          </w:tcPr>
          <w:p w:rsidR="006666AC" w:rsidRPr="00F44470" w:rsidRDefault="006666AC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</w:tcPr>
          <w:p w:rsidR="006666AC" w:rsidRPr="008E399E" w:rsidRDefault="006666AC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9217" w:type="dxa"/>
          </w:tcPr>
          <w:p w:rsidR="006666AC" w:rsidRPr="00EF2708" w:rsidRDefault="006666AC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Эстафеты</w:t>
            </w:r>
          </w:p>
        </w:tc>
        <w:tc>
          <w:tcPr>
            <w:tcW w:w="1181" w:type="dxa"/>
          </w:tcPr>
          <w:p w:rsidR="006666AC" w:rsidRPr="00F44470" w:rsidRDefault="006666AC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</w:tcPr>
          <w:p w:rsidR="006666AC" w:rsidRPr="008E399E" w:rsidRDefault="006666AC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43</w:t>
            </w:r>
          </w:p>
        </w:tc>
        <w:tc>
          <w:tcPr>
            <w:tcW w:w="9217" w:type="dxa"/>
          </w:tcPr>
          <w:p w:rsidR="006666AC" w:rsidRPr="00EF2708" w:rsidRDefault="006666AC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Подвижная игра «Белочка-защитница»</w:t>
            </w:r>
          </w:p>
        </w:tc>
        <w:tc>
          <w:tcPr>
            <w:tcW w:w="1181" w:type="dxa"/>
          </w:tcPr>
          <w:p w:rsidR="006666AC" w:rsidRPr="00F44470" w:rsidRDefault="006666AC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</w:tcPr>
          <w:p w:rsidR="006666AC" w:rsidRPr="008E399E" w:rsidRDefault="006666AC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9217" w:type="dxa"/>
          </w:tcPr>
          <w:p w:rsidR="006666AC" w:rsidRPr="00EF2708" w:rsidRDefault="006666AC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Эстафеты с мячом</w:t>
            </w:r>
          </w:p>
        </w:tc>
        <w:tc>
          <w:tcPr>
            <w:tcW w:w="1181" w:type="dxa"/>
          </w:tcPr>
          <w:p w:rsidR="006666AC" w:rsidRPr="00F44470" w:rsidRDefault="006666AC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</w:tcPr>
          <w:p w:rsidR="006666AC" w:rsidRPr="008E399E" w:rsidRDefault="006666AC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45</w:t>
            </w:r>
          </w:p>
        </w:tc>
        <w:tc>
          <w:tcPr>
            <w:tcW w:w="9217" w:type="dxa"/>
          </w:tcPr>
          <w:p w:rsidR="006666AC" w:rsidRPr="00EF2708" w:rsidRDefault="006666AC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Подвижная игра «Перестрелка»</w:t>
            </w:r>
          </w:p>
        </w:tc>
        <w:tc>
          <w:tcPr>
            <w:tcW w:w="1181" w:type="dxa"/>
          </w:tcPr>
          <w:p w:rsidR="006666AC" w:rsidRPr="00F44470" w:rsidRDefault="006666AC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BC28D6">
        <w:tc>
          <w:tcPr>
            <w:tcW w:w="706" w:type="dxa"/>
          </w:tcPr>
          <w:p w:rsidR="006666AC" w:rsidRPr="008E399E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  <w:vAlign w:val="center"/>
          </w:tcPr>
          <w:p w:rsidR="006666AC" w:rsidRPr="00556664" w:rsidRDefault="006666AC" w:rsidP="00A4614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Лыжная подготовка</w:t>
            </w:r>
          </w:p>
        </w:tc>
        <w:tc>
          <w:tcPr>
            <w:tcW w:w="1181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</w:t>
            </w: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ч.</w:t>
            </w:r>
          </w:p>
        </w:tc>
        <w:tc>
          <w:tcPr>
            <w:tcW w:w="1181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</w:tcPr>
          <w:p w:rsidR="006666AC" w:rsidRPr="008E399E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46</w:t>
            </w:r>
          </w:p>
        </w:tc>
        <w:tc>
          <w:tcPr>
            <w:tcW w:w="9217" w:type="dxa"/>
          </w:tcPr>
          <w:p w:rsidR="006666AC" w:rsidRPr="00765474" w:rsidRDefault="006666AC" w:rsidP="007654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Ступающий и скользящий шаг на лыжах с палками</w:t>
            </w:r>
          </w:p>
        </w:tc>
        <w:tc>
          <w:tcPr>
            <w:tcW w:w="1181" w:type="dxa"/>
          </w:tcPr>
          <w:p w:rsidR="006666AC" w:rsidRPr="00F44470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</w:tcPr>
          <w:p w:rsidR="006666AC" w:rsidRPr="008E399E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9217" w:type="dxa"/>
            <w:vAlign w:val="center"/>
          </w:tcPr>
          <w:p w:rsidR="006666AC" w:rsidRPr="00556664" w:rsidRDefault="006666AC" w:rsidP="00765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Повороты переступанием на лыжах без палок</w:t>
            </w:r>
          </w:p>
        </w:tc>
        <w:tc>
          <w:tcPr>
            <w:tcW w:w="1181" w:type="dxa"/>
          </w:tcPr>
          <w:p w:rsidR="006666AC" w:rsidRPr="00F44470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</w:tcPr>
          <w:p w:rsidR="006666AC" w:rsidRPr="008E399E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9217" w:type="dxa"/>
          </w:tcPr>
          <w:p w:rsidR="006666AC" w:rsidRPr="00765474" w:rsidRDefault="006666AC" w:rsidP="007654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Повороты переступанием на лыжах с палками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81" w:type="dxa"/>
          </w:tcPr>
          <w:p w:rsidR="006666AC" w:rsidRPr="00F44470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</w:tcPr>
          <w:p w:rsidR="006666AC" w:rsidRPr="008E399E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49</w:t>
            </w:r>
          </w:p>
        </w:tc>
        <w:tc>
          <w:tcPr>
            <w:tcW w:w="9217" w:type="dxa"/>
          </w:tcPr>
          <w:p w:rsidR="006666AC" w:rsidRPr="00765474" w:rsidRDefault="006666AC" w:rsidP="007654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Подъем на склон «елочкой»</w:t>
            </w:r>
          </w:p>
        </w:tc>
        <w:tc>
          <w:tcPr>
            <w:tcW w:w="1181" w:type="dxa"/>
          </w:tcPr>
          <w:p w:rsidR="006666AC" w:rsidRPr="00F44470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</w:tcPr>
          <w:p w:rsidR="006666AC" w:rsidRPr="008E399E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9217" w:type="dxa"/>
          </w:tcPr>
          <w:p w:rsidR="006666AC" w:rsidRPr="00556664" w:rsidRDefault="006666AC" w:rsidP="0076547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Передвижение на лыжах змейкой</w:t>
            </w:r>
          </w:p>
        </w:tc>
        <w:tc>
          <w:tcPr>
            <w:tcW w:w="1181" w:type="dxa"/>
          </w:tcPr>
          <w:p w:rsidR="006666AC" w:rsidRPr="00F44470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</w:tcPr>
          <w:p w:rsidR="006666AC" w:rsidRPr="00526C07" w:rsidRDefault="006666AC" w:rsidP="00765474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51</w:t>
            </w:r>
          </w:p>
        </w:tc>
        <w:tc>
          <w:tcPr>
            <w:tcW w:w="9217" w:type="dxa"/>
            <w:vAlign w:val="center"/>
          </w:tcPr>
          <w:p w:rsidR="006666AC" w:rsidRPr="00765474" w:rsidRDefault="006666AC" w:rsidP="007654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EF2708">
                <w:rPr>
                  <w:rFonts w:ascii="Times New Roman" w:hAnsi="Times New Roman" w:cs="Times New Roman"/>
                  <w:sz w:val="28"/>
                  <w:szCs w:val="28"/>
                </w:rPr>
                <w:t>1 км</w:t>
              </w:r>
            </w:smartTag>
            <w:r w:rsidRPr="00EF2708">
              <w:rPr>
                <w:rFonts w:ascii="Times New Roman" w:hAnsi="Times New Roman" w:cs="Times New Roman"/>
                <w:sz w:val="28"/>
                <w:szCs w:val="28"/>
              </w:rPr>
              <w:t xml:space="preserve"> на лыжах</w:t>
            </w:r>
          </w:p>
        </w:tc>
        <w:tc>
          <w:tcPr>
            <w:tcW w:w="1181" w:type="dxa"/>
          </w:tcPr>
          <w:p w:rsidR="006666AC" w:rsidRPr="00F44470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14650" w:type="dxa"/>
            <w:gridSpan w:val="6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4 четверть (16 часов)</w:t>
            </w:r>
          </w:p>
        </w:tc>
      </w:tr>
      <w:tr w:rsidR="006666AC" w:rsidRPr="00526C07" w:rsidTr="00BC28D6">
        <w:tc>
          <w:tcPr>
            <w:tcW w:w="706" w:type="dxa"/>
          </w:tcPr>
          <w:p w:rsidR="006666AC" w:rsidRPr="00526C07" w:rsidRDefault="006666AC" w:rsidP="00765474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  <w:vAlign w:val="center"/>
          </w:tcPr>
          <w:p w:rsidR="006666AC" w:rsidRPr="00556664" w:rsidRDefault="006666AC" w:rsidP="00A46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5666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Основы знаний о физической культуре, способы физкультурной деятельности</w:t>
            </w:r>
          </w:p>
        </w:tc>
        <w:tc>
          <w:tcPr>
            <w:tcW w:w="1181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Pr="0055666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ч.</w:t>
            </w:r>
          </w:p>
        </w:tc>
        <w:tc>
          <w:tcPr>
            <w:tcW w:w="1181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BC28D6">
        <w:tc>
          <w:tcPr>
            <w:tcW w:w="706" w:type="dxa"/>
          </w:tcPr>
          <w:p w:rsidR="006666AC" w:rsidRPr="00526C07" w:rsidRDefault="006666AC" w:rsidP="00765474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52</w:t>
            </w:r>
          </w:p>
        </w:tc>
        <w:tc>
          <w:tcPr>
            <w:tcW w:w="9217" w:type="dxa"/>
            <w:vAlign w:val="center"/>
          </w:tcPr>
          <w:p w:rsidR="006666AC" w:rsidRPr="00A46147" w:rsidRDefault="006666AC" w:rsidP="00A4614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5052F">
              <w:rPr>
                <w:rFonts w:ascii="Times New Roman" w:eastAsia="Times New Roman" w:hAnsi="Times New Roman"/>
                <w:sz w:val="28"/>
                <w:szCs w:val="28"/>
              </w:rPr>
              <w:t>«Зарождение физической культуры на территории Древней Руси».</w:t>
            </w:r>
          </w:p>
        </w:tc>
        <w:tc>
          <w:tcPr>
            <w:tcW w:w="1181" w:type="dxa"/>
          </w:tcPr>
          <w:p w:rsidR="006666AC" w:rsidRPr="00F44470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BC28D6">
        <w:tc>
          <w:tcPr>
            <w:tcW w:w="706" w:type="dxa"/>
          </w:tcPr>
          <w:p w:rsidR="006666AC" w:rsidRPr="00526C07" w:rsidRDefault="006666AC" w:rsidP="00F5052F">
            <w:pPr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  <w:vAlign w:val="center"/>
          </w:tcPr>
          <w:p w:rsidR="006666AC" w:rsidRPr="00EF2708" w:rsidRDefault="006666AC" w:rsidP="00A4614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Подвижные игры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и спортивные игры</w:t>
            </w:r>
          </w:p>
        </w:tc>
        <w:tc>
          <w:tcPr>
            <w:tcW w:w="1181" w:type="dxa"/>
          </w:tcPr>
          <w:p w:rsidR="006666AC" w:rsidRPr="00F44470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9ч.</w:t>
            </w:r>
          </w:p>
        </w:tc>
        <w:tc>
          <w:tcPr>
            <w:tcW w:w="1181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56664" w:rsidRDefault="006666AC" w:rsidP="0076547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F90FA3">
        <w:tc>
          <w:tcPr>
            <w:tcW w:w="706" w:type="dxa"/>
          </w:tcPr>
          <w:p w:rsidR="006666AC" w:rsidRPr="00526C07" w:rsidRDefault="006666AC" w:rsidP="00F90FA3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53</w:t>
            </w:r>
          </w:p>
        </w:tc>
        <w:tc>
          <w:tcPr>
            <w:tcW w:w="9217" w:type="dxa"/>
          </w:tcPr>
          <w:p w:rsidR="006666AC" w:rsidRPr="00EF2708" w:rsidRDefault="006666AC" w:rsidP="00BC28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Броски мяча через волейбольную сетку на точность</w:t>
            </w:r>
          </w:p>
        </w:tc>
        <w:tc>
          <w:tcPr>
            <w:tcW w:w="1181" w:type="dxa"/>
          </w:tcPr>
          <w:p w:rsidR="006666AC" w:rsidRPr="00F44470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F90FA3">
        <w:tc>
          <w:tcPr>
            <w:tcW w:w="706" w:type="dxa"/>
          </w:tcPr>
          <w:p w:rsidR="006666AC" w:rsidRPr="00526C07" w:rsidRDefault="006666AC" w:rsidP="00F90FA3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54</w:t>
            </w:r>
          </w:p>
        </w:tc>
        <w:tc>
          <w:tcPr>
            <w:tcW w:w="9217" w:type="dxa"/>
          </w:tcPr>
          <w:p w:rsidR="006666AC" w:rsidRPr="00EF2708" w:rsidRDefault="006666AC" w:rsidP="00BC28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Броски мяча через волейбольную сетку с дальних дистанций</w:t>
            </w:r>
          </w:p>
        </w:tc>
        <w:tc>
          <w:tcPr>
            <w:tcW w:w="1181" w:type="dxa"/>
          </w:tcPr>
          <w:p w:rsidR="006666AC" w:rsidRPr="00F44470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1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</w:tcPr>
          <w:p w:rsidR="006666AC" w:rsidRPr="00526C07" w:rsidRDefault="006666AC" w:rsidP="00F90FA3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55</w:t>
            </w:r>
          </w:p>
        </w:tc>
        <w:tc>
          <w:tcPr>
            <w:tcW w:w="9217" w:type="dxa"/>
          </w:tcPr>
          <w:p w:rsidR="006666AC" w:rsidRPr="00EF2708" w:rsidRDefault="006666AC" w:rsidP="00BC28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Контрольный урок по броскам мяча через волейбольную сетку</w:t>
            </w:r>
          </w:p>
        </w:tc>
        <w:tc>
          <w:tcPr>
            <w:tcW w:w="1181" w:type="dxa"/>
          </w:tcPr>
          <w:p w:rsidR="006666AC" w:rsidRPr="00F44470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</w:tcPr>
          <w:p w:rsidR="006666AC" w:rsidRPr="00526C07" w:rsidRDefault="006666AC" w:rsidP="00F90FA3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56</w:t>
            </w:r>
          </w:p>
        </w:tc>
        <w:tc>
          <w:tcPr>
            <w:tcW w:w="9217" w:type="dxa"/>
          </w:tcPr>
          <w:p w:rsidR="006666AC" w:rsidRPr="00EF2708" w:rsidRDefault="006666AC" w:rsidP="00BC28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Броски набивного мяча от груди способом «снизу»</w:t>
            </w:r>
          </w:p>
        </w:tc>
        <w:tc>
          <w:tcPr>
            <w:tcW w:w="1181" w:type="dxa"/>
          </w:tcPr>
          <w:p w:rsidR="006666AC" w:rsidRPr="00F44470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</w:tcPr>
          <w:p w:rsidR="006666AC" w:rsidRPr="00526C07" w:rsidRDefault="006666AC" w:rsidP="00F90FA3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57</w:t>
            </w:r>
          </w:p>
        </w:tc>
        <w:tc>
          <w:tcPr>
            <w:tcW w:w="9217" w:type="dxa"/>
          </w:tcPr>
          <w:p w:rsidR="006666AC" w:rsidRPr="00EF2708" w:rsidRDefault="006666AC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Подвижная игра «хвостики»</w:t>
            </w:r>
          </w:p>
        </w:tc>
        <w:tc>
          <w:tcPr>
            <w:tcW w:w="1181" w:type="dxa"/>
          </w:tcPr>
          <w:p w:rsidR="006666AC" w:rsidRPr="00F44470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1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</w:tcPr>
          <w:p w:rsidR="006666AC" w:rsidRPr="00526C07" w:rsidRDefault="006666AC" w:rsidP="00BC28D6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58</w:t>
            </w:r>
          </w:p>
        </w:tc>
        <w:tc>
          <w:tcPr>
            <w:tcW w:w="9217" w:type="dxa"/>
          </w:tcPr>
          <w:p w:rsidR="006666AC" w:rsidRPr="00EF2708" w:rsidRDefault="006666AC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Подвижная игра «Воробьи-Вороны»</w:t>
            </w:r>
          </w:p>
        </w:tc>
        <w:tc>
          <w:tcPr>
            <w:tcW w:w="1181" w:type="dxa"/>
          </w:tcPr>
          <w:p w:rsidR="006666AC" w:rsidRPr="00F44470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1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BC28D6">
        <w:tc>
          <w:tcPr>
            <w:tcW w:w="706" w:type="dxa"/>
          </w:tcPr>
          <w:p w:rsidR="006666AC" w:rsidRPr="00526C07" w:rsidRDefault="006666AC" w:rsidP="00BC28D6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  <w:vAlign w:val="center"/>
          </w:tcPr>
          <w:p w:rsidR="006666AC" w:rsidRPr="00EF2708" w:rsidRDefault="006666AC" w:rsidP="00A461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Лёгкая атлетика</w:t>
            </w:r>
          </w:p>
        </w:tc>
        <w:tc>
          <w:tcPr>
            <w:tcW w:w="1181" w:type="dxa"/>
          </w:tcPr>
          <w:p w:rsidR="006666AC" w:rsidRPr="00F44470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</w:t>
            </w: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ч.</w:t>
            </w:r>
          </w:p>
        </w:tc>
        <w:tc>
          <w:tcPr>
            <w:tcW w:w="1181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</w:tcPr>
          <w:p w:rsidR="006666AC" w:rsidRPr="00526C07" w:rsidRDefault="006666AC" w:rsidP="00F90FA3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59</w:t>
            </w:r>
          </w:p>
        </w:tc>
        <w:tc>
          <w:tcPr>
            <w:tcW w:w="9217" w:type="dxa"/>
          </w:tcPr>
          <w:p w:rsidR="006666AC" w:rsidRPr="00EF2708" w:rsidRDefault="006666AC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Тестирование наклона вперед из положения стоя</w:t>
            </w:r>
          </w:p>
        </w:tc>
        <w:tc>
          <w:tcPr>
            <w:tcW w:w="1181" w:type="dxa"/>
          </w:tcPr>
          <w:p w:rsidR="006666AC" w:rsidRPr="00F44470" w:rsidRDefault="006666AC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</w:tcPr>
          <w:p w:rsidR="006666AC" w:rsidRPr="00526C07" w:rsidRDefault="006666AC" w:rsidP="00F90FA3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60</w:t>
            </w:r>
          </w:p>
        </w:tc>
        <w:tc>
          <w:tcPr>
            <w:tcW w:w="9217" w:type="dxa"/>
          </w:tcPr>
          <w:p w:rsidR="006666AC" w:rsidRPr="00EF2708" w:rsidRDefault="006666AC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Тестирование подтягивания.</w:t>
            </w:r>
          </w:p>
        </w:tc>
        <w:tc>
          <w:tcPr>
            <w:tcW w:w="1181" w:type="dxa"/>
          </w:tcPr>
          <w:p w:rsidR="006666AC" w:rsidRPr="00F44470" w:rsidRDefault="006666AC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</w:tcPr>
          <w:p w:rsidR="006666AC" w:rsidRPr="00526C07" w:rsidRDefault="006666AC" w:rsidP="00F90FA3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61</w:t>
            </w:r>
          </w:p>
        </w:tc>
        <w:tc>
          <w:tcPr>
            <w:tcW w:w="9217" w:type="dxa"/>
          </w:tcPr>
          <w:p w:rsidR="006666AC" w:rsidRPr="00EF2708" w:rsidRDefault="006666AC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 xml:space="preserve">Тестирование подъема туловища из </w:t>
            </w:r>
            <w:proofErr w:type="gramStart"/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положения</w:t>
            </w:r>
            <w:proofErr w:type="gramEnd"/>
            <w:r w:rsidRPr="00EF2708">
              <w:rPr>
                <w:rFonts w:ascii="Times New Roman" w:hAnsi="Times New Roman" w:cs="Times New Roman"/>
                <w:sz w:val="28"/>
                <w:szCs w:val="28"/>
              </w:rPr>
              <w:t xml:space="preserve"> лёжа за 30с</w:t>
            </w:r>
          </w:p>
        </w:tc>
        <w:tc>
          <w:tcPr>
            <w:tcW w:w="1181" w:type="dxa"/>
          </w:tcPr>
          <w:p w:rsidR="006666AC" w:rsidRPr="00F44470" w:rsidRDefault="006666AC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765474">
        <w:tc>
          <w:tcPr>
            <w:tcW w:w="706" w:type="dxa"/>
          </w:tcPr>
          <w:p w:rsidR="006666AC" w:rsidRPr="00526C07" w:rsidRDefault="006666AC" w:rsidP="00F90FA3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62</w:t>
            </w:r>
          </w:p>
        </w:tc>
        <w:tc>
          <w:tcPr>
            <w:tcW w:w="9217" w:type="dxa"/>
          </w:tcPr>
          <w:p w:rsidR="006666AC" w:rsidRPr="00EF2708" w:rsidRDefault="006666AC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Тестирование метания малого мяча на точность</w:t>
            </w:r>
          </w:p>
        </w:tc>
        <w:tc>
          <w:tcPr>
            <w:tcW w:w="1181" w:type="dxa"/>
          </w:tcPr>
          <w:p w:rsidR="006666AC" w:rsidRPr="00F44470" w:rsidRDefault="006666AC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F90FA3">
        <w:tc>
          <w:tcPr>
            <w:tcW w:w="706" w:type="dxa"/>
          </w:tcPr>
          <w:p w:rsidR="006666AC" w:rsidRPr="00526C07" w:rsidRDefault="006666AC" w:rsidP="00F90FA3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63</w:t>
            </w:r>
          </w:p>
        </w:tc>
        <w:tc>
          <w:tcPr>
            <w:tcW w:w="9217" w:type="dxa"/>
          </w:tcPr>
          <w:p w:rsidR="006666AC" w:rsidRPr="00EF2708" w:rsidRDefault="006666AC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Тестирование бега на 30м с высокого старта</w:t>
            </w:r>
          </w:p>
        </w:tc>
        <w:tc>
          <w:tcPr>
            <w:tcW w:w="1181" w:type="dxa"/>
          </w:tcPr>
          <w:p w:rsidR="006666AC" w:rsidRPr="00F44470" w:rsidRDefault="006666AC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F90FA3">
        <w:tc>
          <w:tcPr>
            <w:tcW w:w="706" w:type="dxa"/>
          </w:tcPr>
          <w:p w:rsidR="006666AC" w:rsidRPr="00526C07" w:rsidRDefault="006666AC" w:rsidP="00F90FA3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64</w:t>
            </w:r>
          </w:p>
        </w:tc>
        <w:tc>
          <w:tcPr>
            <w:tcW w:w="9217" w:type="dxa"/>
          </w:tcPr>
          <w:p w:rsidR="006666AC" w:rsidRPr="00EF2708" w:rsidRDefault="006666AC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Тестирование челночного бега 3х10м</w:t>
            </w:r>
          </w:p>
        </w:tc>
        <w:tc>
          <w:tcPr>
            <w:tcW w:w="1181" w:type="dxa"/>
          </w:tcPr>
          <w:p w:rsidR="006666AC" w:rsidRPr="00F44470" w:rsidRDefault="006666AC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4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66AC" w:rsidRPr="00526C07" w:rsidTr="00BC28D6">
        <w:tc>
          <w:tcPr>
            <w:tcW w:w="706" w:type="dxa"/>
          </w:tcPr>
          <w:p w:rsidR="006666AC" w:rsidRPr="00D8354C" w:rsidRDefault="006666AC" w:rsidP="00BC28D6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</w:tcPr>
          <w:p w:rsidR="006666AC" w:rsidRPr="00EF2708" w:rsidRDefault="006666AC" w:rsidP="00BC28D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181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1181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6666AC" w:rsidRPr="00556664" w:rsidRDefault="006666AC" w:rsidP="00BC28D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46147" w:rsidRDefault="00A46147" w:rsidP="00A46147">
      <w:pPr>
        <w:spacing w:after="0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D5AAE" w:rsidRDefault="00DD5AAE" w:rsidP="00A46147">
      <w:pPr>
        <w:spacing w:after="0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D5AAE" w:rsidRDefault="00DD5AAE" w:rsidP="00A46147">
      <w:pPr>
        <w:spacing w:after="0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D5AAE" w:rsidRDefault="00DD5AAE" w:rsidP="00A46147">
      <w:pPr>
        <w:spacing w:after="0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90FA3" w:rsidRPr="006E177C" w:rsidRDefault="00F90FA3" w:rsidP="00F90FA3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177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F90FA3" w:rsidRPr="00A46147" w:rsidRDefault="004459B4" w:rsidP="004459B4">
      <w:pPr>
        <w:pStyle w:val="a5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F90FA3" w:rsidRPr="00A46147">
        <w:rPr>
          <w:rFonts w:ascii="Times New Roman" w:eastAsia="Times New Roman" w:hAnsi="Times New Roman" w:cs="Times New Roman"/>
          <w:b/>
          <w:sz w:val="28"/>
          <w:szCs w:val="28"/>
        </w:rPr>
        <w:t>класс.</w:t>
      </w:r>
    </w:p>
    <w:p w:rsidR="00A46147" w:rsidRPr="00A46147" w:rsidRDefault="00A46147" w:rsidP="00A46147">
      <w:pPr>
        <w:pStyle w:val="a5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b"/>
        <w:tblW w:w="14650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706"/>
        <w:gridCol w:w="9217"/>
        <w:gridCol w:w="1181"/>
        <w:gridCol w:w="1181"/>
        <w:gridCol w:w="1182"/>
        <w:gridCol w:w="1183"/>
      </w:tblGrid>
      <w:tr w:rsidR="00F90FA3" w:rsidRPr="006E177C" w:rsidTr="00427B90">
        <w:tc>
          <w:tcPr>
            <w:tcW w:w="706" w:type="dxa"/>
            <w:tcBorders>
              <w:right w:val="single" w:sz="4" w:space="0" w:color="auto"/>
            </w:tcBorders>
          </w:tcPr>
          <w:p w:rsidR="00F90FA3" w:rsidRPr="006E177C" w:rsidRDefault="00F90FA3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6E17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6E17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F90FA3" w:rsidRPr="006E177C" w:rsidRDefault="00F90FA3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урока</w:t>
            </w:r>
          </w:p>
          <w:p w:rsidR="00F90FA3" w:rsidRPr="006E177C" w:rsidRDefault="00F90FA3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F90FA3" w:rsidRDefault="00F90FA3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F90FA3" w:rsidRPr="006E177C" w:rsidRDefault="00F90FA3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F90FA3" w:rsidRPr="006E177C" w:rsidRDefault="00F90FA3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F90FA3" w:rsidRPr="006E177C" w:rsidRDefault="00F90FA3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1183" w:type="dxa"/>
          </w:tcPr>
          <w:p w:rsidR="00F90FA3" w:rsidRPr="006E177C" w:rsidRDefault="00F90FA3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F90FA3" w:rsidRPr="006E177C" w:rsidTr="00427B90">
        <w:tc>
          <w:tcPr>
            <w:tcW w:w="14650" w:type="dxa"/>
            <w:gridSpan w:val="6"/>
          </w:tcPr>
          <w:p w:rsidR="00F90FA3" w:rsidRPr="006E177C" w:rsidRDefault="00F90FA3" w:rsidP="00B4489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 четверть (1</w:t>
            </w:r>
            <w:r w:rsidR="00B44899">
              <w:rPr>
                <w:rFonts w:ascii="Times New Roman" w:eastAsia="Times New Roman" w:hAnsi="Times New Roman"/>
                <w:b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часов)</w:t>
            </w:r>
          </w:p>
        </w:tc>
      </w:tr>
      <w:tr w:rsidR="00F90FA3" w:rsidRPr="006E177C" w:rsidTr="00427B90">
        <w:tc>
          <w:tcPr>
            <w:tcW w:w="706" w:type="dxa"/>
            <w:tcBorders>
              <w:right w:val="single" w:sz="4" w:space="0" w:color="auto"/>
            </w:tcBorders>
          </w:tcPr>
          <w:p w:rsidR="00F90FA3" w:rsidRPr="006E177C" w:rsidRDefault="00F90FA3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F90FA3" w:rsidRPr="00EF2708" w:rsidRDefault="00F90FA3" w:rsidP="00A461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Лёгкая атлетика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F90FA3" w:rsidRPr="006E177C" w:rsidRDefault="00B44899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</w:t>
            </w:r>
            <w:r w:rsidR="00A46147"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ч.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F90FA3" w:rsidRPr="006E177C" w:rsidRDefault="00F90FA3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F90FA3" w:rsidRPr="006E177C" w:rsidRDefault="00F90FA3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F90FA3" w:rsidRPr="006E177C" w:rsidRDefault="00F90FA3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27B90" w:rsidRPr="006E177C" w:rsidTr="00427B90">
        <w:tc>
          <w:tcPr>
            <w:tcW w:w="706" w:type="dxa"/>
            <w:tcBorders>
              <w:right w:val="single" w:sz="4" w:space="0" w:color="auto"/>
            </w:tcBorders>
            <w:vAlign w:val="center"/>
          </w:tcPr>
          <w:p w:rsidR="00427B90" w:rsidRPr="006E177C" w:rsidRDefault="00B44899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427B90" w:rsidRPr="00EF2708" w:rsidRDefault="00B44899" w:rsidP="00F90FA3">
            <w:pPr>
              <w:tabs>
                <w:tab w:val="left" w:pos="48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Техника челночного бега 3х10м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27B90" w:rsidRPr="00A46147" w:rsidRDefault="00427B90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27B90" w:rsidRPr="00581F9C" w:rsidRDefault="00427B90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.09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427B90" w:rsidRPr="006E177C" w:rsidRDefault="00427B90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427B90" w:rsidRPr="006E177C" w:rsidRDefault="00427B90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27B90" w:rsidRPr="006E177C" w:rsidTr="00427B90">
        <w:tc>
          <w:tcPr>
            <w:tcW w:w="706" w:type="dxa"/>
            <w:tcBorders>
              <w:right w:val="single" w:sz="4" w:space="0" w:color="auto"/>
            </w:tcBorders>
          </w:tcPr>
          <w:p w:rsidR="00427B90" w:rsidRPr="006E177C" w:rsidRDefault="00B44899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427B90" w:rsidRPr="00EF2708" w:rsidRDefault="00B44899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Тестирование бега на 30м с высокого старта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27B90" w:rsidRPr="00A46147" w:rsidRDefault="00427B90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27B90" w:rsidRPr="00581F9C" w:rsidRDefault="00427B90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.09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427B90" w:rsidRPr="006E177C" w:rsidRDefault="00427B90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427B90" w:rsidRPr="006E177C" w:rsidRDefault="00427B90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27B90" w:rsidRPr="006E177C" w:rsidTr="00427B90">
        <w:tc>
          <w:tcPr>
            <w:tcW w:w="706" w:type="dxa"/>
            <w:tcBorders>
              <w:right w:val="single" w:sz="4" w:space="0" w:color="auto"/>
            </w:tcBorders>
          </w:tcPr>
          <w:p w:rsidR="00427B90" w:rsidRPr="006E177C" w:rsidRDefault="00B44899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427B90" w:rsidRPr="00EF2708" w:rsidRDefault="00B44899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Техника метания мешочка на дальность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27B90" w:rsidRPr="00A46147" w:rsidRDefault="00427B90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27B90" w:rsidRPr="00581F9C" w:rsidRDefault="00427B90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.09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427B90" w:rsidRPr="00581F9C" w:rsidRDefault="00427B90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427B90" w:rsidRPr="00581F9C" w:rsidRDefault="00427B90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27B90" w:rsidRPr="006E177C" w:rsidTr="00427B90">
        <w:tc>
          <w:tcPr>
            <w:tcW w:w="706" w:type="dxa"/>
            <w:tcBorders>
              <w:right w:val="single" w:sz="4" w:space="0" w:color="auto"/>
            </w:tcBorders>
          </w:tcPr>
          <w:p w:rsidR="00427B90" w:rsidRPr="006E177C" w:rsidRDefault="00B44899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427B90" w:rsidRPr="00EF2708" w:rsidRDefault="00B44899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Тестирование челночного бега 3х10м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27B90" w:rsidRPr="00A46147" w:rsidRDefault="00427B90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27B90" w:rsidRPr="00581F9C" w:rsidRDefault="00427B90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.09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427B90" w:rsidRPr="00581F9C" w:rsidRDefault="00427B90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427B90" w:rsidRPr="00581F9C" w:rsidRDefault="00427B90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27B90" w:rsidRPr="006E177C" w:rsidTr="00427B90">
        <w:tc>
          <w:tcPr>
            <w:tcW w:w="706" w:type="dxa"/>
            <w:tcBorders>
              <w:right w:val="single" w:sz="4" w:space="0" w:color="auto"/>
            </w:tcBorders>
          </w:tcPr>
          <w:p w:rsidR="00427B90" w:rsidRPr="006E177C" w:rsidRDefault="00B44899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427B90" w:rsidRPr="00EF2708" w:rsidRDefault="00427B90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Прыжок в длину с разбега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27B90" w:rsidRPr="00A46147" w:rsidRDefault="00427B90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27B90" w:rsidRPr="00581F9C" w:rsidRDefault="00427B90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.09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427B90" w:rsidRPr="00581F9C" w:rsidRDefault="00427B90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427B90" w:rsidRPr="00581F9C" w:rsidRDefault="00427B90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27B90" w:rsidRPr="006E177C" w:rsidTr="00427B90">
        <w:tc>
          <w:tcPr>
            <w:tcW w:w="706" w:type="dxa"/>
            <w:tcBorders>
              <w:right w:val="single" w:sz="4" w:space="0" w:color="auto"/>
            </w:tcBorders>
          </w:tcPr>
          <w:p w:rsidR="00427B90" w:rsidRPr="006E177C" w:rsidRDefault="00B44899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427B90" w:rsidRPr="00EF2708" w:rsidRDefault="00427B90" w:rsidP="00A461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Подвижные игры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и спортивные игры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27B90" w:rsidRPr="00581F9C" w:rsidRDefault="00427B90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11ч.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27B90" w:rsidRPr="00581F9C" w:rsidRDefault="00427B90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427B90" w:rsidRPr="00581F9C" w:rsidRDefault="00427B90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427B90" w:rsidRPr="00581F9C" w:rsidRDefault="00427B90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27B90" w:rsidRPr="006E177C" w:rsidTr="00427B90">
        <w:tc>
          <w:tcPr>
            <w:tcW w:w="706" w:type="dxa"/>
            <w:tcBorders>
              <w:right w:val="single" w:sz="4" w:space="0" w:color="auto"/>
            </w:tcBorders>
          </w:tcPr>
          <w:p w:rsidR="00427B90" w:rsidRPr="006E177C" w:rsidRDefault="006A1897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427B90" w:rsidRPr="00EF2708" w:rsidRDefault="00B44899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Спортивная игра «Футбол»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27B90" w:rsidRPr="00A46147" w:rsidRDefault="00427B90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27B90" w:rsidRPr="00581F9C" w:rsidRDefault="00427B90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.09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427B90" w:rsidRPr="00581F9C" w:rsidRDefault="00427B90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427B90" w:rsidRPr="00581F9C" w:rsidRDefault="00427B90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6E177C" w:rsidTr="00427B90">
        <w:tc>
          <w:tcPr>
            <w:tcW w:w="706" w:type="dxa"/>
            <w:tcBorders>
              <w:right w:val="single" w:sz="4" w:space="0" w:color="auto"/>
            </w:tcBorders>
          </w:tcPr>
          <w:p w:rsidR="002F5898" w:rsidRPr="006E177C" w:rsidRDefault="002F5898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EF2708" w:rsidRDefault="002F5898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Пас и его значения для спортивных игр с мячом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581F9C" w:rsidRDefault="002F5898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28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.09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6E177C" w:rsidTr="00427B90">
        <w:tc>
          <w:tcPr>
            <w:tcW w:w="706" w:type="dxa"/>
            <w:tcBorders>
              <w:right w:val="single" w:sz="4" w:space="0" w:color="auto"/>
            </w:tcBorders>
          </w:tcPr>
          <w:p w:rsidR="002F5898" w:rsidRPr="006E177C" w:rsidRDefault="002F5898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EF2708" w:rsidRDefault="002F5898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Контрольный урок по спортивной игре «Футбол»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581F9C" w:rsidRDefault="002F5898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.10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6E177C" w:rsidTr="00427B90">
        <w:tc>
          <w:tcPr>
            <w:tcW w:w="706" w:type="dxa"/>
            <w:tcBorders>
              <w:right w:val="single" w:sz="4" w:space="0" w:color="auto"/>
            </w:tcBorders>
          </w:tcPr>
          <w:p w:rsidR="002F5898" w:rsidRPr="006E177C" w:rsidRDefault="002F5898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EF2708" w:rsidRDefault="002F5898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Подвижная игра «Перестрелка»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581F9C" w:rsidRDefault="002F5898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.10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6E177C" w:rsidTr="00427B90">
        <w:tc>
          <w:tcPr>
            <w:tcW w:w="706" w:type="dxa"/>
            <w:tcBorders>
              <w:right w:val="single" w:sz="4" w:space="0" w:color="auto"/>
            </w:tcBorders>
          </w:tcPr>
          <w:p w:rsidR="002F5898" w:rsidRPr="006E177C" w:rsidRDefault="002F5898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EF2708" w:rsidRDefault="002F5898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Футбольные упражнения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581F9C" w:rsidRDefault="002F5898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.10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6E177C" w:rsidTr="00427B90">
        <w:tc>
          <w:tcPr>
            <w:tcW w:w="706" w:type="dxa"/>
            <w:tcBorders>
              <w:right w:val="single" w:sz="4" w:space="0" w:color="auto"/>
            </w:tcBorders>
          </w:tcPr>
          <w:p w:rsidR="002F5898" w:rsidRPr="006E177C" w:rsidRDefault="002F5898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EF2708" w:rsidRDefault="002F5898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Футбольные упражнения в парах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581F9C" w:rsidRDefault="002F5898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.10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6E177C" w:rsidTr="00427B90">
        <w:tc>
          <w:tcPr>
            <w:tcW w:w="706" w:type="dxa"/>
            <w:tcBorders>
              <w:right w:val="single" w:sz="4" w:space="0" w:color="auto"/>
            </w:tcBorders>
          </w:tcPr>
          <w:p w:rsidR="002F5898" w:rsidRPr="006E177C" w:rsidRDefault="002F5898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EF2708" w:rsidRDefault="002F5898" w:rsidP="002F58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 xml:space="preserve">Различные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с футбольным</w:t>
            </w: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мячом.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581F9C" w:rsidRDefault="002F5898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.10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6E177C" w:rsidTr="00427B90">
        <w:tc>
          <w:tcPr>
            <w:tcW w:w="706" w:type="dxa"/>
            <w:tcBorders>
              <w:right w:val="single" w:sz="4" w:space="0" w:color="auto"/>
            </w:tcBorders>
          </w:tcPr>
          <w:p w:rsidR="002F5898" w:rsidRPr="006E177C" w:rsidRDefault="002F5898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EF2708" w:rsidRDefault="002F5898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Подвижная игра «Осада огорода»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581F9C" w:rsidRDefault="002F5898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.10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6E177C" w:rsidTr="00427B90">
        <w:tc>
          <w:tcPr>
            <w:tcW w:w="706" w:type="dxa"/>
            <w:tcBorders>
              <w:right w:val="single" w:sz="4" w:space="0" w:color="auto"/>
            </w:tcBorders>
          </w:tcPr>
          <w:p w:rsidR="002F5898" w:rsidRPr="006E177C" w:rsidRDefault="002F5898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EF2708" w:rsidRDefault="002F5898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Броски и ловля мяча в парах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581F9C" w:rsidRDefault="002F5898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.10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6E177C" w:rsidTr="00427B90">
        <w:tc>
          <w:tcPr>
            <w:tcW w:w="706" w:type="dxa"/>
            <w:tcBorders>
              <w:right w:val="single" w:sz="4" w:space="0" w:color="auto"/>
            </w:tcBorders>
          </w:tcPr>
          <w:p w:rsidR="002F5898" w:rsidRPr="006E177C" w:rsidRDefault="002F5898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EF2708" w:rsidRDefault="002F5898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Подвижн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 игра</w:t>
            </w: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 xml:space="preserve"> «Обтирание»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581F9C" w:rsidRDefault="002F5898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.10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6E177C" w:rsidTr="00427B90">
        <w:tc>
          <w:tcPr>
            <w:tcW w:w="706" w:type="dxa"/>
            <w:tcBorders>
              <w:right w:val="single" w:sz="4" w:space="0" w:color="auto"/>
            </w:tcBorders>
          </w:tcPr>
          <w:p w:rsidR="002F5898" w:rsidRPr="006E177C" w:rsidRDefault="002F5898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EF2708" w:rsidRDefault="002F5898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Ведение баскетбольного мяча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581F9C" w:rsidRDefault="002F5898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30.10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6E177C" w:rsidTr="00427B90">
        <w:tc>
          <w:tcPr>
            <w:tcW w:w="14650" w:type="dxa"/>
            <w:gridSpan w:val="6"/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2 четверть (14 часов)</w:t>
            </w:r>
          </w:p>
        </w:tc>
      </w:tr>
      <w:tr w:rsidR="002F5898" w:rsidRPr="006E177C" w:rsidTr="00427B90">
        <w:tc>
          <w:tcPr>
            <w:tcW w:w="706" w:type="dxa"/>
            <w:tcBorders>
              <w:right w:val="single" w:sz="4" w:space="0" w:color="auto"/>
            </w:tcBorders>
          </w:tcPr>
          <w:p w:rsidR="002F5898" w:rsidRPr="006E177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EF2708" w:rsidRDefault="002F5898" w:rsidP="00A461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Гимнастик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4ч.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6E177C" w:rsidTr="00427B90">
        <w:tc>
          <w:tcPr>
            <w:tcW w:w="706" w:type="dxa"/>
            <w:tcBorders>
              <w:right w:val="single" w:sz="4" w:space="0" w:color="auto"/>
            </w:tcBorders>
          </w:tcPr>
          <w:p w:rsidR="002F5898" w:rsidRPr="006E177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EF2708" w:rsidRDefault="002F5898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Кувырок вперед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526C07" w:rsidRDefault="002F5898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9.11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Tr="00427B90">
        <w:tc>
          <w:tcPr>
            <w:tcW w:w="706" w:type="dxa"/>
            <w:tcBorders>
              <w:right w:val="single" w:sz="4" w:space="0" w:color="auto"/>
            </w:tcBorders>
          </w:tcPr>
          <w:p w:rsidR="002F5898" w:rsidRPr="006E177C" w:rsidRDefault="002F5898" w:rsidP="00F90FA3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EF2708" w:rsidRDefault="002F5898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Варианты выполнения кувырка вперед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526C07" w:rsidRDefault="002F5898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13.11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Tr="00427B90">
        <w:tc>
          <w:tcPr>
            <w:tcW w:w="706" w:type="dxa"/>
            <w:tcBorders>
              <w:right w:val="single" w:sz="4" w:space="0" w:color="auto"/>
            </w:tcBorders>
          </w:tcPr>
          <w:p w:rsidR="002F5898" w:rsidRPr="006E177C" w:rsidRDefault="002F5898" w:rsidP="00F90FA3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EF2708" w:rsidRDefault="002F5898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Кувырок назад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526C07" w:rsidRDefault="002F5898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16.11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Tr="00427B90">
        <w:tc>
          <w:tcPr>
            <w:tcW w:w="706" w:type="dxa"/>
            <w:tcBorders>
              <w:right w:val="single" w:sz="4" w:space="0" w:color="auto"/>
            </w:tcBorders>
          </w:tcPr>
          <w:p w:rsidR="002F5898" w:rsidRPr="006E177C" w:rsidRDefault="002F5898" w:rsidP="00F90FA3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EF2708" w:rsidRDefault="002F5898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Кувырки вперёд и назад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526C07" w:rsidRDefault="002F5898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20.11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Tr="00427B90">
        <w:tc>
          <w:tcPr>
            <w:tcW w:w="706" w:type="dxa"/>
            <w:tcBorders>
              <w:right w:val="single" w:sz="4" w:space="0" w:color="auto"/>
            </w:tcBorders>
          </w:tcPr>
          <w:p w:rsidR="002F5898" w:rsidRPr="006E177C" w:rsidRDefault="002F5898" w:rsidP="00F90FA3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>22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EF2708" w:rsidRDefault="002F5898" w:rsidP="002F58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Кувырки вперёд и назад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526C07" w:rsidRDefault="002F5898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23.11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Tr="00427B90">
        <w:tc>
          <w:tcPr>
            <w:tcW w:w="706" w:type="dxa"/>
            <w:tcBorders>
              <w:right w:val="single" w:sz="4" w:space="0" w:color="auto"/>
            </w:tcBorders>
          </w:tcPr>
          <w:p w:rsidR="002F5898" w:rsidRPr="006E177C" w:rsidRDefault="002F5898" w:rsidP="00F90FA3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EF2708" w:rsidRDefault="002F5898" w:rsidP="002F58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Подвижная игра «Пионербол»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526C07" w:rsidRDefault="002F5898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27.11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Tr="00427B90">
        <w:tc>
          <w:tcPr>
            <w:tcW w:w="706" w:type="dxa"/>
            <w:tcBorders>
              <w:right w:val="single" w:sz="4" w:space="0" w:color="auto"/>
            </w:tcBorders>
          </w:tcPr>
          <w:p w:rsidR="002F5898" w:rsidRPr="008E399E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EF2708" w:rsidRDefault="002F5898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Стойка на руках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Стойка «Мостик», Стойка на лопатках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Default="002F5898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30.11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81F9C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8E399E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9217" w:type="dxa"/>
          </w:tcPr>
          <w:p w:rsidR="002F5898" w:rsidRPr="00EF2708" w:rsidRDefault="002F5898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 xml:space="preserve">Вис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spellStart"/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завесом</w:t>
            </w:r>
            <w:proofErr w:type="spellEnd"/>
            <w:r w:rsidRPr="00EF2708">
              <w:rPr>
                <w:rFonts w:ascii="Times New Roman" w:hAnsi="Times New Roman" w:cs="Times New Roman"/>
                <w:sz w:val="28"/>
                <w:szCs w:val="28"/>
              </w:rPr>
              <w:t xml:space="preserve"> одной и двумя ногами на перекладине</w:t>
            </w:r>
          </w:p>
        </w:tc>
        <w:tc>
          <w:tcPr>
            <w:tcW w:w="1181" w:type="dxa"/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F5898" w:rsidRPr="00526C07" w:rsidRDefault="002F5898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4.12</w:t>
            </w:r>
          </w:p>
        </w:tc>
        <w:tc>
          <w:tcPr>
            <w:tcW w:w="1182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8E399E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9217" w:type="dxa"/>
          </w:tcPr>
          <w:p w:rsidR="002F5898" w:rsidRPr="00EF2708" w:rsidRDefault="002F5898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Лазанье</w:t>
            </w: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 xml:space="preserve"> по гимнастической стенке</w:t>
            </w:r>
          </w:p>
        </w:tc>
        <w:tc>
          <w:tcPr>
            <w:tcW w:w="1181" w:type="dxa"/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F5898" w:rsidRPr="00526C07" w:rsidRDefault="002F5898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7.12</w:t>
            </w:r>
          </w:p>
        </w:tc>
        <w:tc>
          <w:tcPr>
            <w:tcW w:w="1182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8E399E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9217" w:type="dxa"/>
          </w:tcPr>
          <w:p w:rsidR="002F5898" w:rsidRPr="00EF2708" w:rsidRDefault="002F5898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Прыжки в скакалку</w:t>
            </w:r>
          </w:p>
        </w:tc>
        <w:tc>
          <w:tcPr>
            <w:tcW w:w="1181" w:type="dxa"/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F5898" w:rsidRPr="00526C07" w:rsidRDefault="002F5898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11.12</w:t>
            </w:r>
          </w:p>
        </w:tc>
        <w:tc>
          <w:tcPr>
            <w:tcW w:w="1182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8E399E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9217" w:type="dxa"/>
          </w:tcPr>
          <w:p w:rsidR="002F5898" w:rsidRPr="00EF2708" w:rsidRDefault="002F5898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Прыжки в скакалку в тройках</w:t>
            </w:r>
          </w:p>
        </w:tc>
        <w:tc>
          <w:tcPr>
            <w:tcW w:w="1181" w:type="dxa"/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F5898" w:rsidRPr="00526C07" w:rsidRDefault="002F5898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14.12</w:t>
            </w:r>
          </w:p>
        </w:tc>
        <w:tc>
          <w:tcPr>
            <w:tcW w:w="1182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8E399E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9217" w:type="dxa"/>
          </w:tcPr>
          <w:p w:rsidR="002F5898" w:rsidRPr="00EF2708" w:rsidRDefault="002F5898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 xml:space="preserve">Лазанье по гимнастической скамье </w:t>
            </w:r>
          </w:p>
        </w:tc>
        <w:tc>
          <w:tcPr>
            <w:tcW w:w="1181" w:type="dxa"/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F5898" w:rsidRPr="00526C07" w:rsidRDefault="002F5898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18.12</w:t>
            </w:r>
          </w:p>
        </w:tc>
        <w:tc>
          <w:tcPr>
            <w:tcW w:w="1182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8E399E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9217" w:type="dxa"/>
          </w:tcPr>
          <w:p w:rsidR="002F5898" w:rsidRPr="00EF2708" w:rsidRDefault="002F5898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Варианты вращения обруча</w:t>
            </w:r>
          </w:p>
        </w:tc>
        <w:tc>
          <w:tcPr>
            <w:tcW w:w="1181" w:type="dxa"/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F5898" w:rsidRDefault="002F5898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21.12</w:t>
            </w:r>
          </w:p>
        </w:tc>
        <w:tc>
          <w:tcPr>
            <w:tcW w:w="1182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8E399E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9217" w:type="dxa"/>
          </w:tcPr>
          <w:p w:rsidR="002F5898" w:rsidRPr="00EF2708" w:rsidRDefault="002F5898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ОРУ с обручами, эстафет</w:t>
            </w:r>
          </w:p>
        </w:tc>
        <w:tc>
          <w:tcPr>
            <w:tcW w:w="1181" w:type="dxa"/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F5898" w:rsidRPr="00526C07" w:rsidRDefault="002F5898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25.12</w:t>
            </w:r>
          </w:p>
        </w:tc>
        <w:tc>
          <w:tcPr>
            <w:tcW w:w="1182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14650" w:type="dxa"/>
            <w:gridSpan w:val="6"/>
          </w:tcPr>
          <w:p w:rsidR="002F5898" w:rsidRPr="00526C07" w:rsidRDefault="002F5898" w:rsidP="00DD4D6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четверть (20 часов)</w:t>
            </w:r>
          </w:p>
        </w:tc>
      </w:tr>
      <w:tr w:rsidR="002F5898" w:rsidRPr="00526C07" w:rsidTr="00427B90">
        <w:tc>
          <w:tcPr>
            <w:tcW w:w="706" w:type="dxa"/>
          </w:tcPr>
          <w:p w:rsidR="002F5898" w:rsidRPr="008E399E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</w:tcPr>
          <w:p w:rsidR="002F5898" w:rsidRPr="00EF2708" w:rsidRDefault="002F5898" w:rsidP="00A461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Подвижные игры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и спортивные игры</w:t>
            </w:r>
          </w:p>
        </w:tc>
        <w:tc>
          <w:tcPr>
            <w:tcW w:w="1181" w:type="dxa"/>
          </w:tcPr>
          <w:p w:rsidR="002F5898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14ч.</w:t>
            </w:r>
          </w:p>
        </w:tc>
        <w:tc>
          <w:tcPr>
            <w:tcW w:w="1181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8E399E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9217" w:type="dxa"/>
          </w:tcPr>
          <w:p w:rsidR="002F5898" w:rsidRPr="00EF2708" w:rsidRDefault="002F5898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Игры «кто дальше бросит», «Волк во рву»</w:t>
            </w:r>
          </w:p>
        </w:tc>
        <w:tc>
          <w:tcPr>
            <w:tcW w:w="1181" w:type="dxa"/>
          </w:tcPr>
          <w:p w:rsidR="002F5898" w:rsidRPr="00A46147" w:rsidRDefault="002F5898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8E399E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9217" w:type="dxa"/>
          </w:tcPr>
          <w:p w:rsidR="002F5898" w:rsidRPr="00EF2708" w:rsidRDefault="002F5898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Развитие скоростно-силовых способностей</w:t>
            </w:r>
          </w:p>
        </w:tc>
        <w:tc>
          <w:tcPr>
            <w:tcW w:w="1181" w:type="dxa"/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8E399E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9217" w:type="dxa"/>
          </w:tcPr>
          <w:p w:rsidR="002F5898" w:rsidRPr="00EF2708" w:rsidRDefault="002F5898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Игры «Пустое место», «К своим флажкам»</w:t>
            </w:r>
          </w:p>
        </w:tc>
        <w:tc>
          <w:tcPr>
            <w:tcW w:w="1181" w:type="dxa"/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8E399E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9217" w:type="dxa"/>
          </w:tcPr>
          <w:p w:rsidR="002F5898" w:rsidRPr="00EF2708" w:rsidRDefault="002F5898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Игра «Попади в мяч», «Кузнечики»</w:t>
            </w:r>
          </w:p>
        </w:tc>
        <w:tc>
          <w:tcPr>
            <w:tcW w:w="1181" w:type="dxa"/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  <w:tcBorders>
              <w:right w:val="single" w:sz="4" w:space="0" w:color="auto"/>
            </w:tcBorders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36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EF2708" w:rsidRDefault="002F5898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Подвижные игры с бегом, прыжками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  <w:tcBorders>
              <w:left w:val="single" w:sz="4" w:space="0" w:color="auto"/>
            </w:tcBorders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  <w:tcBorders>
              <w:right w:val="single" w:sz="4" w:space="0" w:color="auto"/>
            </w:tcBorders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37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EF2708" w:rsidRDefault="002F5898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ОРУ, подвижные игры на внимание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  <w:tcBorders>
              <w:left w:val="single" w:sz="4" w:space="0" w:color="auto"/>
            </w:tcBorders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  <w:tcBorders>
              <w:right w:val="single" w:sz="4" w:space="0" w:color="auto"/>
            </w:tcBorders>
          </w:tcPr>
          <w:p w:rsidR="002F5898" w:rsidRPr="00526C07" w:rsidRDefault="002F5898" w:rsidP="00F90FA3">
            <w:pPr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38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EF2708" w:rsidRDefault="002F5898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Ловля и передача мяча в движении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  <w:tcBorders>
              <w:left w:val="single" w:sz="4" w:space="0" w:color="auto"/>
            </w:tcBorders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  <w:tcBorders>
              <w:right w:val="single" w:sz="4" w:space="0" w:color="auto"/>
            </w:tcBorders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39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EF2708" w:rsidRDefault="002F5898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Ведение на месте правой (левой) рукой в движении шагом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  <w:tcBorders>
              <w:left w:val="single" w:sz="4" w:space="0" w:color="auto"/>
            </w:tcBorders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  <w:tcBorders>
              <w:right w:val="single" w:sz="4" w:space="0" w:color="auto"/>
            </w:tcBorders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EF2708" w:rsidRDefault="002F5898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Броски в цель. Развитие координационных способностей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  <w:tcBorders>
              <w:left w:val="single" w:sz="4" w:space="0" w:color="auto"/>
            </w:tcBorders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  <w:tcBorders>
              <w:right w:val="single" w:sz="4" w:space="0" w:color="auto"/>
            </w:tcBorders>
          </w:tcPr>
          <w:p w:rsidR="002F5898" w:rsidRPr="008E399E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9217" w:type="dxa"/>
            <w:tcBorders>
              <w:right w:val="single" w:sz="4" w:space="0" w:color="auto"/>
            </w:tcBorders>
          </w:tcPr>
          <w:p w:rsidR="002F5898" w:rsidRPr="00EF2708" w:rsidRDefault="002F5898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Ловля и передача мяча в движении</w:t>
            </w:r>
          </w:p>
        </w:tc>
        <w:tc>
          <w:tcPr>
            <w:tcW w:w="1181" w:type="dxa"/>
            <w:tcBorders>
              <w:right w:val="single" w:sz="4" w:space="0" w:color="auto"/>
            </w:tcBorders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  <w:tcBorders>
              <w:left w:val="single" w:sz="4" w:space="0" w:color="auto"/>
            </w:tcBorders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  <w:tcBorders>
              <w:right w:val="single" w:sz="4" w:space="0" w:color="auto"/>
            </w:tcBorders>
          </w:tcPr>
          <w:p w:rsidR="002F5898" w:rsidRPr="008E399E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EF2708" w:rsidRDefault="002F5898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ОРУ, Игра «Борьба за мяч»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  <w:tcBorders>
              <w:left w:val="single" w:sz="4" w:space="0" w:color="auto"/>
            </w:tcBorders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8E399E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43</w:t>
            </w:r>
          </w:p>
        </w:tc>
        <w:tc>
          <w:tcPr>
            <w:tcW w:w="9217" w:type="dxa"/>
          </w:tcPr>
          <w:p w:rsidR="002F5898" w:rsidRPr="00EF2708" w:rsidRDefault="002F5898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 xml:space="preserve">Ведения на месте правой рукой, в движении </w:t>
            </w:r>
          </w:p>
        </w:tc>
        <w:tc>
          <w:tcPr>
            <w:tcW w:w="1181" w:type="dxa"/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8E399E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9217" w:type="dxa"/>
          </w:tcPr>
          <w:p w:rsidR="002F5898" w:rsidRPr="00EF2708" w:rsidRDefault="002F5898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Бросок двумя руками от груди</w:t>
            </w:r>
          </w:p>
        </w:tc>
        <w:tc>
          <w:tcPr>
            <w:tcW w:w="1181" w:type="dxa"/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8E399E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45</w:t>
            </w:r>
          </w:p>
        </w:tc>
        <w:tc>
          <w:tcPr>
            <w:tcW w:w="9217" w:type="dxa"/>
          </w:tcPr>
          <w:p w:rsidR="002F5898" w:rsidRPr="00EF2708" w:rsidRDefault="002F5898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ОРУ, игра «Гонка мячей по кругу»</w:t>
            </w:r>
          </w:p>
        </w:tc>
        <w:tc>
          <w:tcPr>
            <w:tcW w:w="1181" w:type="dxa"/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8E399E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</w:tcPr>
          <w:p w:rsidR="002F5898" w:rsidRPr="00EF2708" w:rsidRDefault="002F5898" w:rsidP="00A461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Лыжная подготовка</w:t>
            </w:r>
          </w:p>
        </w:tc>
        <w:tc>
          <w:tcPr>
            <w:tcW w:w="1181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</w:t>
            </w: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ч.</w:t>
            </w:r>
          </w:p>
        </w:tc>
        <w:tc>
          <w:tcPr>
            <w:tcW w:w="1181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8E399E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46</w:t>
            </w:r>
          </w:p>
        </w:tc>
        <w:tc>
          <w:tcPr>
            <w:tcW w:w="9217" w:type="dxa"/>
          </w:tcPr>
          <w:p w:rsidR="002F5898" w:rsidRPr="00EF2708" w:rsidRDefault="002F5898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Ступающий и скользящий шаг на лыжах с лыжными палками</w:t>
            </w:r>
          </w:p>
        </w:tc>
        <w:tc>
          <w:tcPr>
            <w:tcW w:w="1181" w:type="dxa"/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8E399E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9217" w:type="dxa"/>
          </w:tcPr>
          <w:p w:rsidR="002F5898" w:rsidRPr="00EF2708" w:rsidRDefault="002F5898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 xml:space="preserve">Попеременный и одновременный </w:t>
            </w:r>
            <w:proofErr w:type="spellStart"/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двухшажный</w:t>
            </w:r>
            <w:proofErr w:type="spellEnd"/>
            <w:r w:rsidRPr="00EF2708">
              <w:rPr>
                <w:rFonts w:ascii="Times New Roman" w:hAnsi="Times New Roman" w:cs="Times New Roman"/>
                <w:sz w:val="28"/>
                <w:szCs w:val="28"/>
              </w:rPr>
              <w:t xml:space="preserve"> ход на лыжах</w:t>
            </w:r>
          </w:p>
        </w:tc>
        <w:tc>
          <w:tcPr>
            <w:tcW w:w="1181" w:type="dxa"/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8E399E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9217" w:type="dxa"/>
          </w:tcPr>
          <w:p w:rsidR="002F5898" w:rsidRPr="00EF2708" w:rsidRDefault="002F5898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 xml:space="preserve">Попеременный </w:t>
            </w:r>
            <w:proofErr w:type="spellStart"/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двухшажный</w:t>
            </w:r>
            <w:proofErr w:type="spellEnd"/>
            <w:r w:rsidRPr="00EF2708">
              <w:rPr>
                <w:rFonts w:ascii="Times New Roman" w:hAnsi="Times New Roman" w:cs="Times New Roman"/>
                <w:sz w:val="28"/>
                <w:szCs w:val="28"/>
              </w:rPr>
              <w:t xml:space="preserve"> ход на лыжах</w:t>
            </w:r>
          </w:p>
        </w:tc>
        <w:tc>
          <w:tcPr>
            <w:tcW w:w="1181" w:type="dxa"/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8E399E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49</w:t>
            </w:r>
          </w:p>
        </w:tc>
        <w:tc>
          <w:tcPr>
            <w:tcW w:w="9217" w:type="dxa"/>
          </w:tcPr>
          <w:p w:rsidR="002F5898" w:rsidRPr="00EF2708" w:rsidRDefault="002F5898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 xml:space="preserve">Одновременно </w:t>
            </w:r>
            <w:proofErr w:type="spellStart"/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двухшажный</w:t>
            </w:r>
            <w:proofErr w:type="spellEnd"/>
            <w:r w:rsidRPr="00EF2708">
              <w:rPr>
                <w:rFonts w:ascii="Times New Roman" w:hAnsi="Times New Roman" w:cs="Times New Roman"/>
                <w:sz w:val="28"/>
                <w:szCs w:val="28"/>
              </w:rPr>
              <w:t xml:space="preserve"> ход</w:t>
            </w:r>
          </w:p>
        </w:tc>
        <w:tc>
          <w:tcPr>
            <w:tcW w:w="1181" w:type="dxa"/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8E399E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9217" w:type="dxa"/>
          </w:tcPr>
          <w:p w:rsidR="002F5898" w:rsidRPr="00EF2708" w:rsidRDefault="002F5898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Прохождение дистанции 2 км</w:t>
            </w:r>
          </w:p>
        </w:tc>
        <w:tc>
          <w:tcPr>
            <w:tcW w:w="1181" w:type="dxa"/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8E399E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9217" w:type="dxa"/>
          </w:tcPr>
          <w:p w:rsidR="002F5898" w:rsidRPr="00EF2708" w:rsidRDefault="002F5898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Контрольный урок по лыжной подготовке</w:t>
            </w:r>
          </w:p>
        </w:tc>
        <w:tc>
          <w:tcPr>
            <w:tcW w:w="1181" w:type="dxa"/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14650" w:type="dxa"/>
            <w:gridSpan w:val="6"/>
          </w:tcPr>
          <w:p w:rsidR="002F5898" w:rsidRPr="00556664" w:rsidRDefault="002F5898" w:rsidP="006A189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четверть (16 часов)</w:t>
            </w:r>
          </w:p>
        </w:tc>
      </w:tr>
      <w:tr w:rsidR="002F5898" w:rsidRPr="00526C07" w:rsidTr="00427B90">
        <w:tc>
          <w:tcPr>
            <w:tcW w:w="706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</w:tcPr>
          <w:p w:rsidR="002F5898" w:rsidRPr="00EF2708" w:rsidRDefault="002F5898" w:rsidP="00A461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Подвижные игры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и спортивные игры</w:t>
            </w:r>
          </w:p>
        </w:tc>
        <w:tc>
          <w:tcPr>
            <w:tcW w:w="1181" w:type="dxa"/>
          </w:tcPr>
          <w:p w:rsidR="002F5898" w:rsidRPr="00556664" w:rsidRDefault="002F5898" w:rsidP="00A461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9ч.</w:t>
            </w:r>
          </w:p>
        </w:tc>
        <w:tc>
          <w:tcPr>
            <w:tcW w:w="1181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5E06A8" w:rsidRDefault="002F5898" w:rsidP="005E06A8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52</w:t>
            </w:r>
          </w:p>
        </w:tc>
        <w:tc>
          <w:tcPr>
            <w:tcW w:w="9217" w:type="dxa"/>
          </w:tcPr>
          <w:p w:rsidR="002F5898" w:rsidRPr="00EF2708" w:rsidRDefault="002F5898" w:rsidP="008D31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Спортивная игра «Пионербол»</w:t>
            </w:r>
          </w:p>
        </w:tc>
        <w:tc>
          <w:tcPr>
            <w:tcW w:w="1181" w:type="dxa"/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5E06A8" w:rsidRDefault="002F5898" w:rsidP="005E06A8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53</w:t>
            </w:r>
          </w:p>
        </w:tc>
        <w:tc>
          <w:tcPr>
            <w:tcW w:w="9217" w:type="dxa"/>
          </w:tcPr>
          <w:p w:rsidR="002F5898" w:rsidRPr="00EF2708" w:rsidRDefault="002F5898" w:rsidP="008D31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Броски набивного мяча способами «от груди» и «снизу»</w:t>
            </w:r>
          </w:p>
        </w:tc>
        <w:tc>
          <w:tcPr>
            <w:tcW w:w="1181" w:type="dxa"/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5E06A8" w:rsidRDefault="002F5898" w:rsidP="005E06A8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54</w:t>
            </w:r>
          </w:p>
        </w:tc>
        <w:tc>
          <w:tcPr>
            <w:tcW w:w="9217" w:type="dxa"/>
          </w:tcPr>
          <w:p w:rsidR="002F5898" w:rsidRPr="00EF2708" w:rsidRDefault="002F5898" w:rsidP="008D31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Броски набивного мяча правой и левой рукой</w:t>
            </w:r>
          </w:p>
        </w:tc>
        <w:tc>
          <w:tcPr>
            <w:tcW w:w="1181" w:type="dxa"/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5E06A8" w:rsidRDefault="002F5898" w:rsidP="005E06A8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55</w:t>
            </w:r>
          </w:p>
        </w:tc>
        <w:tc>
          <w:tcPr>
            <w:tcW w:w="9217" w:type="dxa"/>
            <w:vAlign w:val="center"/>
          </w:tcPr>
          <w:p w:rsidR="002F5898" w:rsidRPr="008D31AB" w:rsidRDefault="002F5898" w:rsidP="008D31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Бросок двумя руками  баскетбольным мячом</w:t>
            </w:r>
          </w:p>
        </w:tc>
        <w:tc>
          <w:tcPr>
            <w:tcW w:w="1181" w:type="dxa"/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5E06A8" w:rsidRDefault="002F5898" w:rsidP="005E06A8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56</w:t>
            </w:r>
          </w:p>
        </w:tc>
        <w:tc>
          <w:tcPr>
            <w:tcW w:w="9217" w:type="dxa"/>
          </w:tcPr>
          <w:p w:rsidR="002F5898" w:rsidRPr="00EF2708" w:rsidRDefault="002F5898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Учебная </w:t>
            </w: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игра «Баскетбол»</w:t>
            </w:r>
          </w:p>
        </w:tc>
        <w:tc>
          <w:tcPr>
            <w:tcW w:w="1181" w:type="dxa"/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5E06A8" w:rsidRDefault="002F5898" w:rsidP="005E06A8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57</w:t>
            </w:r>
          </w:p>
        </w:tc>
        <w:tc>
          <w:tcPr>
            <w:tcW w:w="9217" w:type="dxa"/>
          </w:tcPr>
          <w:p w:rsidR="002F5898" w:rsidRPr="00EF2708" w:rsidRDefault="002F5898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Учебная </w:t>
            </w: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игра «Баскетбол»</w:t>
            </w:r>
          </w:p>
        </w:tc>
        <w:tc>
          <w:tcPr>
            <w:tcW w:w="1181" w:type="dxa"/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5E06A8" w:rsidRDefault="002F5898" w:rsidP="005E06A8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58</w:t>
            </w:r>
          </w:p>
        </w:tc>
        <w:tc>
          <w:tcPr>
            <w:tcW w:w="9217" w:type="dxa"/>
          </w:tcPr>
          <w:p w:rsidR="002F5898" w:rsidRPr="00EF2708" w:rsidRDefault="002F5898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Учебная</w:t>
            </w: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 xml:space="preserve"> игра «Футбол»</w:t>
            </w:r>
          </w:p>
        </w:tc>
        <w:tc>
          <w:tcPr>
            <w:tcW w:w="1181" w:type="dxa"/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5E06A8" w:rsidRDefault="002F5898" w:rsidP="005E06A8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59</w:t>
            </w:r>
          </w:p>
        </w:tc>
        <w:tc>
          <w:tcPr>
            <w:tcW w:w="9217" w:type="dxa"/>
          </w:tcPr>
          <w:p w:rsidR="002F5898" w:rsidRPr="00EF2708" w:rsidRDefault="002F5898" w:rsidP="00F90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Учебная</w:t>
            </w: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 xml:space="preserve"> игра «Футбол»</w:t>
            </w:r>
          </w:p>
        </w:tc>
        <w:tc>
          <w:tcPr>
            <w:tcW w:w="1181" w:type="dxa"/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5E06A8" w:rsidRDefault="002F5898" w:rsidP="005E06A8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60</w:t>
            </w:r>
          </w:p>
        </w:tc>
        <w:tc>
          <w:tcPr>
            <w:tcW w:w="9217" w:type="dxa"/>
          </w:tcPr>
          <w:p w:rsidR="002F5898" w:rsidRPr="00EF2708" w:rsidRDefault="002F5898" w:rsidP="008D31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Подвижная игра «Заморозка»</w:t>
            </w:r>
          </w:p>
        </w:tc>
        <w:tc>
          <w:tcPr>
            <w:tcW w:w="1181" w:type="dxa"/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  <w:vAlign w:val="center"/>
          </w:tcPr>
          <w:p w:rsidR="002F5898" w:rsidRPr="00EF2708" w:rsidRDefault="002F5898" w:rsidP="00A461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Лёгкая атлетика</w:t>
            </w:r>
          </w:p>
        </w:tc>
        <w:tc>
          <w:tcPr>
            <w:tcW w:w="1181" w:type="dxa"/>
          </w:tcPr>
          <w:p w:rsidR="002F5898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</w:t>
            </w: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ч.</w:t>
            </w:r>
          </w:p>
        </w:tc>
        <w:tc>
          <w:tcPr>
            <w:tcW w:w="1181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61</w:t>
            </w:r>
          </w:p>
        </w:tc>
        <w:tc>
          <w:tcPr>
            <w:tcW w:w="9217" w:type="dxa"/>
          </w:tcPr>
          <w:p w:rsidR="002F5898" w:rsidRPr="00EF2708" w:rsidRDefault="002F5898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Тестирование наклона вперед из положения стоя</w:t>
            </w:r>
          </w:p>
        </w:tc>
        <w:tc>
          <w:tcPr>
            <w:tcW w:w="1181" w:type="dxa"/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62</w:t>
            </w:r>
          </w:p>
        </w:tc>
        <w:tc>
          <w:tcPr>
            <w:tcW w:w="9217" w:type="dxa"/>
          </w:tcPr>
          <w:p w:rsidR="002F5898" w:rsidRPr="00EF2708" w:rsidRDefault="002F5898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Тестирование прыжка в длину с места</w:t>
            </w:r>
          </w:p>
        </w:tc>
        <w:tc>
          <w:tcPr>
            <w:tcW w:w="1181" w:type="dxa"/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63</w:t>
            </w:r>
          </w:p>
        </w:tc>
        <w:tc>
          <w:tcPr>
            <w:tcW w:w="9217" w:type="dxa"/>
          </w:tcPr>
          <w:p w:rsidR="002F5898" w:rsidRPr="00EF2708" w:rsidRDefault="002F5898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Тестирование подъема туловища из положения, лежа за 30с</w:t>
            </w:r>
          </w:p>
        </w:tc>
        <w:tc>
          <w:tcPr>
            <w:tcW w:w="1181" w:type="dxa"/>
          </w:tcPr>
          <w:p w:rsidR="002F5898" w:rsidRPr="00A46147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64</w:t>
            </w:r>
          </w:p>
        </w:tc>
        <w:tc>
          <w:tcPr>
            <w:tcW w:w="9217" w:type="dxa"/>
          </w:tcPr>
          <w:p w:rsidR="002F5898" w:rsidRPr="00EF2708" w:rsidRDefault="002F5898" w:rsidP="00D86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Тестирование бега на 30м с высокого старта</w:t>
            </w:r>
          </w:p>
        </w:tc>
        <w:tc>
          <w:tcPr>
            <w:tcW w:w="1181" w:type="dxa"/>
          </w:tcPr>
          <w:p w:rsidR="002F5898" w:rsidRPr="00A46147" w:rsidRDefault="002F5898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65</w:t>
            </w:r>
          </w:p>
        </w:tc>
        <w:tc>
          <w:tcPr>
            <w:tcW w:w="9217" w:type="dxa"/>
          </w:tcPr>
          <w:p w:rsidR="002F5898" w:rsidRPr="00EF2708" w:rsidRDefault="002F5898" w:rsidP="00D86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Тестирование челночного бега 3х10м</w:t>
            </w:r>
          </w:p>
        </w:tc>
        <w:tc>
          <w:tcPr>
            <w:tcW w:w="1181" w:type="dxa"/>
          </w:tcPr>
          <w:p w:rsidR="002F5898" w:rsidRPr="00A46147" w:rsidRDefault="002F5898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66</w:t>
            </w:r>
          </w:p>
        </w:tc>
        <w:tc>
          <w:tcPr>
            <w:tcW w:w="9217" w:type="dxa"/>
          </w:tcPr>
          <w:p w:rsidR="002F5898" w:rsidRPr="00EF2708" w:rsidRDefault="002F5898" w:rsidP="00D86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Тестирование метания мяча на дальность</w:t>
            </w:r>
          </w:p>
        </w:tc>
        <w:tc>
          <w:tcPr>
            <w:tcW w:w="1181" w:type="dxa"/>
          </w:tcPr>
          <w:p w:rsidR="002F5898" w:rsidRPr="00A46147" w:rsidRDefault="002F5898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526C07" w:rsidRDefault="002F5898" w:rsidP="00F90FA3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67</w:t>
            </w:r>
          </w:p>
        </w:tc>
        <w:tc>
          <w:tcPr>
            <w:tcW w:w="9217" w:type="dxa"/>
          </w:tcPr>
          <w:p w:rsidR="002F5898" w:rsidRPr="00EF2708" w:rsidRDefault="002F5898" w:rsidP="00D86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Бег на 1000м</w:t>
            </w:r>
          </w:p>
        </w:tc>
        <w:tc>
          <w:tcPr>
            <w:tcW w:w="1181" w:type="dxa"/>
          </w:tcPr>
          <w:p w:rsidR="002F5898" w:rsidRPr="00A46147" w:rsidRDefault="002F5898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1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898" w:rsidRPr="00526C07" w:rsidTr="00427B90">
        <w:tc>
          <w:tcPr>
            <w:tcW w:w="706" w:type="dxa"/>
          </w:tcPr>
          <w:p w:rsidR="002F5898" w:rsidRPr="00D8354C" w:rsidRDefault="002F5898" w:rsidP="00F90FA3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</w:tcPr>
          <w:p w:rsidR="002F5898" w:rsidRPr="005E06A8" w:rsidRDefault="002F5898" w:rsidP="00F90FA3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06A8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181" w:type="dxa"/>
          </w:tcPr>
          <w:p w:rsidR="002F5898" w:rsidRPr="00556664" w:rsidRDefault="002F5898" w:rsidP="002F5898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66</w:t>
            </w:r>
          </w:p>
        </w:tc>
        <w:tc>
          <w:tcPr>
            <w:tcW w:w="1181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2F5898" w:rsidRPr="00556664" w:rsidRDefault="002F5898" w:rsidP="00F90FA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90FA3" w:rsidRDefault="00F90FA3" w:rsidP="00046C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D7ABD" w:rsidRDefault="002D7ABD" w:rsidP="00046C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D7ABD" w:rsidRDefault="002D7ABD" w:rsidP="00046C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D7ABD" w:rsidRDefault="002D7ABD" w:rsidP="00046C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F5898" w:rsidRDefault="002F5898" w:rsidP="00046C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E06A8" w:rsidRDefault="005E06A8" w:rsidP="00046C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D7ABD" w:rsidRDefault="002D7ABD" w:rsidP="00046C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D7ABD" w:rsidRPr="006E177C" w:rsidRDefault="002D7ABD" w:rsidP="002D7AB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177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2D7ABD" w:rsidRPr="00A46147" w:rsidRDefault="004459B4" w:rsidP="004459B4">
      <w:pPr>
        <w:pStyle w:val="a5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2D7ABD" w:rsidRPr="00A46147">
        <w:rPr>
          <w:rFonts w:ascii="Times New Roman" w:eastAsia="Times New Roman" w:hAnsi="Times New Roman" w:cs="Times New Roman"/>
          <w:b/>
          <w:sz w:val="28"/>
          <w:szCs w:val="28"/>
        </w:rPr>
        <w:t>класс.</w:t>
      </w:r>
    </w:p>
    <w:p w:rsidR="00A46147" w:rsidRPr="00A46147" w:rsidRDefault="00A46147" w:rsidP="00A46147">
      <w:pPr>
        <w:pStyle w:val="a5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b"/>
        <w:tblW w:w="14650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706"/>
        <w:gridCol w:w="9217"/>
        <w:gridCol w:w="1181"/>
        <w:gridCol w:w="1181"/>
        <w:gridCol w:w="1182"/>
        <w:gridCol w:w="1183"/>
      </w:tblGrid>
      <w:tr w:rsidR="002D7ABD" w:rsidRPr="006E177C" w:rsidTr="00AD5EE8">
        <w:tc>
          <w:tcPr>
            <w:tcW w:w="706" w:type="dxa"/>
            <w:tcBorders>
              <w:right w:val="single" w:sz="4" w:space="0" w:color="auto"/>
            </w:tcBorders>
          </w:tcPr>
          <w:p w:rsidR="002D7ABD" w:rsidRPr="006E177C" w:rsidRDefault="002D7ABD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6E17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6E17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2D7ABD" w:rsidRPr="006E177C" w:rsidRDefault="002D7ABD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урока</w:t>
            </w:r>
          </w:p>
          <w:p w:rsidR="002D7ABD" w:rsidRPr="006E177C" w:rsidRDefault="002D7ABD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D7ABD" w:rsidRDefault="002D7ABD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2D7ABD" w:rsidRPr="006E177C" w:rsidRDefault="002D7ABD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D7ABD" w:rsidRPr="006E177C" w:rsidRDefault="002D7ABD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2D7ABD" w:rsidRPr="006E177C" w:rsidRDefault="002D7ABD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17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1183" w:type="dxa"/>
          </w:tcPr>
          <w:p w:rsidR="002D7ABD" w:rsidRPr="006E177C" w:rsidRDefault="002D7ABD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2D7ABD" w:rsidRPr="006E177C" w:rsidTr="00AD5EE8">
        <w:tc>
          <w:tcPr>
            <w:tcW w:w="14650" w:type="dxa"/>
            <w:gridSpan w:val="6"/>
          </w:tcPr>
          <w:p w:rsidR="002D7ABD" w:rsidRPr="006E177C" w:rsidRDefault="002D7ABD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 четверть (17 часов)</w:t>
            </w:r>
          </w:p>
        </w:tc>
      </w:tr>
      <w:tr w:rsidR="00AB219A" w:rsidRPr="006E177C" w:rsidTr="00AD5EE8">
        <w:tc>
          <w:tcPr>
            <w:tcW w:w="706" w:type="dxa"/>
            <w:tcBorders>
              <w:right w:val="single" w:sz="4" w:space="0" w:color="auto"/>
            </w:tcBorders>
          </w:tcPr>
          <w:p w:rsidR="00AB219A" w:rsidRPr="006E177C" w:rsidRDefault="00AB219A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AB219A" w:rsidRPr="00EF2708" w:rsidRDefault="00AB219A" w:rsidP="00AB21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Лёгкая атлетика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AB219A" w:rsidRPr="006E177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</w:t>
            </w:r>
            <w:r w:rsidR="00AB219A"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ч.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AB219A" w:rsidRPr="006E177C" w:rsidRDefault="00AB219A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AB219A" w:rsidRPr="006E177C" w:rsidRDefault="00AB219A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AB219A" w:rsidRPr="006E177C" w:rsidRDefault="00AB219A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5EE8" w:rsidRPr="006E177C" w:rsidTr="00AD5EE8">
        <w:tc>
          <w:tcPr>
            <w:tcW w:w="706" w:type="dxa"/>
            <w:tcBorders>
              <w:right w:val="single" w:sz="4" w:space="0" w:color="auto"/>
            </w:tcBorders>
          </w:tcPr>
          <w:p w:rsidR="00AD5EE8" w:rsidRPr="006E177C" w:rsidRDefault="00AD5EE8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AD5EE8" w:rsidRPr="00EF2708" w:rsidRDefault="00AD5EE8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Техника безопасности в спортзале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AD5EE8" w:rsidRPr="00EA3149" w:rsidRDefault="00AD5EE8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31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AD5EE8" w:rsidRPr="00581F9C" w:rsidRDefault="00894902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3.09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AD5EE8" w:rsidRPr="006E177C" w:rsidRDefault="00AD5EE8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AD5EE8" w:rsidRPr="006E177C" w:rsidRDefault="00AD5EE8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5EE8" w:rsidRPr="006E177C" w:rsidTr="00AD5EE8">
        <w:tc>
          <w:tcPr>
            <w:tcW w:w="706" w:type="dxa"/>
            <w:tcBorders>
              <w:right w:val="single" w:sz="4" w:space="0" w:color="auto"/>
            </w:tcBorders>
            <w:vAlign w:val="center"/>
          </w:tcPr>
          <w:p w:rsidR="00AD5EE8" w:rsidRPr="006E177C" w:rsidRDefault="00AD5EE8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AD5EE8" w:rsidRPr="00EF2708" w:rsidRDefault="00AD5EE8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Техника челночного бега 3х10м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AD5EE8" w:rsidRPr="00EA3149" w:rsidRDefault="00AD5EE8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31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AD5EE8" w:rsidRPr="00581F9C" w:rsidRDefault="00AD5EE8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.09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AD5EE8" w:rsidRPr="006E177C" w:rsidRDefault="00AD5EE8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AD5EE8" w:rsidRPr="006E177C" w:rsidRDefault="00AD5EE8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5EE8" w:rsidRPr="006E177C" w:rsidTr="00AD5EE8">
        <w:tc>
          <w:tcPr>
            <w:tcW w:w="706" w:type="dxa"/>
            <w:tcBorders>
              <w:right w:val="single" w:sz="4" w:space="0" w:color="auto"/>
            </w:tcBorders>
          </w:tcPr>
          <w:p w:rsidR="00AD5EE8" w:rsidRPr="006E177C" w:rsidRDefault="00AD5EE8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AD5EE8" w:rsidRPr="00EF2708" w:rsidRDefault="00AD5EE8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Бег на 60м с высокого старта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AD5EE8" w:rsidRPr="00EA3149" w:rsidRDefault="00AD5EE8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31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AD5EE8" w:rsidRPr="00581F9C" w:rsidRDefault="00894902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10.09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AD5EE8" w:rsidRPr="006E177C" w:rsidRDefault="00AD5EE8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AD5EE8" w:rsidRPr="006E177C" w:rsidRDefault="00AD5EE8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5EE8" w:rsidRPr="006E177C" w:rsidTr="00AD5EE8">
        <w:tc>
          <w:tcPr>
            <w:tcW w:w="706" w:type="dxa"/>
            <w:tcBorders>
              <w:right w:val="single" w:sz="4" w:space="0" w:color="auto"/>
            </w:tcBorders>
          </w:tcPr>
          <w:p w:rsidR="00AD5EE8" w:rsidRPr="006E177C" w:rsidRDefault="00AD5EE8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AD5EE8" w:rsidRPr="00EF2708" w:rsidRDefault="00AD5EE8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Тестирование метания мяча на дальность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AD5EE8" w:rsidRPr="00EA3149" w:rsidRDefault="00AD5EE8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31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AD5EE8" w:rsidRPr="00581F9C" w:rsidRDefault="00AD5EE8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.09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AD5EE8" w:rsidRPr="00581F9C" w:rsidRDefault="00AD5EE8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AD5EE8" w:rsidRPr="00581F9C" w:rsidRDefault="00AD5EE8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5EE8" w:rsidRPr="006E177C" w:rsidTr="00AD5EE8">
        <w:tc>
          <w:tcPr>
            <w:tcW w:w="706" w:type="dxa"/>
            <w:tcBorders>
              <w:right w:val="single" w:sz="4" w:space="0" w:color="auto"/>
            </w:tcBorders>
          </w:tcPr>
          <w:p w:rsidR="00AD5EE8" w:rsidRPr="006E177C" w:rsidRDefault="00AD5EE8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AD5EE8" w:rsidRPr="00EF2708" w:rsidRDefault="00AD5EE8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Тестирование челночного бега 3х10м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AD5EE8" w:rsidRPr="00EA3149" w:rsidRDefault="00AD5EE8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31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AD5EE8" w:rsidRPr="00581F9C" w:rsidRDefault="00894902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17.09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AD5EE8" w:rsidRPr="00581F9C" w:rsidRDefault="00AD5EE8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AD5EE8" w:rsidRPr="00581F9C" w:rsidRDefault="00AD5EE8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6E177C" w:rsidTr="00AD5EE8">
        <w:tc>
          <w:tcPr>
            <w:tcW w:w="706" w:type="dxa"/>
            <w:tcBorders>
              <w:right w:val="single" w:sz="4" w:space="0" w:color="auto"/>
            </w:tcBorders>
          </w:tcPr>
          <w:p w:rsidR="00EA3149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F2708" w:rsidRDefault="00EA3149" w:rsidP="00EA3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Подвижные игры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и спортивные игры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ч.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Default="00EA3149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6E177C" w:rsidTr="00AD5EE8">
        <w:tc>
          <w:tcPr>
            <w:tcW w:w="706" w:type="dxa"/>
            <w:tcBorders>
              <w:right w:val="single" w:sz="4" w:space="0" w:color="auto"/>
            </w:tcBorders>
          </w:tcPr>
          <w:p w:rsidR="00EA3149" w:rsidRPr="006E177C" w:rsidRDefault="00EA3149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F2708" w:rsidRDefault="00EA3149" w:rsidP="00445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Техника паса в футболе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A3149" w:rsidRDefault="00EA3149" w:rsidP="00AB219A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31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81F9C" w:rsidRDefault="00EA3149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.09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6E177C" w:rsidTr="00AD5EE8">
        <w:tc>
          <w:tcPr>
            <w:tcW w:w="706" w:type="dxa"/>
            <w:tcBorders>
              <w:right w:val="single" w:sz="4" w:space="0" w:color="auto"/>
            </w:tcBorders>
          </w:tcPr>
          <w:p w:rsidR="00EA3149" w:rsidRPr="006E177C" w:rsidRDefault="00EA3149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F2708" w:rsidRDefault="00EA3149" w:rsidP="00445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Спортивная игра «Футбол»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A3149" w:rsidRDefault="00EA3149" w:rsidP="00AB219A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31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81F9C" w:rsidRDefault="00EA3149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24.09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6E177C" w:rsidTr="00AD5EE8">
        <w:tc>
          <w:tcPr>
            <w:tcW w:w="706" w:type="dxa"/>
            <w:tcBorders>
              <w:right w:val="single" w:sz="4" w:space="0" w:color="auto"/>
            </w:tcBorders>
          </w:tcPr>
          <w:p w:rsidR="00EA3149" w:rsidRDefault="00EA3149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F2708" w:rsidRDefault="00EA3149" w:rsidP="00EA3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Лёгкая атлетика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A3149" w:rsidRDefault="00EA3149" w:rsidP="00AB219A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ч.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Default="00EA3149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6E177C" w:rsidTr="00AD5EE8">
        <w:tc>
          <w:tcPr>
            <w:tcW w:w="706" w:type="dxa"/>
            <w:tcBorders>
              <w:right w:val="single" w:sz="4" w:space="0" w:color="auto"/>
            </w:tcBorders>
          </w:tcPr>
          <w:p w:rsidR="00EA3149" w:rsidRPr="006E177C" w:rsidRDefault="00EA3149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F2708" w:rsidRDefault="00EA3149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Техника прыжка в длину с разбега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A3149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31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81F9C" w:rsidRDefault="00EA3149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28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.09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6E177C" w:rsidTr="00AD5EE8">
        <w:tc>
          <w:tcPr>
            <w:tcW w:w="706" w:type="dxa"/>
            <w:tcBorders>
              <w:right w:val="single" w:sz="4" w:space="0" w:color="auto"/>
            </w:tcBorders>
          </w:tcPr>
          <w:p w:rsidR="00EA3149" w:rsidRPr="006E177C" w:rsidRDefault="00EA3149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F2708" w:rsidRDefault="00EA3149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Прыжок в длину с разбега на результат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A3149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31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81F9C" w:rsidRDefault="00EA3149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1.10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6E177C" w:rsidTr="00AD5EE8">
        <w:tc>
          <w:tcPr>
            <w:tcW w:w="706" w:type="dxa"/>
            <w:tcBorders>
              <w:right w:val="single" w:sz="4" w:space="0" w:color="auto"/>
            </w:tcBorders>
          </w:tcPr>
          <w:p w:rsidR="00EA3149" w:rsidRPr="006E177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F2708" w:rsidRDefault="00EA3149" w:rsidP="00AB2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Подвижные игры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и спортивные игры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</w:t>
            </w: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ч.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81F9C" w:rsidRDefault="00EA3149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6E177C" w:rsidTr="00AD5EE8">
        <w:tc>
          <w:tcPr>
            <w:tcW w:w="706" w:type="dxa"/>
            <w:tcBorders>
              <w:right w:val="single" w:sz="4" w:space="0" w:color="auto"/>
            </w:tcBorders>
          </w:tcPr>
          <w:p w:rsidR="00EA3149" w:rsidRPr="006E177C" w:rsidRDefault="00EA3149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F2708" w:rsidRDefault="00EA3149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Броски и ловля мяча в парах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A3149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31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81F9C" w:rsidRDefault="00EA3149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.10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6E177C" w:rsidTr="00AD5EE8">
        <w:tc>
          <w:tcPr>
            <w:tcW w:w="706" w:type="dxa"/>
            <w:tcBorders>
              <w:right w:val="single" w:sz="4" w:space="0" w:color="auto"/>
            </w:tcBorders>
          </w:tcPr>
          <w:p w:rsidR="00EA3149" w:rsidRPr="006E177C" w:rsidRDefault="00EA3149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F2708" w:rsidRDefault="00EA3149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Броски мяча в парах на точность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A3149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31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81F9C" w:rsidRDefault="00EA3149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8.10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6E177C" w:rsidTr="00AD5EE8">
        <w:tc>
          <w:tcPr>
            <w:tcW w:w="706" w:type="dxa"/>
            <w:tcBorders>
              <w:right w:val="single" w:sz="4" w:space="0" w:color="auto"/>
            </w:tcBorders>
          </w:tcPr>
          <w:p w:rsidR="00EA3149" w:rsidRPr="006E177C" w:rsidRDefault="00EA3149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F2708" w:rsidRDefault="00EA3149" w:rsidP="00EA3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 xml:space="preserve">Броски и ловля мяча в парах 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A3149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31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81F9C" w:rsidRDefault="00EA3149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.10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6E177C" w:rsidTr="00AD5EE8">
        <w:tc>
          <w:tcPr>
            <w:tcW w:w="706" w:type="dxa"/>
            <w:tcBorders>
              <w:right w:val="single" w:sz="4" w:space="0" w:color="auto"/>
            </w:tcBorders>
          </w:tcPr>
          <w:p w:rsidR="00EA3149" w:rsidRPr="006E177C" w:rsidRDefault="00EA3149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F2708" w:rsidRDefault="00EA3149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Броски и ловля мяча в парах у стены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A3149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81F9C" w:rsidRDefault="00EA3149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15.10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6E177C" w:rsidTr="00AD5EE8">
        <w:tc>
          <w:tcPr>
            <w:tcW w:w="706" w:type="dxa"/>
            <w:tcBorders>
              <w:right w:val="single" w:sz="4" w:space="0" w:color="auto"/>
            </w:tcBorders>
          </w:tcPr>
          <w:p w:rsidR="00EA3149" w:rsidRPr="006E177C" w:rsidRDefault="00EA3149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F2708" w:rsidRDefault="00EA3149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Подвижная игра «Осада огорода»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A3149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31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81F9C" w:rsidRDefault="00EA3149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.10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6E177C" w:rsidTr="00AD5EE8">
        <w:tc>
          <w:tcPr>
            <w:tcW w:w="706" w:type="dxa"/>
            <w:tcBorders>
              <w:right w:val="single" w:sz="4" w:space="0" w:color="auto"/>
            </w:tcBorders>
          </w:tcPr>
          <w:p w:rsidR="00EA3149" w:rsidRPr="006E177C" w:rsidRDefault="00EA3149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F2708" w:rsidRDefault="00EA3149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Упражнения с баскетбольным мячом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A3149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31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81F9C" w:rsidRDefault="00EA3149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22.10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6E177C" w:rsidTr="00AD5EE8">
        <w:tc>
          <w:tcPr>
            <w:tcW w:w="706" w:type="dxa"/>
            <w:tcBorders>
              <w:right w:val="single" w:sz="4" w:space="0" w:color="auto"/>
            </w:tcBorders>
          </w:tcPr>
          <w:p w:rsidR="00EA3149" w:rsidRPr="006E177C" w:rsidRDefault="00EA3149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F2708" w:rsidRDefault="00EA3149" w:rsidP="00EA3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Ведение баскетбольного мяча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A3149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31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81F9C" w:rsidRDefault="00EA3149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.10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6E177C" w:rsidTr="00AD5EE8">
        <w:tc>
          <w:tcPr>
            <w:tcW w:w="706" w:type="dxa"/>
            <w:tcBorders>
              <w:right w:val="single" w:sz="4" w:space="0" w:color="auto"/>
            </w:tcBorders>
          </w:tcPr>
          <w:p w:rsidR="00EA3149" w:rsidRPr="006E177C" w:rsidRDefault="00EA3149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F2708" w:rsidRDefault="00EA3149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Подвижная  игра «Пионербол»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A3149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31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81F9C" w:rsidRDefault="00EA3149" w:rsidP="004459B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29.10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6E177C" w:rsidTr="00AD5EE8">
        <w:tc>
          <w:tcPr>
            <w:tcW w:w="14650" w:type="dxa"/>
            <w:gridSpan w:val="6"/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2 четверть (14 часов)</w:t>
            </w:r>
          </w:p>
        </w:tc>
      </w:tr>
      <w:tr w:rsidR="00EA3149" w:rsidRPr="006E177C" w:rsidTr="00AD5EE8">
        <w:tc>
          <w:tcPr>
            <w:tcW w:w="706" w:type="dxa"/>
            <w:tcBorders>
              <w:right w:val="single" w:sz="4" w:space="0" w:color="auto"/>
            </w:tcBorders>
          </w:tcPr>
          <w:p w:rsidR="00EA3149" w:rsidRPr="006E177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F2708" w:rsidRDefault="00EA3149" w:rsidP="008904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Гимнастика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81F9C" w:rsidRDefault="00EA3149" w:rsidP="0089048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ч.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6E177C" w:rsidTr="00AD5EE8">
        <w:tc>
          <w:tcPr>
            <w:tcW w:w="706" w:type="dxa"/>
            <w:tcBorders>
              <w:right w:val="single" w:sz="4" w:space="0" w:color="auto"/>
            </w:tcBorders>
          </w:tcPr>
          <w:p w:rsidR="00EA3149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F2708" w:rsidRDefault="00EA3149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Кувырок вперед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A3149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31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26C07" w:rsidRDefault="00EA3149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9.11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6E177C" w:rsidTr="00AD5EE8">
        <w:tc>
          <w:tcPr>
            <w:tcW w:w="706" w:type="dxa"/>
            <w:tcBorders>
              <w:right w:val="single" w:sz="4" w:space="0" w:color="auto"/>
            </w:tcBorders>
          </w:tcPr>
          <w:p w:rsidR="00EA3149" w:rsidRPr="006E177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19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F2708" w:rsidRDefault="00EA3149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Кувырок вперед с разбега и через препятствия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A3149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31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26C07" w:rsidRDefault="00EA3149" w:rsidP="00894902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12.11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Tr="00AD5EE8">
        <w:tc>
          <w:tcPr>
            <w:tcW w:w="706" w:type="dxa"/>
            <w:tcBorders>
              <w:right w:val="single" w:sz="4" w:space="0" w:color="auto"/>
            </w:tcBorders>
          </w:tcPr>
          <w:p w:rsidR="00EA3149" w:rsidRPr="006E177C" w:rsidRDefault="00EA3149" w:rsidP="00AB219A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F2708" w:rsidRDefault="00EA3149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Зарядка, с применением гимнастических  приёмов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A3149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31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26C07" w:rsidRDefault="00EA3149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16.11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Tr="00AD5EE8">
        <w:tc>
          <w:tcPr>
            <w:tcW w:w="706" w:type="dxa"/>
            <w:tcBorders>
              <w:right w:val="single" w:sz="4" w:space="0" w:color="auto"/>
            </w:tcBorders>
          </w:tcPr>
          <w:p w:rsidR="00EA3149" w:rsidRPr="006E177C" w:rsidRDefault="00EA3149" w:rsidP="00AB219A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F2708" w:rsidRDefault="00EA3149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Кувырок назад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A3149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31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26C07" w:rsidRDefault="00EA3149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19.11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Tr="00AD5EE8">
        <w:tc>
          <w:tcPr>
            <w:tcW w:w="706" w:type="dxa"/>
            <w:tcBorders>
              <w:right w:val="single" w:sz="4" w:space="0" w:color="auto"/>
            </w:tcBorders>
          </w:tcPr>
          <w:p w:rsidR="00EA3149" w:rsidRPr="006E177C" w:rsidRDefault="00EA3149" w:rsidP="00AB219A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F2708" w:rsidRDefault="00EA3149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Стойка на голове и на руках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A3149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31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26C07" w:rsidRDefault="00EA3149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23.11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Tr="00AD5EE8">
        <w:tc>
          <w:tcPr>
            <w:tcW w:w="706" w:type="dxa"/>
            <w:tcBorders>
              <w:right w:val="single" w:sz="4" w:space="0" w:color="auto"/>
            </w:tcBorders>
          </w:tcPr>
          <w:p w:rsidR="00EA3149" w:rsidRPr="006E177C" w:rsidRDefault="00EA3149" w:rsidP="00AB219A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F2708" w:rsidRDefault="003753FE" w:rsidP="00EA3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  <w:r w:rsidR="00EA3149">
              <w:rPr>
                <w:rFonts w:ascii="Times New Roman" w:hAnsi="Times New Roman" w:cs="Times New Roman"/>
                <w:sz w:val="28"/>
                <w:szCs w:val="28"/>
              </w:rPr>
              <w:t>, ее история и значение в жизни человека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A3149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31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26C07" w:rsidRDefault="00EA3149" w:rsidP="00894902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26.11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Tr="00AD5EE8">
        <w:tc>
          <w:tcPr>
            <w:tcW w:w="706" w:type="dxa"/>
            <w:tcBorders>
              <w:right w:val="single" w:sz="4" w:space="0" w:color="auto"/>
            </w:tcBorders>
          </w:tcPr>
          <w:p w:rsidR="00EA3149" w:rsidRPr="006E177C" w:rsidRDefault="00EA3149" w:rsidP="00AB219A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F2708" w:rsidRDefault="00EA3149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Вис на перекладине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A3149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31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Default="00EA3149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30.11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Tr="00AD5EE8">
        <w:tc>
          <w:tcPr>
            <w:tcW w:w="706" w:type="dxa"/>
            <w:tcBorders>
              <w:right w:val="single" w:sz="4" w:space="0" w:color="auto"/>
            </w:tcBorders>
          </w:tcPr>
          <w:p w:rsidR="00EA3149" w:rsidRPr="008E399E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F2708" w:rsidRDefault="00EA3149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Лазанье по гимнастической стене и висы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A3149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31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26C07" w:rsidRDefault="00EA3149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3.12</w:t>
            </w:r>
          </w:p>
        </w:tc>
        <w:tc>
          <w:tcPr>
            <w:tcW w:w="1182" w:type="dxa"/>
            <w:tcBorders>
              <w:left w:val="single" w:sz="4" w:space="0" w:color="auto"/>
            </w:tcBorders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81F9C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</w:tcPr>
          <w:p w:rsidR="00EA3149" w:rsidRPr="008E399E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9217" w:type="dxa"/>
          </w:tcPr>
          <w:p w:rsidR="00EA3149" w:rsidRPr="00EF2708" w:rsidRDefault="00EA3149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Кувырки вперёд и назад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стойка на лопатках, голове.</w:t>
            </w:r>
          </w:p>
        </w:tc>
        <w:tc>
          <w:tcPr>
            <w:tcW w:w="1181" w:type="dxa"/>
          </w:tcPr>
          <w:p w:rsidR="00EA3149" w:rsidRPr="00EA3149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31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EA3149" w:rsidRPr="00526C07" w:rsidRDefault="00EA3149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7.12</w:t>
            </w:r>
          </w:p>
        </w:tc>
        <w:tc>
          <w:tcPr>
            <w:tcW w:w="1182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</w:tcPr>
          <w:p w:rsidR="00EA3149" w:rsidRPr="008E399E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9217" w:type="dxa"/>
          </w:tcPr>
          <w:p w:rsidR="00EA3149" w:rsidRPr="00EF2708" w:rsidRDefault="00EA3149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Стойка «Мостик», Стойка на лопатках</w:t>
            </w:r>
          </w:p>
        </w:tc>
        <w:tc>
          <w:tcPr>
            <w:tcW w:w="1181" w:type="dxa"/>
          </w:tcPr>
          <w:p w:rsidR="00EA3149" w:rsidRPr="00EA3149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31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EA3149" w:rsidRPr="00526C07" w:rsidRDefault="00EA3149" w:rsidP="00894902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10.12</w:t>
            </w:r>
          </w:p>
        </w:tc>
        <w:tc>
          <w:tcPr>
            <w:tcW w:w="1182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</w:tcPr>
          <w:p w:rsidR="00EA3149" w:rsidRPr="008E399E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9217" w:type="dxa"/>
          </w:tcPr>
          <w:p w:rsidR="00EA3149" w:rsidRPr="00EF2708" w:rsidRDefault="00EA3149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Прыжки в скакалку</w:t>
            </w:r>
          </w:p>
        </w:tc>
        <w:tc>
          <w:tcPr>
            <w:tcW w:w="1181" w:type="dxa"/>
          </w:tcPr>
          <w:p w:rsidR="00EA3149" w:rsidRPr="00EA3149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31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EA3149" w:rsidRPr="00526C07" w:rsidRDefault="00EA3149" w:rsidP="00D86EB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14.12</w:t>
            </w:r>
          </w:p>
        </w:tc>
        <w:tc>
          <w:tcPr>
            <w:tcW w:w="1182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</w:tcPr>
          <w:p w:rsidR="00EA3149" w:rsidRPr="008E399E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9217" w:type="dxa"/>
          </w:tcPr>
          <w:p w:rsidR="00EA3149" w:rsidRPr="00EF2708" w:rsidRDefault="00EA3149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Прыжки в скакалку в тройках</w:t>
            </w:r>
          </w:p>
        </w:tc>
        <w:tc>
          <w:tcPr>
            <w:tcW w:w="1181" w:type="dxa"/>
          </w:tcPr>
          <w:p w:rsidR="00EA3149" w:rsidRPr="00EA3149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31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EA3149" w:rsidRPr="00526C07" w:rsidRDefault="00EA3149" w:rsidP="00894902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17.12</w:t>
            </w:r>
          </w:p>
        </w:tc>
        <w:tc>
          <w:tcPr>
            <w:tcW w:w="1182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2D7B2A">
        <w:trPr>
          <w:trHeight w:val="129"/>
        </w:trPr>
        <w:tc>
          <w:tcPr>
            <w:tcW w:w="706" w:type="dxa"/>
            <w:vMerge w:val="restart"/>
          </w:tcPr>
          <w:p w:rsidR="00EA3149" w:rsidRPr="008E399E" w:rsidRDefault="00EA3149" w:rsidP="002D7B2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9217" w:type="dxa"/>
            <w:vMerge w:val="restart"/>
          </w:tcPr>
          <w:p w:rsidR="00EA3149" w:rsidRPr="00EF2708" w:rsidRDefault="00EA3149" w:rsidP="002D7B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Опорный прыжок</w:t>
            </w:r>
          </w:p>
        </w:tc>
        <w:tc>
          <w:tcPr>
            <w:tcW w:w="1181" w:type="dxa"/>
            <w:vMerge w:val="restart"/>
          </w:tcPr>
          <w:p w:rsidR="00EA3149" w:rsidRPr="00EA3149" w:rsidRDefault="00EA3149" w:rsidP="002D7B2A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314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EA3149" w:rsidRDefault="00EA3149" w:rsidP="002D7B2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21.12</w:t>
            </w:r>
          </w:p>
        </w:tc>
        <w:tc>
          <w:tcPr>
            <w:tcW w:w="1182" w:type="dxa"/>
            <w:tcBorders>
              <w:bottom w:val="single" w:sz="4" w:space="0" w:color="auto"/>
            </w:tcBorders>
          </w:tcPr>
          <w:p w:rsidR="00EA3149" w:rsidRPr="00526C07" w:rsidRDefault="00EA3149" w:rsidP="002D7B2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EA3149" w:rsidRPr="00526C07" w:rsidRDefault="00EA3149" w:rsidP="002D7B2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rPr>
          <w:trHeight w:val="268"/>
        </w:trPr>
        <w:tc>
          <w:tcPr>
            <w:tcW w:w="706" w:type="dxa"/>
            <w:vMerge/>
          </w:tcPr>
          <w:p w:rsidR="00EA3149" w:rsidRDefault="00EA3149" w:rsidP="002D7B2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  <w:vMerge/>
          </w:tcPr>
          <w:p w:rsidR="00EA3149" w:rsidRPr="00EF2708" w:rsidRDefault="00EA3149" w:rsidP="002D7B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  <w:vMerge/>
          </w:tcPr>
          <w:p w:rsidR="00EA3149" w:rsidRDefault="00EA3149" w:rsidP="002D7B2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</w:tcPr>
          <w:p w:rsidR="00EA3149" w:rsidRDefault="00EA3149" w:rsidP="002D7B2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24.12</w:t>
            </w:r>
          </w:p>
        </w:tc>
        <w:tc>
          <w:tcPr>
            <w:tcW w:w="1182" w:type="dxa"/>
            <w:tcBorders>
              <w:top w:val="single" w:sz="4" w:space="0" w:color="auto"/>
            </w:tcBorders>
          </w:tcPr>
          <w:p w:rsidR="00EA3149" w:rsidRPr="00526C07" w:rsidRDefault="00EA3149" w:rsidP="002D7B2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</w:tcPr>
          <w:p w:rsidR="00EA3149" w:rsidRPr="00526C07" w:rsidRDefault="00EA3149" w:rsidP="002D7B2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14650" w:type="dxa"/>
            <w:gridSpan w:val="6"/>
          </w:tcPr>
          <w:p w:rsidR="00EA3149" w:rsidRPr="00526C07" w:rsidRDefault="00EA3149" w:rsidP="002D7B2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3 четверть (20 часов)</w:t>
            </w:r>
          </w:p>
        </w:tc>
      </w:tr>
      <w:tr w:rsidR="00EA3149" w:rsidRPr="00526C07" w:rsidTr="00AD5EE8">
        <w:tc>
          <w:tcPr>
            <w:tcW w:w="706" w:type="dxa"/>
          </w:tcPr>
          <w:p w:rsidR="00EA3149" w:rsidRPr="008E399E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</w:tcPr>
          <w:p w:rsidR="00EA3149" w:rsidRPr="00EF2708" w:rsidRDefault="00EA3149" w:rsidP="008904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Подвижные игры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и спортивные игры</w:t>
            </w:r>
          </w:p>
        </w:tc>
        <w:tc>
          <w:tcPr>
            <w:tcW w:w="1181" w:type="dxa"/>
          </w:tcPr>
          <w:p w:rsidR="00EA3149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ч.</w:t>
            </w:r>
          </w:p>
        </w:tc>
        <w:tc>
          <w:tcPr>
            <w:tcW w:w="1181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</w:tcPr>
          <w:p w:rsidR="00EA3149" w:rsidRPr="005E06A8" w:rsidRDefault="00EA3149" w:rsidP="005E06A8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E06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9217" w:type="dxa"/>
          </w:tcPr>
          <w:p w:rsidR="00EA3149" w:rsidRPr="00EF2708" w:rsidRDefault="00EA3149" w:rsidP="00A461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Подвижные игры с бегом, прыжками</w:t>
            </w:r>
          </w:p>
        </w:tc>
        <w:tc>
          <w:tcPr>
            <w:tcW w:w="1181" w:type="dxa"/>
          </w:tcPr>
          <w:p w:rsidR="00EA3149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</w:tcPr>
          <w:p w:rsidR="00EA3149" w:rsidRPr="005E06A8" w:rsidRDefault="00EA3149" w:rsidP="005E06A8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E06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9217" w:type="dxa"/>
          </w:tcPr>
          <w:p w:rsidR="00EA3149" w:rsidRPr="00EF2708" w:rsidRDefault="00EA3149" w:rsidP="00A461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Контрольный урок по опорному прыжку</w:t>
            </w:r>
          </w:p>
        </w:tc>
        <w:tc>
          <w:tcPr>
            <w:tcW w:w="1181" w:type="dxa"/>
          </w:tcPr>
          <w:p w:rsidR="00EA3149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</w:tcPr>
          <w:p w:rsidR="00EA3149" w:rsidRPr="005E06A8" w:rsidRDefault="00EA3149" w:rsidP="005E06A8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E06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9217" w:type="dxa"/>
          </w:tcPr>
          <w:p w:rsidR="00EA3149" w:rsidRPr="00EF2708" w:rsidRDefault="00EA3149" w:rsidP="00A461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ОРУ, игры «Вызов номеров», «Кто дальше бросит»</w:t>
            </w:r>
          </w:p>
        </w:tc>
        <w:tc>
          <w:tcPr>
            <w:tcW w:w="1181" w:type="dxa"/>
          </w:tcPr>
          <w:p w:rsidR="00EA3149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</w:tcPr>
          <w:p w:rsidR="00EA3149" w:rsidRPr="005E06A8" w:rsidRDefault="00EA3149" w:rsidP="005E06A8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E06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9217" w:type="dxa"/>
          </w:tcPr>
          <w:p w:rsidR="00EA3149" w:rsidRPr="00EF2708" w:rsidRDefault="00EA3149" w:rsidP="00A461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Эстафеты с предметами.</w:t>
            </w:r>
          </w:p>
        </w:tc>
        <w:tc>
          <w:tcPr>
            <w:tcW w:w="1181" w:type="dxa"/>
          </w:tcPr>
          <w:p w:rsidR="00EA3149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</w:tcPr>
          <w:p w:rsidR="00EA3149" w:rsidRPr="005E06A8" w:rsidRDefault="00EA3149" w:rsidP="005E06A8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E06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9217" w:type="dxa"/>
          </w:tcPr>
          <w:p w:rsidR="00EA3149" w:rsidRPr="00EF2708" w:rsidRDefault="00EA3149" w:rsidP="00A461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Ловля и передача мяча двумя руками от груди на месте</w:t>
            </w:r>
          </w:p>
        </w:tc>
        <w:tc>
          <w:tcPr>
            <w:tcW w:w="1181" w:type="dxa"/>
          </w:tcPr>
          <w:p w:rsidR="00EA3149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  <w:tcBorders>
              <w:right w:val="single" w:sz="4" w:space="0" w:color="auto"/>
            </w:tcBorders>
          </w:tcPr>
          <w:p w:rsidR="00EA3149" w:rsidRPr="005E06A8" w:rsidRDefault="00EA3149" w:rsidP="005E06A8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E06A8">
              <w:rPr>
                <w:rFonts w:ascii="Times New Roman" w:eastAsia="Times New Roman" w:hAnsi="Times New Roman"/>
                <w:b/>
                <w:sz w:val="28"/>
                <w:szCs w:val="28"/>
              </w:rPr>
              <w:t>36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F2708" w:rsidRDefault="00EA3149" w:rsidP="00A461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Ведение мяча на месте со средним отскоком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  <w:tcBorders>
              <w:left w:val="single" w:sz="4" w:space="0" w:color="auto"/>
            </w:tcBorders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  <w:tcBorders>
              <w:right w:val="single" w:sz="4" w:space="0" w:color="auto"/>
            </w:tcBorders>
          </w:tcPr>
          <w:p w:rsidR="00EA3149" w:rsidRPr="005E06A8" w:rsidRDefault="00EA3149" w:rsidP="005E06A8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E06A8">
              <w:rPr>
                <w:rFonts w:ascii="Times New Roman" w:eastAsia="Times New Roman" w:hAnsi="Times New Roman"/>
                <w:b/>
                <w:sz w:val="28"/>
                <w:szCs w:val="28"/>
              </w:rPr>
              <w:t>37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F2708" w:rsidRDefault="00EA3149" w:rsidP="00A461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Игра «Мини-баскетбол»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  <w:tcBorders>
              <w:left w:val="single" w:sz="4" w:space="0" w:color="auto"/>
            </w:tcBorders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  <w:tcBorders>
              <w:right w:val="single" w:sz="4" w:space="0" w:color="auto"/>
            </w:tcBorders>
          </w:tcPr>
          <w:p w:rsidR="00EA3149" w:rsidRPr="005E06A8" w:rsidRDefault="00EA3149" w:rsidP="005E06A8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E06A8">
              <w:rPr>
                <w:rFonts w:ascii="Times New Roman" w:eastAsia="Times New Roman" w:hAnsi="Times New Roman"/>
                <w:b/>
                <w:sz w:val="28"/>
                <w:szCs w:val="28"/>
              </w:rPr>
              <w:t>38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F2708" w:rsidRDefault="00EA3149" w:rsidP="00A461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Ловля и передача мяча двумя руками от груди на месте.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  <w:tcBorders>
              <w:left w:val="single" w:sz="4" w:space="0" w:color="auto"/>
            </w:tcBorders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  <w:tcBorders>
              <w:right w:val="single" w:sz="4" w:space="0" w:color="auto"/>
            </w:tcBorders>
          </w:tcPr>
          <w:p w:rsidR="00EA3149" w:rsidRPr="005E06A8" w:rsidRDefault="00EA3149" w:rsidP="005E06A8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E06A8">
              <w:rPr>
                <w:rFonts w:ascii="Times New Roman" w:eastAsia="Times New Roman" w:hAnsi="Times New Roman"/>
                <w:b/>
                <w:sz w:val="28"/>
                <w:szCs w:val="28"/>
              </w:rPr>
              <w:t>39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F2708" w:rsidRDefault="00EA3149" w:rsidP="00A461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Ведение мяча на месте со средним отскоком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  <w:tcBorders>
              <w:left w:val="single" w:sz="4" w:space="0" w:color="auto"/>
            </w:tcBorders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  <w:tcBorders>
              <w:right w:val="single" w:sz="4" w:space="0" w:color="auto"/>
            </w:tcBorders>
          </w:tcPr>
          <w:p w:rsidR="00EA3149" w:rsidRPr="005E06A8" w:rsidRDefault="00EA3149" w:rsidP="005E06A8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E06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F2708" w:rsidRDefault="00EA3149" w:rsidP="00A461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Ведение мяча на месте с низким отскоком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  <w:tcBorders>
              <w:left w:val="single" w:sz="4" w:space="0" w:color="auto"/>
            </w:tcBorders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  <w:tcBorders>
              <w:right w:val="single" w:sz="4" w:space="0" w:color="auto"/>
            </w:tcBorders>
          </w:tcPr>
          <w:p w:rsidR="00EA3149" w:rsidRPr="005E06A8" w:rsidRDefault="00EA3149" w:rsidP="005E06A8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E06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9217" w:type="dxa"/>
            <w:tcBorders>
              <w:right w:val="single" w:sz="4" w:space="0" w:color="auto"/>
            </w:tcBorders>
          </w:tcPr>
          <w:p w:rsidR="00EA3149" w:rsidRPr="00EF2708" w:rsidRDefault="00EA3149" w:rsidP="00A461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Ловля и передача мяча двумя руками от груди в движении</w:t>
            </w:r>
          </w:p>
        </w:tc>
        <w:tc>
          <w:tcPr>
            <w:tcW w:w="1181" w:type="dxa"/>
            <w:tcBorders>
              <w:right w:val="single" w:sz="4" w:space="0" w:color="auto"/>
            </w:tcBorders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  <w:tcBorders>
              <w:left w:val="single" w:sz="4" w:space="0" w:color="auto"/>
            </w:tcBorders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  <w:tcBorders>
              <w:right w:val="single" w:sz="4" w:space="0" w:color="auto"/>
            </w:tcBorders>
          </w:tcPr>
          <w:p w:rsidR="00EA3149" w:rsidRPr="005E06A8" w:rsidRDefault="00EA3149" w:rsidP="005E06A8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E06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9217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EF2708" w:rsidRDefault="00EA3149" w:rsidP="00A461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Ловля и передача мяча одной рукой от плеча на месте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  <w:tcBorders>
              <w:left w:val="single" w:sz="4" w:space="0" w:color="auto"/>
            </w:tcBorders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</w:tcPr>
          <w:p w:rsidR="00EA3149" w:rsidRPr="005E06A8" w:rsidRDefault="00EA3149" w:rsidP="005E06A8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E06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43</w:t>
            </w:r>
          </w:p>
        </w:tc>
        <w:tc>
          <w:tcPr>
            <w:tcW w:w="9217" w:type="dxa"/>
          </w:tcPr>
          <w:p w:rsidR="00EA3149" w:rsidRPr="00EF2708" w:rsidRDefault="00EA3149" w:rsidP="00A461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Эстафеты, игра «Овладей мячом»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</w:tcPr>
          <w:p w:rsidR="00EA3149" w:rsidRPr="005E06A8" w:rsidRDefault="00EA3149" w:rsidP="005E06A8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E06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9217" w:type="dxa"/>
          </w:tcPr>
          <w:p w:rsidR="00EA3149" w:rsidRPr="00EF2708" w:rsidRDefault="00EA3149" w:rsidP="00A461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Броски баскетбольного мяча в кольцо двумя руками от груди.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</w:tcPr>
          <w:p w:rsidR="00EA3149" w:rsidRPr="008E399E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</w:tcPr>
          <w:p w:rsidR="00EA3149" w:rsidRPr="00EF2708" w:rsidRDefault="00EA3149" w:rsidP="008904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Лыжная подготовк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</w:t>
            </w: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ч.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</w:tcPr>
          <w:p w:rsidR="00EA3149" w:rsidRPr="008E399E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45</w:t>
            </w:r>
          </w:p>
        </w:tc>
        <w:tc>
          <w:tcPr>
            <w:tcW w:w="9217" w:type="dxa"/>
          </w:tcPr>
          <w:p w:rsidR="00EA3149" w:rsidRPr="00EF2708" w:rsidRDefault="00EA3149" w:rsidP="00A461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 xml:space="preserve">Попеременный и одновременный </w:t>
            </w:r>
            <w:proofErr w:type="spellStart"/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двухшажный</w:t>
            </w:r>
            <w:proofErr w:type="spellEnd"/>
            <w:r w:rsidRPr="00EF2708">
              <w:rPr>
                <w:rFonts w:ascii="Times New Roman" w:hAnsi="Times New Roman" w:cs="Times New Roman"/>
                <w:sz w:val="28"/>
                <w:szCs w:val="28"/>
              </w:rPr>
              <w:t xml:space="preserve"> ход на лыжах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</w:tcPr>
          <w:p w:rsidR="00EA3149" w:rsidRPr="008E399E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46</w:t>
            </w:r>
          </w:p>
        </w:tc>
        <w:tc>
          <w:tcPr>
            <w:tcW w:w="9217" w:type="dxa"/>
          </w:tcPr>
          <w:p w:rsidR="00EA3149" w:rsidRPr="00EF2708" w:rsidRDefault="00EA3149" w:rsidP="00A461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Попеременный одношажный ход на лыжах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</w:tcPr>
          <w:p w:rsidR="00EA3149" w:rsidRPr="008E399E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9217" w:type="dxa"/>
          </w:tcPr>
          <w:p w:rsidR="00EA3149" w:rsidRPr="00EF2708" w:rsidRDefault="00EA3149" w:rsidP="00A461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Одновременно одношажный ход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</w:tcPr>
          <w:p w:rsidR="00EA3149" w:rsidRPr="008E399E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9217" w:type="dxa"/>
          </w:tcPr>
          <w:p w:rsidR="00EA3149" w:rsidRPr="00EF2708" w:rsidRDefault="00EA3149" w:rsidP="00A461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Подъем «елочкой», «</w:t>
            </w:r>
            <w:proofErr w:type="spellStart"/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Полуелочкой</w:t>
            </w:r>
            <w:proofErr w:type="spellEnd"/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» и спуск в основной стойке на лыжах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</w:tcPr>
          <w:p w:rsidR="00EA3149" w:rsidRPr="008E399E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49</w:t>
            </w:r>
          </w:p>
        </w:tc>
        <w:tc>
          <w:tcPr>
            <w:tcW w:w="9217" w:type="dxa"/>
          </w:tcPr>
          <w:p w:rsidR="00EA3149" w:rsidRPr="00EF2708" w:rsidRDefault="00EA3149" w:rsidP="00A461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Передвижение спуск на лыжах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</w:tcPr>
          <w:p w:rsidR="00EA3149" w:rsidRPr="008E399E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9217" w:type="dxa"/>
          </w:tcPr>
          <w:p w:rsidR="00EA3149" w:rsidRPr="00EF2708" w:rsidRDefault="00EA3149" w:rsidP="00A461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Подвижная игра «накаты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14650" w:type="dxa"/>
            <w:gridSpan w:val="6"/>
          </w:tcPr>
          <w:p w:rsidR="00EA3149" w:rsidRPr="00556664" w:rsidRDefault="00EA3149" w:rsidP="0089048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4 четверть (16 часов)</w:t>
            </w:r>
          </w:p>
        </w:tc>
      </w:tr>
      <w:tr w:rsidR="00EA3149" w:rsidRPr="00526C07" w:rsidTr="00AD5EE8">
        <w:tc>
          <w:tcPr>
            <w:tcW w:w="706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</w:tcPr>
          <w:p w:rsidR="00EA3149" w:rsidRPr="00EF2708" w:rsidRDefault="00EA3149" w:rsidP="00AB2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Подвижные игры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и спортивные игры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10</w:t>
            </w: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ч.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51</w:t>
            </w:r>
          </w:p>
        </w:tc>
        <w:tc>
          <w:tcPr>
            <w:tcW w:w="9217" w:type="dxa"/>
          </w:tcPr>
          <w:p w:rsidR="00EA3149" w:rsidRPr="00EF2708" w:rsidRDefault="00EA3149" w:rsidP="00890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Волейбольные упражнения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52</w:t>
            </w:r>
          </w:p>
        </w:tc>
        <w:tc>
          <w:tcPr>
            <w:tcW w:w="9217" w:type="dxa"/>
          </w:tcPr>
          <w:p w:rsidR="00EA3149" w:rsidRPr="00EF2708" w:rsidRDefault="00EA3149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игра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Пионебол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53</w:t>
            </w:r>
          </w:p>
        </w:tc>
        <w:tc>
          <w:tcPr>
            <w:tcW w:w="9217" w:type="dxa"/>
          </w:tcPr>
          <w:p w:rsidR="00EA3149" w:rsidRPr="00EF2708" w:rsidRDefault="00EA3149" w:rsidP="00A461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Броски набивного мяча способами «от груди», «Снизу» и « из-за головы»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</w:tcPr>
          <w:p w:rsidR="00EA3149" w:rsidRPr="00526C07" w:rsidRDefault="00EA3149" w:rsidP="005E06A8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54</w:t>
            </w:r>
          </w:p>
        </w:tc>
        <w:tc>
          <w:tcPr>
            <w:tcW w:w="9217" w:type="dxa"/>
          </w:tcPr>
          <w:p w:rsidR="00EA3149" w:rsidRPr="00EF2708" w:rsidRDefault="00EA3149" w:rsidP="00A461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Броски набивного мяча правой и левой рукой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55</w:t>
            </w:r>
          </w:p>
        </w:tc>
        <w:tc>
          <w:tcPr>
            <w:tcW w:w="9217" w:type="dxa"/>
          </w:tcPr>
          <w:p w:rsidR="00EA3149" w:rsidRPr="00890486" w:rsidRDefault="00EA3149" w:rsidP="00A46147"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Спортивная игра «Баскетбол»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56</w:t>
            </w:r>
          </w:p>
        </w:tc>
        <w:tc>
          <w:tcPr>
            <w:tcW w:w="9217" w:type="dxa"/>
          </w:tcPr>
          <w:p w:rsidR="00EA3149" w:rsidRPr="00EF2708" w:rsidRDefault="00EA3149" w:rsidP="00A461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Футбольные упражнения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57</w:t>
            </w:r>
          </w:p>
        </w:tc>
        <w:tc>
          <w:tcPr>
            <w:tcW w:w="9217" w:type="dxa"/>
          </w:tcPr>
          <w:p w:rsidR="00EA3149" w:rsidRPr="00EF2708" w:rsidRDefault="00EA3149" w:rsidP="00A461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Спортивная игра «Футбол»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</w:tcPr>
          <w:p w:rsidR="00EA3149" w:rsidRPr="00EF2708" w:rsidRDefault="00EA3149" w:rsidP="00A14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Лёгкая атлетика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</w:t>
            </w:r>
            <w:r w:rsidRPr="00EF27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ч.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58</w:t>
            </w:r>
          </w:p>
        </w:tc>
        <w:tc>
          <w:tcPr>
            <w:tcW w:w="9217" w:type="dxa"/>
          </w:tcPr>
          <w:p w:rsidR="00EA3149" w:rsidRPr="00A14745" w:rsidRDefault="00EA3149" w:rsidP="00A147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Тестирование бега на 30м с высокого старта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59</w:t>
            </w:r>
          </w:p>
        </w:tc>
        <w:tc>
          <w:tcPr>
            <w:tcW w:w="9217" w:type="dxa"/>
            <w:vAlign w:val="center"/>
          </w:tcPr>
          <w:p w:rsidR="00EA3149" w:rsidRPr="00EF2708" w:rsidRDefault="00EA3149" w:rsidP="00A147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Тестирование челночного бега 3х10м</w:t>
            </w:r>
          </w:p>
        </w:tc>
        <w:tc>
          <w:tcPr>
            <w:tcW w:w="1181" w:type="dxa"/>
          </w:tcPr>
          <w:p w:rsidR="00EA3149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60</w:t>
            </w:r>
          </w:p>
        </w:tc>
        <w:tc>
          <w:tcPr>
            <w:tcW w:w="9217" w:type="dxa"/>
          </w:tcPr>
          <w:p w:rsidR="00EA3149" w:rsidRPr="00A14745" w:rsidRDefault="00EA3149" w:rsidP="00AB219A"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Тестирование метания мяча на дальность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61</w:t>
            </w:r>
          </w:p>
        </w:tc>
        <w:tc>
          <w:tcPr>
            <w:tcW w:w="9217" w:type="dxa"/>
          </w:tcPr>
          <w:p w:rsidR="00EA3149" w:rsidRPr="00EF2708" w:rsidRDefault="00EA3149" w:rsidP="00AB2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Тестирование метания малого мяча на точность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62</w:t>
            </w:r>
          </w:p>
        </w:tc>
        <w:tc>
          <w:tcPr>
            <w:tcW w:w="9217" w:type="dxa"/>
          </w:tcPr>
          <w:p w:rsidR="00EA3149" w:rsidRPr="00EF2708" w:rsidRDefault="00EA3149" w:rsidP="00A147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Тестирование прыжка в длину с места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</w:tcPr>
          <w:p w:rsidR="00EA3149" w:rsidRPr="00526C07" w:rsidRDefault="00EA3149" w:rsidP="00AB219A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63</w:t>
            </w:r>
          </w:p>
        </w:tc>
        <w:tc>
          <w:tcPr>
            <w:tcW w:w="9217" w:type="dxa"/>
          </w:tcPr>
          <w:p w:rsidR="00EA3149" w:rsidRPr="00A14745" w:rsidRDefault="00EA3149" w:rsidP="00AB219A">
            <w:r w:rsidRPr="00EF2708">
              <w:rPr>
                <w:rFonts w:ascii="Times New Roman" w:hAnsi="Times New Roman" w:cs="Times New Roman"/>
                <w:sz w:val="28"/>
                <w:szCs w:val="28"/>
              </w:rPr>
              <w:t>Бег на 1000м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149" w:rsidRPr="00526C07" w:rsidTr="00AD5EE8">
        <w:tc>
          <w:tcPr>
            <w:tcW w:w="706" w:type="dxa"/>
          </w:tcPr>
          <w:p w:rsidR="00EA3149" w:rsidRPr="00D8354C" w:rsidRDefault="00EA3149" w:rsidP="00AB219A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217" w:type="dxa"/>
          </w:tcPr>
          <w:p w:rsidR="00EA3149" w:rsidRPr="005E06A8" w:rsidRDefault="00EA3149" w:rsidP="00AB219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06A8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181" w:type="dxa"/>
          </w:tcPr>
          <w:p w:rsidR="00EA3149" w:rsidRPr="00556664" w:rsidRDefault="00EA3149" w:rsidP="002D7B2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67</w:t>
            </w:r>
          </w:p>
        </w:tc>
        <w:tc>
          <w:tcPr>
            <w:tcW w:w="1181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</w:tcPr>
          <w:p w:rsidR="00EA3149" w:rsidRPr="00556664" w:rsidRDefault="00EA3149" w:rsidP="00AB219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D7ABD" w:rsidRDefault="002D7ABD" w:rsidP="00046C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96E30" w:rsidRDefault="00D96E30" w:rsidP="00046C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96E30" w:rsidRDefault="00D96E30" w:rsidP="00046C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96E30" w:rsidRDefault="00D96E30" w:rsidP="00046C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96E30" w:rsidRDefault="00D96E30" w:rsidP="00046C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96E30" w:rsidRDefault="00D96E30" w:rsidP="00046C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96E30" w:rsidRDefault="00D96E30" w:rsidP="00046C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96E30" w:rsidRPr="00C85E23" w:rsidRDefault="00D96E30" w:rsidP="00D96E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Учебно-методические средства обучения:</w:t>
      </w:r>
    </w:p>
    <w:p w:rsidR="00D96E30" w:rsidRPr="00046C58" w:rsidRDefault="00D96E30" w:rsidP="00D96E30">
      <w:pPr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Newton-Regular" w:hAnsi="Times New Roman" w:cs="Times New Roman"/>
          <w:sz w:val="28"/>
          <w:szCs w:val="28"/>
        </w:rPr>
      </w:pPr>
      <w:proofErr w:type="gramStart"/>
      <w:r>
        <w:rPr>
          <w:rFonts w:ascii="Times New Roman" w:eastAsia="Newton-Regular" w:hAnsi="Times New Roman" w:cs="Times New Roman"/>
          <w:sz w:val="28"/>
          <w:szCs w:val="28"/>
        </w:rPr>
        <w:t>С</w:t>
      </w:r>
      <w:r w:rsidRPr="00046C58">
        <w:rPr>
          <w:rFonts w:ascii="Times New Roman" w:eastAsia="Newton-Regular" w:hAnsi="Times New Roman" w:cs="Times New Roman"/>
          <w:sz w:val="28"/>
          <w:szCs w:val="28"/>
        </w:rPr>
        <w:t>тенка гимнастическая;</w:t>
      </w:r>
      <w:r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 w:cs="Times New Roman"/>
          <w:sz w:val="28"/>
          <w:szCs w:val="28"/>
        </w:rPr>
        <w:t>бревно гимнастическое напольное;</w:t>
      </w:r>
      <w:r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 w:cs="Times New Roman"/>
          <w:sz w:val="28"/>
          <w:szCs w:val="28"/>
        </w:rPr>
        <w:t>скамейки гимнастические;</w:t>
      </w:r>
      <w:r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 w:cs="Times New Roman"/>
          <w:sz w:val="28"/>
          <w:szCs w:val="28"/>
        </w:rPr>
        <w:t>перекладина навесная;</w:t>
      </w:r>
      <w:r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 w:cs="Times New Roman"/>
          <w:sz w:val="28"/>
          <w:szCs w:val="28"/>
        </w:rPr>
        <w:t>канат для лазанья;</w:t>
      </w:r>
      <w:r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 w:cs="Times New Roman"/>
          <w:sz w:val="28"/>
          <w:szCs w:val="28"/>
        </w:rPr>
        <w:t>маты гимнастические;</w:t>
      </w:r>
      <w:r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 w:cs="Times New Roman"/>
          <w:sz w:val="28"/>
          <w:szCs w:val="28"/>
        </w:rPr>
        <w:t>мячи набивные (1 кг);</w:t>
      </w:r>
      <w:r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 w:cs="Times New Roman"/>
          <w:sz w:val="28"/>
          <w:szCs w:val="28"/>
        </w:rPr>
        <w:t>скакалки гимнастические;</w:t>
      </w:r>
      <w:r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 w:cs="Times New Roman"/>
          <w:sz w:val="28"/>
          <w:szCs w:val="28"/>
        </w:rPr>
        <w:t>мячи малые (резиновые, теннисные);</w:t>
      </w:r>
      <w:r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 w:cs="Times New Roman"/>
          <w:sz w:val="28"/>
          <w:szCs w:val="28"/>
        </w:rPr>
        <w:t>палки гимнастические;</w:t>
      </w:r>
      <w:r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 w:cs="Times New Roman"/>
          <w:sz w:val="28"/>
          <w:szCs w:val="28"/>
        </w:rPr>
        <w:t>обручи гимнастические;</w:t>
      </w:r>
      <w:r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 w:cs="Times New Roman"/>
          <w:sz w:val="28"/>
          <w:szCs w:val="28"/>
        </w:rPr>
        <w:t>планка для прыжков в высоту;</w:t>
      </w:r>
      <w:r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 w:cs="Times New Roman"/>
          <w:sz w:val="28"/>
          <w:szCs w:val="28"/>
        </w:rPr>
        <w:t>стойки для прыжков в высоту;</w:t>
      </w:r>
      <w:r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 w:cs="Times New Roman"/>
          <w:sz w:val="28"/>
          <w:szCs w:val="28"/>
        </w:rPr>
        <w:t>рулетка измерительная (10 м, 50 м);</w:t>
      </w:r>
      <w:r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 w:cs="Times New Roman"/>
          <w:sz w:val="28"/>
          <w:szCs w:val="28"/>
        </w:rPr>
        <w:t>щиты с баскетбольными кольцами;</w:t>
      </w:r>
      <w:r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 w:cs="Times New Roman"/>
          <w:sz w:val="28"/>
          <w:szCs w:val="28"/>
        </w:rPr>
        <w:t>большие мячи (резиновые, баскетбольные, футбольные);</w:t>
      </w:r>
      <w:proofErr w:type="gramEnd"/>
      <w:r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 w:cs="Times New Roman"/>
          <w:sz w:val="28"/>
          <w:szCs w:val="28"/>
        </w:rPr>
        <w:t>сетка волейбольная;</w:t>
      </w:r>
      <w:r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 w:cs="Times New Roman"/>
          <w:sz w:val="28"/>
          <w:szCs w:val="28"/>
        </w:rPr>
        <w:t>мячи средние резиновые;</w:t>
      </w:r>
      <w:r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 w:cs="Times New Roman"/>
          <w:sz w:val="28"/>
          <w:szCs w:val="28"/>
        </w:rPr>
        <w:t>аптечка медицинская.</w:t>
      </w:r>
    </w:p>
    <w:p w:rsidR="00D96E30" w:rsidRDefault="00D96E30" w:rsidP="00D96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6C58">
        <w:rPr>
          <w:rFonts w:ascii="Times New Roman" w:hAnsi="Times New Roman" w:cs="Times New Roman"/>
          <w:b/>
          <w:i/>
          <w:sz w:val="28"/>
          <w:szCs w:val="28"/>
          <w:u w:val="single"/>
        </w:rPr>
        <w:t>Учебник:</w:t>
      </w:r>
      <w:r w:rsidRPr="00046C58">
        <w:rPr>
          <w:rFonts w:ascii="Times New Roman" w:hAnsi="Times New Roman" w:cs="Times New Roman"/>
          <w:sz w:val="28"/>
          <w:szCs w:val="28"/>
        </w:rPr>
        <w:t xml:space="preserve"> Лях В.И. .// Учебник. </w:t>
      </w:r>
      <w:r w:rsidRPr="00046C58">
        <w:rPr>
          <w:rFonts w:ascii="Times New Roman" w:eastAsia="Times New Roman" w:hAnsi="Times New Roman" w:cs="Times New Roman"/>
          <w:sz w:val="28"/>
          <w:szCs w:val="28"/>
        </w:rPr>
        <w:t xml:space="preserve">Физическая культура. 1—4 классы. </w:t>
      </w:r>
      <w:r w:rsidRPr="00046C58">
        <w:rPr>
          <w:rFonts w:ascii="Times New Roman" w:hAnsi="Times New Roman" w:cs="Times New Roman"/>
          <w:sz w:val="28"/>
          <w:szCs w:val="28"/>
        </w:rPr>
        <w:t xml:space="preserve"> М: Просвещение. 2011.</w:t>
      </w:r>
    </w:p>
    <w:p w:rsidR="00D96E30" w:rsidRPr="00526C07" w:rsidRDefault="00D96E30" w:rsidP="00046C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D96E30" w:rsidRPr="00526C07" w:rsidSect="006E177C">
      <w:pgSz w:w="16838" w:h="11906" w:orient="landscape"/>
      <w:pgMar w:top="1135" w:right="851" w:bottom="68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D005A"/>
    <w:multiLevelType w:val="hybridMultilevel"/>
    <w:tmpl w:val="E4867F72"/>
    <w:lvl w:ilvl="0" w:tplc="819814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B0147"/>
    <w:rsid w:val="00004AD5"/>
    <w:rsid w:val="00032EE7"/>
    <w:rsid w:val="00035064"/>
    <w:rsid w:val="00035161"/>
    <w:rsid w:val="00046C58"/>
    <w:rsid w:val="00064259"/>
    <w:rsid w:val="00066D04"/>
    <w:rsid w:val="00081691"/>
    <w:rsid w:val="000C149B"/>
    <w:rsid w:val="001202A8"/>
    <w:rsid w:val="001265F1"/>
    <w:rsid w:val="001515B3"/>
    <w:rsid w:val="001C73FA"/>
    <w:rsid w:val="001D788F"/>
    <w:rsid w:val="00237E4D"/>
    <w:rsid w:val="002A545E"/>
    <w:rsid w:val="002D7ABD"/>
    <w:rsid w:val="002D7B2A"/>
    <w:rsid w:val="002F5898"/>
    <w:rsid w:val="00357DD6"/>
    <w:rsid w:val="003753FE"/>
    <w:rsid w:val="00391823"/>
    <w:rsid w:val="003B2C86"/>
    <w:rsid w:val="003F4F53"/>
    <w:rsid w:val="00427B90"/>
    <w:rsid w:val="004459B4"/>
    <w:rsid w:val="00497812"/>
    <w:rsid w:val="004D5650"/>
    <w:rsid w:val="00526C07"/>
    <w:rsid w:val="00556664"/>
    <w:rsid w:val="00581F9C"/>
    <w:rsid w:val="005E06A8"/>
    <w:rsid w:val="00621DA3"/>
    <w:rsid w:val="00624F2E"/>
    <w:rsid w:val="00651759"/>
    <w:rsid w:val="006666AC"/>
    <w:rsid w:val="00677C95"/>
    <w:rsid w:val="006876F3"/>
    <w:rsid w:val="006A1897"/>
    <w:rsid w:val="006E177C"/>
    <w:rsid w:val="0071104D"/>
    <w:rsid w:val="00740728"/>
    <w:rsid w:val="00765474"/>
    <w:rsid w:val="00787266"/>
    <w:rsid w:val="007C0192"/>
    <w:rsid w:val="008623C9"/>
    <w:rsid w:val="00890486"/>
    <w:rsid w:val="00894902"/>
    <w:rsid w:val="008D31AB"/>
    <w:rsid w:val="008E399E"/>
    <w:rsid w:val="00950CFD"/>
    <w:rsid w:val="0095556B"/>
    <w:rsid w:val="00983561"/>
    <w:rsid w:val="009E126B"/>
    <w:rsid w:val="009E2C16"/>
    <w:rsid w:val="009E4460"/>
    <w:rsid w:val="00A14745"/>
    <w:rsid w:val="00A24383"/>
    <w:rsid w:val="00A46147"/>
    <w:rsid w:val="00A5419E"/>
    <w:rsid w:val="00A61194"/>
    <w:rsid w:val="00A62EBE"/>
    <w:rsid w:val="00AB219A"/>
    <w:rsid w:val="00AD01C1"/>
    <w:rsid w:val="00AD5EE8"/>
    <w:rsid w:val="00B44899"/>
    <w:rsid w:val="00BC28D6"/>
    <w:rsid w:val="00C360A6"/>
    <w:rsid w:val="00C85E23"/>
    <w:rsid w:val="00CD7DB3"/>
    <w:rsid w:val="00CE53AF"/>
    <w:rsid w:val="00D11E04"/>
    <w:rsid w:val="00D415B0"/>
    <w:rsid w:val="00D417AE"/>
    <w:rsid w:val="00D70AF3"/>
    <w:rsid w:val="00D8354C"/>
    <w:rsid w:val="00D86EB9"/>
    <w:rsid w:val="00D96E30"/>
    <w:rsid w:val="00DB0147"/>
    <w:rsid w:val="00DD4D6A"/>
    <w:rsid w:val="00DD5AAE"/>
    <w:rsid w:val="00E33811"/>
    <w:rsid w:val="00E65D15"/>
    <w:rsid w:val="00EA3149"/>
    <w:rsid w:val="00EE08CA"/>
    <w:rsid w:val="00F44470"/>
    <w:rsid w:val="00F5052F"/>
    <w:rsid w:val="00F9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147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DB01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B014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DB0147"/>
    <w:pPr>
      <w:widowControl w:val="0"/>
      <w:autoSpaceDE w:val="0"/>
      <w:autoSpaceDN w:val="0"/>
      <w:adjustRightInd w:val="0"/>
      <w:spacing w:before="240" w:after="60" w:line="240" w:lineRule="auto"/>
      <w:ind w:firstLine="72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B01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B0147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rsid w:val="00DB0147"/>
    <w:rPr>
      <w:rFonts w:ascii="Calibri" w:eastAsia="Times New Roman" w:hAnsi="Calibri" w:cs="Times New Roman"/>
      <w:b/>
      <w:bCs/>
      <w:i/>
      <w:iCs/>
      <w:sz w:val="26"/>
      <w:szCs w:val="26"/>
      <w:lang w:val="en-US" w:eastAsia="ru-RU"/>
    </w:rPr>
  </w:style>
  <w:style w:type="paragraph" w:styleId="a3">
    <w:name w:val="Normal (Web)"/>
    <w:basedOn w:val="a"/>
    <w:uiPriority w:val="99"/>
    <w:unhideWhenUsed/>
    <w:rsid w:val="00DB0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B0147"/>
  </w:style>
  <w:style w:type="character" w:styleId="a4">
    <w:name w:val="Emphasis"/>
    <w:basedOn w:val="a0"/>
    <w:uiPriority w:val="20"/>
    <w:qFormat/>
    <w:rsid w:val="00DB0147"/>
    <w:rPr>
      <w:i/>
      <w:iCs/>
    </w:rPr>
  </w:style>
  <w:style w:type="paragraph" w:styleId="a5">
    <w:name w:val="List Paragraph"/>
    <w:basedOn w:val="a"/>
    <w:uiPriority w:val="34"/>
    <w:qFormat/>
    <w:rsid w:val="00DB0147"/>
    <w:pPr>
      <w:ind w:left="720"/>
      <w:contextualSpacing/>
    </w:pPr>
  </w:style>
  <w:style w:type="paragraph" w:styleId="a6">
    <w:name w:val="No Spacing"/>
    <w:uiPriority w:val="1"/>
    <w:qFormat/>
    <w:rsid w:val="00DB014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semiHidden/>
    <w:unhideWhenUsed/>
    <w:rsid w:val="00DB01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B0147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B01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B0147"/>
    <w:rPr>
      <w:rFonts w:eastAsiaTheme="minorEastAsia"/>
      <w:lang w:eastAsia="ru-RU"/>
    </w:rPr>
  </w:style>
  <w:style w:type="table" w:styleId="ab">
    <w:name w:val="Table Grid"/>
    <w:basedOn w:val="a1"/>
    <w:rsid w:val="00DB014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"/>
    <w:rsid w:val="00DB0147"/>
    <w:pPr>
      <w:spacing w:before="100" w:beforeAutospacing="1" w:after="100" w:afterAutospacing="1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link w:val="ad"/>
    <w:locked/>
    <w:rsid w:val="00DB0147"/>
    <w:rPr>
      <w:sz w:val="24"/>
      <w:szCs w:val="19"/>
    </w:rPr>
  </w:style>
  <w:style w:type="paragraph" w:styleId="ad">
    <w:name w:val="Body Text"/>
    <w:basedOn w:val="a"/>
    <w:link w:val="ac"/>
    <w:rsid w:val="00DB0147"/>
    <w:pPr>
      <w:spacing w:after="0" w:line="240" w:lineRule="auto"/>
      <w:ind w:firstLine="720"/>
      <w:jc w:val="both"/>
    </w:pPr>
    <w:rPr>
      <w:rFonts w:eastAsiaTheme="minorHAnsi"/>
      <w:sz w:val="24"/>
      <w:szCs w:val="19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DB0147"/>
    <w:rPr>
      <w:rFonts w:eastAsiaTheme="minorEastAsia"/>
      <w:lang w:eastAsia="ru-RU"/>
    </w:rPr>
  </w:style>
  <w:style w:type="character" w:customStyle="1" w:styleId="ae">
    <w:name w:val="А_основной Знак"/>
    <w:basedOn w:val="a0"/>
    <w:link w:val="af"/>
    <w:locked/>
    <w:rsid w:val="00DB0147"/>
    <w:rPr>
      <w:rFonts w:ascii="Times New Roman" w:eastAsia="Times New Roman" w:hAnsi="Times New Roman" w:cs="Times New Roman"/>
      <w:sz w:val="28"/>
      <w:szCs w:val="28"/>
    </w:rPr>
  </w:style>
  <w:style w:type="paragraph" w:customStyle="1" w:styleId="af">
    <w:name w:val="А_основной"/>
    <w:basedOn w:val="a"/>
    <w:link w:val="ae"/>
    <w:qFormat/>
    <w:rsid w:val="00DB0147"/>
    <w:pPr>
      <w:spacing w:after="0" w:line="360" w:lineRule="auto"/>
      <w:ind w:firstLine="34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Style2">
    <w:name w:val="Style2"/>
    <w:basedOn w:val="a"/>
    <w:rsid w:val="00DB0147"/>
    <w:pPr>
      <w:widowControl w:val="0"/>
      <w:autoSpaceDE w:val="0"/>
      <w:autoSpaceDN w:val="0"/>
      <w:adjustRightInd w:val="0"/>
      <w:spacing w:after="0" w:line="290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rsid w:val="00DB0147"/>
    <w:rPr>
      <w:rFonts w:ascii="Times New Roman" w:hAnsi="Times New Roman" w:cs="Times New Roman" w:hint="default"/>
      <w:sz w:val="20"/>
      <w:szCs w:val="20"/>
    </w:rPr>
  </w:style>
  <w:style w:type="character" w:customStyle="1" w:styleId="dash041e0431044b0447043d044b0439char1">
    <w:name w:val="dash041e_0431_044b_0447_043d_044b_0439__char1"/>
    <w:rsid w:val="00A5419E"/>
    <w:rPr>
      <w:rFonts w:ascii="Times New Roman" w:hAnsi="Times New Roman"/>
      <w:sz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A5419E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30</Pages>
  <Words>6210</Words>
  <Characters>35397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Роман</cp:lastModifiedBy>
  <cp:revision>8</cp:revision>
  <cp:lastPrinted>2020-12-14T04:51:00Z</cp:lastPrinted>
  <dcterms:created xsi:type="dcterms:W3CDTF">2020-12-01T11:13:00Z</dcterms:created>
  <dcterms:modified xsi:type="dcterms:W3CDTF">2020-12-14T05:48:00Z</dcterms:modified>
</cp:coreProperties>
</file>